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B7A0C" w14:textId="5AFDA374" w:rsidR="00C257C3" w:rsidRPr="00C257C3" w:rsidRDefault="00C257C3" w:rsidP="00C257C3">
      <w:pPr>
        <w:rPr>
          <w:rFonts w:ascii="Arial" w:hAnsi="Arial" w:cs="Arial"/>
          <w:b/>
          <w:sz w:val="20"/>
          <w:szCs w:val="20"/>
        </w:rPr>
      </w:pPr>
      <w:proofErr w:type="spellStart"/>
      <w:r w:rsidRPr="00C257C3">
        <w:rPr>
          <w:rFonts w:ascii="Arial" w:hAnsi="Arial" w:cs="Arial"/>
          <w:b/>
          <w:sz w:val="20"/>
          <w:szCs w:val="20"/>
        </w:rPr>
        <w:t>Xana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vuvekisi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bya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wena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byi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ta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ku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yisa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ehenhla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? </w:t>
      </w:r>
    </w:p>
    <w:p w14:paraId="4F749299" w14:textId="77777777" w:rsidR="00C257C3" w:rsidRPr="00C257C3" w:rsidRDefault="00C257C3" w:rsidP="00C257C3">
      <w:pPr>
        <w:rPr>
          <w:rFonts w:ascii="Arial" w:eastAsiaTheme="minorHAnsi" w:hAnsi="Arial" w:cs="Arial"/>
          <w:b/>
          <w:sz w:val="20"/>
          <w:szCs w:val="20"/>
          <w:lang w:bidi="ar-SA"/>
        </w:rPr>
      </w:pPr>
    </w:p>
    <w:p w14:paraId="700600BD" w14:textId="4628E248" w:rsidR="00C257C3" w:rsidRPr="00C257C3" w:rsidRDefault="00C257C3" w:rsidP="00C257C3">
      <w:pPr>
        <w:rPr>
          <w:rFonts w:ascii="Arial" w:hAnsi="Arial" w:cs="Arial"/>
          <w:b/>
          <w:sz w:val="20"/>
          <w:szCs w:val="20"/>
        </w:rPr>
      </w:pPr>
      <w:r w:rsidRPr="00C257C3">
        <w:rPr>
          <w:rFonts w:ascii="Arial" w:hAnsi="Arial" w:cs="Arial"/>
          <w:b/>
          <w:sz w:val="20"/>
          <w:szCs w:val="20"/>
        </w:rPr>
        <w:t>#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SpotTheNot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</w:p>
    <w:p w14:paraId="297DB0CF" w14:textId="77777777" w:rsidR="00C257C3" w:rsidRPr="00C257C3" w:rsidRDefault="00C257C3" w:rsidP="00C257C3">
      <w:pPr>
        <w:rPr>
          <w:rFonts w:ascii="Arial" w:hAnsi="Arial" w:cs="Arial"/>
          <w:b/>
          <w:sz w:val="20"/>
          <w:szCs w:val="20"/>
        </w:rPr>
      </w:pPr>
    </w:p>
    <w:p w14:paraId="31573F75" w14:textId="190B4A70" w:rsidR="00C257C3" w:rsidRPr="00C257C3" w:rsidRDefault="00C257C3" w:rsidP="00C257C3">
      <w:pPr>
        <w:rPr>
          <w:rFonts w:ascii="Arial" w:hAnsi="Arial" w:cs="Arial"/>
          <w:b/>
          <w:sz w:val="20"/>
          <w:szCs w:val="20"/>
        </w:rPr>
      </w:pPr>
      <w:proofErr w:type="spellStart"/>
      <w:r w:rsidRPr="00C257C3">
        <w:rPr>
          <w:rFonts w:ascii="Arial" w:hAnsi="Arial" w:cs="Arial"/>
          <w:b/>
          <w:sz w:val="20"/>
          <w:szCs w:val="20"/>
        </w:rPr>
        <w:t>Tiva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ku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hambana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exikarhi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ka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vuvekisi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xitokofela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xikimi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xa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57C3">
        <w:rPr>
          <w:rFonts w:ascii="Arial" w:hAnsi="Arial" w:cs="Arial"/>
          <w:b/>
          <w:sz w:val="20"/>
          <w:szCs w:val="20"/>
        </w:rPr>
        <w:t>phiramidi</w:t>
      </w:r>
      <w:proofErr w:type="spellEnd"/>
      <w:r w:rsidRPr="00C257C3">
        <w:rPr>
          <w:rFonts w:ascii="Arial" w:hAnsi="Arial" w:cs="Arial"/>
          <w:b/>
          <w:sz w:val="20"/>
          <w:szCs w:val="20"/>
        </w:rPr>
        <w:t xml:space="preserve"> &amp;</w:t>
      </w:r>
      <w:r w:rsidR="00413FFB">
        <w:rPr>
          <w:rFonts w:ascii="Arial" w:hAnsi="Arial" w:cs="Arial"/>
          <w:b/>
          <w:sz w:val="20"/>
          <w:szCs w:val="20"/>
        </w:rPr>
        <w:t xml:space="preserve"> </w:t>
      </w:r>
      <w:r w:rsidRPr="00C257C3">
        <w:rPr>
          <w:rFonts w:ascii="Arial" w:hAnsi="Arial" w:cs="Arial"/>
          <w:b/>
          <w:sz w:val="20"/>
          <w:szCs w:val="20"/>
        </w:rPr>
        <w:t xml:space="preserve">Ponzi. </w:t>
      </w:r>
    </w:p>
    <w:p w14:paraId="50369E73" w14:textId="1842E406" w:rsidR="00CB4038" w:rsidRDefault="00CB4038" w:rsidP="00CB4038">
      <w:pPr>
        <w:pStyle w:val="CommentText"/>
        <w:rPr>
          <w:rFonts w:ascii="Arial" w:hAnsi="Arial" w:cs="Arial"/>
          <w:color w:val="000000"/>
          <w:shd w:val="clear" w:color="auto" w:fill="FFFFFF"/>
        </w:rPr>
      </w:pPr>
    </w:p>
    <w:p w14:paraId="1593C61F" w14:textId="613371A5" w:rsidR="00CB4038" w:rsidRDefault="00CB4038" w:rsidP="00CB4038">
      <w:pPr>
        <w:pStyle w:val="CommentText"/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Xana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endlile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vuvekisi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eka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x</w:t>
      </w:r>
      <w:r w:rsidR="00413FFB">
        <w:rPr>
          <w:rFonts w:ascii="Arial" w:hAnsi="Arial" w:cs="Arial"/>
          <w:color w:val="000000"/>
          <w:shd w:val="clear" w:color="auto" w:fill="FFFFFF"/>
        </w:rPr>
        <w:t>i</w:t>
      </w:r>
      <w:r>
        <w:rPr>
          <w:rFonts w:ascii="Arial" w:hAnsi="Arial" w:cs="Arial"/>
          <w:color w:val="000000"/>
          <w:shd w:val="clear" w:color="auto" w:fill="FFFFFF"/>
        </w:rPr>
        <w:t>makiwa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xa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; u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vekisile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wena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xitokofela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lexi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tshembhekeke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kumbe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xiphemu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xa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xikimi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xa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phiramidi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?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Loko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vuvekisi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byi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nyika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ntlheriso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le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henhla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swinene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u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fanele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sungula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vutisa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swivutiso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hi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byi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enawini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minxungeto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leyi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fambelanaka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nkateko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walowo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Xitirhisiwa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xi ta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pfuna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twisisa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hambana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exikarhi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ka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vuvekisi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xitokofela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xikimi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xa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phiramidi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 w:rsidR="00BF7278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30D828CE" w14:textId="77777777" w:rsidR="00CB4038" w:rsidRPr="0045116F" w:rsidRDefault="00CB4038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9778FA" w:rsidRPr="0045116F" w14:paraId="04E8316F" w14:textId="77777777" w:rsidTr="002D2B27">
        <w:tc>
          <w:tcPr>
            <w:tcW w:w="0" w:type="auto"/>
            <w:gridSpan w:val="2"/>
            <w:shd w:val="clear" w:color="auto" w:fill="D9D9D9" w:themeFill="background1" w:themeFillShade="D9"/>
          </w:tcPr>
          <w:p w14:paraId="728F777F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b/>
                <w:sz w:val="20"/>
                <w:szCs w:val="20"/>
              </w:rPr>
              <w:t>TINHLAMUSELO</w:t>
            </w:r>
          </w:p>
        </w:tc>
      </w:tr>
      <w:tr w:rsidR="009778FA" w:rsidRPr="0045116F" w14:paraId="63C8A3D6" w14:textId="77777777" w:rsidTr="009778FA">
        <w:tc>
          <w:tcPr>
            <w:tcW w:w="1413" w:type="dxa"/>
          </w:tcPr>
          <w:p w14:paraId="5ABD312F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b/>
                <w:sz w:val="20"/>
                <w:szCs w:val="20"/>
              </w:rPr>
              <w:t>Xikimi</w:t>
            </w:r>
            <w:proofErr w:type="spellEnd"/>
            <w:r w:rsidRPr="004511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b/>
                <w:sz w:val="20"/>
                <w:szCs w:val="20"/>
              </w:rPr>
              <w:t>xa</w:t>
            </w:r>
            <w:proofErr w:type="spellEnd"/>
            <w:r w:rsidRPr="004511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b/>
                <w:sz w:val="20"/>
                <w:szCs w:val="20"/>
              </w:rPr>
              <w:t>phiramidi</w:t>
            </w:r>
            <w:proofErr w:type="spellEnd"/>
          </w:p>
        </w:tc>
        <w:tc>
          <w:tcPr>
            <w:tcW w:w="7603" w:type="dxa"/>
          </w:tcPr>
          <w:p w14:paraId="2714CB51" w14:textId="6D404B39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Xikimi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phiramidi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xikimi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lexi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lavaka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leswaku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hakela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hakelo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kusunguleni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nghena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laha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endzhaku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ta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laveka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lava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swirho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swin'wana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kuma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ntlheriso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vuvekisi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orijinali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Ku      tala ka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vanhu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lava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rhukhurutiwaka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tala ka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ntlheriso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</w:tr>
      <w:tr w:rsidR="009778FA" w:rsidRPr="0045116F" w14:paraId="450BE6D4" w14:textId="77777777" w:rsidTr="009778FA">
        <w:tc>
          <w:tcPr>
            <w:tcW w:w="1413" w:type="dxa"/>
          </w:tcPr>
          <w:p w14:paraId="2342388A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b/>
                <w:bCs/>
                <w:sz w:val="20"/>
                <w:szCs w:val="20"/>
              </w:rPr>
              <w:t>Xikimi</w:t>
            </w:r>
            <w:proofErr w:type="spellEnd"/>
            <w:r w:rsidRPr="004511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b/>
                <w:bCs/>
                <w:sz w:val="20"/>
                <w:szCs w:val="20"/>
              </w:rPr>
              <w:t>xa</w:t>
            </w:r>
            <w:proofErr w:type="spellEnd"/>
            <w:r w:rsidRPr="004511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Ponzi</w:t>
            </w:r>
          </w:p>
        </w:tc>
        <w:tc>
          <w:tcPr>
            <w:tcW w:w="7603" w:type="dxa"/>
          </w:tcPr>
          <w:p w14:paraId="3E7FB9E9" w14:textId="704E5284" w:rsidR="005B717F" w:rsidRPr="0045116F" w:rsidRDefault="005B717F" w:rsidP="0027555D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Swikimi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Ponzi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swi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hikwalaho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ka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vukorhokeri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mafambiselo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vuvekisi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lebyi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na vuxisi.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Swirho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swi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hlenga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"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mufambisi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photifoliyo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"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loyi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tshembhisaka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ntlheriso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le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henhla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Loko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swirho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sweswo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swi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lava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tlheriseriwa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swona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hakeriwa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hi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nghenaka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hlengiweke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hi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vatekaxiave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lava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joyinaku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endzhakunyana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Munhu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loyi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lulamisaka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vuxisi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lebyi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u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lawula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matirhelo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hinkwawo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hundzisela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ntsena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suka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tlilayente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yin'wana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Ku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hava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ximakiwa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ntiyiso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vuvekisi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778FA" w:rsidRPr="0045116F" w14:paraId="464BF888" w14:textId="77777777" w:rsidTr="009778FA">
        <w:tc>
          <w:tcPr>
            <w:tcW w:w="1413" w:type="dxa"/>
          </w:tcPr>
          <w:p w14:paraId="74A31BEB" w14:textId="2E225822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b/>
                <w:bCs/>
                <w:sz w:val="20"/>
                <w:szCs w:val="20"/>
              </w:rPr>
              <w:t>Xitokofela</w:t>
            </w:r>
            <w:proofErr w:type="spellEnd"/>
          </w:p>
        </w:tc>
        <w:tc>
          <w:tcPr>
            <w:tcW w:w="7603" w:type="dxa"/>
          </w:tcPr>
          <w:p w14:paraId="3072FC76" w14:textId="7B34CE45" w:rsidR="005B717F" w:rsidRPr="0045116F" w:rsidRDefault="002664E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Xitokofela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tlawa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wo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tinyiketa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wa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vanhu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swirho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) lava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boheleriwaka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hi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xivangelo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xofana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Va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hlanganisa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switirhisiwa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swa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mali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xikan'we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ku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vuyerisa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tlawa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.</w:t>
            </w:r>
            <w:r w:rsidR="005B717F" w:rsidRPr="0045116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778FA" w:rsidRPr="0045116F" w14:paraId="5AF03EF8" w14:textId="77777777" w:rsidTr="009778FA">
        <w:tc>
          <w:tcPr>
            <w:tcW w:w="1413" w:type="dxa"/>
          </w:tcPr>
          <w:p w14:paraId="6B8A660D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b/>
                <w:sz w:val="20"/>
                <w:szCs w:val="20"/>
              </w:rPr>
              <w:t>Vuvekisi</w:t>
            </w:r>
            <w:proofErr w:type="spellEnd"/>
          </w:p>
        </w:tc>
        <w:tc>
          <w:tcPr>
            <w:tcW w:w="7603" w:type="dxa"/>
          </w:tcPr>
          <w:p w14:paraId="3779E919" w14:textId="7EEC5AD0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Ku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nchumu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lowu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ehleketaka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leswaku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ta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ndlandlamuka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nkoka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nkarhi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woleha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Ku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tindlela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hambanahambana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ta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vuvekisi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leti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pfunaka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kurisa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wena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fana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switoko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nhundzu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tibondo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tianyuwiti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DAC9698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7600A" w14:textId="3EFF019C" w:rsidR="008E43F3" w:rsidRPr="0045116F" w:rsidRDefault="00907DFD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endzeni</w:t>
      </w:r>
      <w:proofErr w:type="spellEnd"/>
    </w:p>
    <w:p w14:paraId="57ED9DF4" w14:textId="77777777" w:rsidR="00907DFD" w:rsidRPr="0045116F" w:rsidRDefault="00907DFD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48535DF" w14:textId="77777777" w:rsidR="004529B2" w:rsidRPr="007C5CCF" w:rsidRDefault="004529B2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bookmarkStart w:id="0" w:name="_Hlk48890498"/>
      <w:proofErr w:type="spellStart"/>
      <w:r w:rsidRPr="007C5CCF">
        <w:rPr>
          <w:rFonts w:ascii="Arial" w:hAnsi="Arial" w:cs="Arial"/>
          <w:bCs/>
          <w:sz w:val="20"/>
          <w:szCs w:val="20"/>
        </w:rPr>
        <w:t>Xana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xikimi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xa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phiramidi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yini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?</w:t>
      </w:r>
    </w:p>
    <w:p w14:paraId="6570AAB7" w14:textId="77777777" w:rsidR="004529B2" w:rsidRPr="007C5CCF" w:rsidRDefault="004529B2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Xana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swikimi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swa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phiramidi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swi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tirhisa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ku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yini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?</w:t>
      </w:r>
    </w:p>
    <w:p w14:paraId="2E520E3D" w14:textId="62959BBA" w:rsidR="004529B2" w:rsidRPr="007C5CCF" w:rsidRDefault="004529B2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Xana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xikimi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xa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Ponzi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yini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?</w:t>
      </w:r>
    </w:p>
    <w:p w14:paraId="1CF9193F" w14:textId="208416B9" w:rsidR="004529B2" w:rsidRDefault="004529B2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Xana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xikimi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xa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Ponzi xi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tirhisa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ku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yini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?</w:t>
      </w:r>
      <w:r w:rsidRPr="007C5CCF" w:rsidDel="00A300E7">
        <w:rPr>
          <w:rFonts w:ascii="Arial" w:hAnsi="Arial" w:cs="Arial"/>
          <w:bCs/>
          <w:sz w:val="20"/>
          <w:szCs w:val="20"/>
        </w:rPr>
        <w:t xml:space="preserve"> </w:t>
      </w:r>
      <w:r w:rsidRPr="007C5CCF">
        <w:rPr>
          <w:rFonts w:ascii="Arial" w:hAnsi="Arial" w:cs="Arial"/>
          <w:bCs/>
          <w:sz w:val="20"/>
          <w:szCs w:val="20"/>
        </w:rPr>
        <w:t xml:space="preserve"> </w:t>
      </w:r>
    </w:p>
    <w:p w14:paraId="1B4A4C9F" w14:textId="664776AF" w:rsidR="004529B2" w:rsidRPr="007C5CCF" w:rsidRDefault="004529B2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Leswi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swikimi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tiphiramidi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swi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tumbetisiwaka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swona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swi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languteka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onge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switokofela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14:paraId="0C6A3539" w14:textId="5EA10A96" w:rsidR="004529B2" w:rsidRPr="007C5CCF" w:rsidRDefault="004529B2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Swikombiso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swa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swikimi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swa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tiphiramidi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na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swikimi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swa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Ponzi.</w:t>
      </w:r>
    </w:p>
    <w:p w14:paraId="61888DCB" w14:textId="2034ABD9" w:rsidR="004529B2" w:rsidRPr="007C5CCF" w:rsidRDefault="004529B2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Leswi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tisirhelerisaka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swona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leswaku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nga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ngheneleli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xikimi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xa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phiramidi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.</w:t>
      </w:r>
    </w:p>
    <w:p w14:paraId="4EB48687" w14:textId="1BE7B8CB" w:rsidR="004529B2" w:rsidRPr="007C5CCF" w:rsidRDefault="004529B2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C5CCF">
        <w:rPr>
          <w:rFonts w:ascii="Arial" w:hAnsi="Arial" w:cs="Arial"/>
          <w:bCs/>
          <w:sz w:val="20"/>
          <w:szCs w:val="20"/>
        </w:rPr>
        <w:t xml:space="preserve">U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hambanyisisa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ku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yini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vuvekisi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bya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ntiyiso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xitokofela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lexi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nga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enawini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kumbe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xikimi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xa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phiramidi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.</w:t>
      </w:r>
    </w:p>
    <w:p w14:paraId="7E99C474" w14:textId="77777777" w:rsidR="004529B2" w:rsidRPr="007C5CCF" w:rsidRDefault="004529B2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Swivutiso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swa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nkoka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leswi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faneleke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ku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swi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vutisa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loko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munhu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kumbe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khamphani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yi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lava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leswaku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endla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vuvekisi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na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yona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?</w:t>
      </w:r>
    </w:p>
    <w:p w14:paraId="6C12870E" w14:textId="16178ACE" w:rsidR="004529B2" w:rsidRDefault="004529B2" w:rsidP="004529B2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7C5CCF">
        <w:rPr>
          <w:rFonts w:ascii="Arial" w:hAnsi="Arial" w:cs="Arial"/>
          <w:bCs/>
          <w:sz w:val="20"/>
          <w:szCs w:val="20"/>
        </w:rPr>
        <w:t>Xana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endla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yini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loko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ri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muxanisiwa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wa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vuxisi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bya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xikimi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xa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C5CCF">
        <w:rPr>
          <w:rFonts w:ascii="Arial" w:hAnsi="Arial" w:cs="Arial"/>
          <w:bCs/>
          <w:sz w:val="20"/>
          <w:szCs w:val="20"/>
        </w:rPr>
        <w:t>phiramidi</w:t>
      </w:r>
      <w:proofErr w:type="spellEnd"/>
      <w:r w:rsidRPr="007C5CCF">
        <w:rPr>
          <w:rFonts w:ascii="Arial" w:hAnsi="Arial" w:cs="Arial"/>
          <w:bCs/>
          <w:sz w:val="20"/>
          <w:szCs w:val="20"/>
        </w:rPr>
        <w:t>.</w:t>
      </w:r>
    </w:p>
    <w:p w14:paraId="1DD41A1A" w14:textId="7A008497" w:rsidR="004529B2" w:rsidRPr="0045116F" w:rsidRDefault="004529B2" w:rsidP="008515DE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45116F">
        <w:rPr>
          <w:rFonts w:ascii="Arial" w:hAnsi="Arial" w:cs="Arial"/>
          <w:bCs/>
          <w:sz w:val="20"/>
          <w:szCs w:val="20"/>
        </w:rPr>
        <w:t>Vutihlanganisi</w:t>
      </w:r>
      <w:proofErr w:type="spellEnd"/>
      <w:r w:rsidRPr="0045116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Cs/>
          <w:sz w:val="20"/>
          <w:szCs w:val="20"/>
        </w:rPr>
        <w:t>bya</w:t>
      </w:r>
      <w:proofErr w:type="spellEnd"/>
      <w:r w:rsidRPr="0045116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Cs/>
          <w:sz w:val="20"/>
          <w:szCs w:val="20"/>
        </w:rPr>
        <w:t>nkoka</w:t>
      </w:r>
      <w:proofErr w:type="spellEnd"/>
    </w:p>
    <w:bookmarkEnd w:id="0"/>
    <w:p w14:paraId="311FFB5D" w14:textId="77777777" w:rsidR="00907DFD" w:rsidRPr="0045116F" w:rsidRDefault="00907DFD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4063F14" w14:textId="3067E803" w:rsidR="008E43F3" w:rsidRPr="0045116F" w:rsidRDefault="00A7167F" w:rsidP="0045116F">
      <w:pPr>
        <w:spacing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45116F">
        <w:rPr>
          <w:rFonts w:ascii="Arial" w:hAnsi="Arial" w:cs="Arial"/>
          <w:b/>
          <w:iCs/>
          <w:sz w:val="20"/>
          <w:szCs w:val="20"/>
        </w:rPr>
        <w:t>TITIVISI NA KU TI SIRHELELA KU SUKA EKA SWIKIMI SWA PHIRAMIDI</w:t>
      </w:r>
    </w:p>
    <w:p w14:paraId="0A021C9F" w14:textId="77777777" w:rsidR="008E43F3" w:rsidRPr="0045116F" w:rsidRDefault="008E43F3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11A31A3" w14:textId="163069CF" w:rsidR="005B717F" w:rsidRPr="00452888" w:rsidRDefault="005B717F" w:rsidP="0045288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2888">
        <w:rPr>
          <w:rFonts w:ascii="Arial" w:hAnsi="Arial" w:cs="Arial"/>
          <w:b/>
          <w:sz w:val="20"/>
          <w:szCs w:val="20"/>
        </w:rPr>
        <w:t>Xana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xikimi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xa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phiramidi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i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yini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>?</w:t>
      </w:r>
    </w:p>
    <w:p w14:paraId="14EF340D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E42A3D" w14:textId="1FB1615A" w:rsidR="005B717F" w:rsidRPr="0045116F" w:rsidRDefault="005B717F" w:rsidP="0045116F">
      <w:pPr>
        <w:widowControl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Xikimi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xikimi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lexi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swirho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lava </w:t>
      </w:r>
      <w:proofErr w:type="spellStart"/>
      <w:r w:rsidRPr="0045116F">
        <w:rPr>
          <w:rFonts w:ascii="Arial" w:hAnsi="Arial" w:cs="Arial"/>
          <w:sz w:val="20"/>
          <w:szCs w:val="20"/>
        </w:rPr>
        <w:t>vanhu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van'wana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tanihi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swirho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xikimi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ri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suka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xavisa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nhundzu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vukorhokeri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Ekla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xikimi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swirho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ringeta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endla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lava </w:t>
      </w:r>
      <w:proofErr w:type="spellStart"/>
      <w:r w:rsidRPr="0045116F">
        <w:rPr>
          <w:rFonts w:ascii="Arial" w:hAnsi="Arial" w:cs="Arial"/>
          <w:sz w:val="20"/>
          <w:szCs w:val="20"/>
        </w:rPr>
        <w:t>swirho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swintshwa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Hambiswiritano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tivoneli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tanihi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lastRenderedPageBreak/>
        <w:t>leswi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swikimi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mikarhi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yin'wana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tumbelaka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tanihi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mabindzu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mikoteko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vekisa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leyi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kongomisaka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xavisa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swimakiwa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enawini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vukorhokeri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Swikimi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 hi </w:t>
      </w:r>
      <w:proofErr w:type="spellStart"/>
      <w:r w:rsidRPr="0045116F">
        <w:rPr>
          <w:rFonts w:ascii="Arial" w:hAnsi="Arial" w:cs="Arial"/>
          <w:sz w:val="20"/>
          <w:szCs w:val="20"/>
        </w:rPr>
        <w:t>swimakiwa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ntiyiso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vuvekisi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mabindzu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ntiyiso</w:t>
      </w:r>
      <w:proofErr w:type="spellEnd"/>
      <w:r w:rsidRPr="0045116F">
        <w:rPr>
          <w:rFonts w:ascii="Arial" w:hAnsi="Arial" w:cs="Arial"/>
          <w:sz w:val="20"/>
          <w:szCs w:val="20"/>
        </w:rPr>
        <w:t>. A SWI LE NAWINI!</w:t>
      </w:r>
    </w:p>
    <w:p w14:paraId="56352B2B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C5F5A0" w14:textId="5A57D834" w:rsidR="005B717F" w:rsidRPr="0045116F" w:rsidRDefault="005B717F" w:rsidP="0045288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sz w:val="20"/>
          <w:szCs w:val="20"/>
        </w:rPr>
        <w:t>Xana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swikimi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phiramidi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tirhisa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yini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>?</w:t>
      </w:r>
    </w:p>
    <w:p w14:paraId="556CCF45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58633B" w14:textId="22D53265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Muxisi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munhu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wihi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wihi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Ku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munhu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un'wana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loyi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sz w:val="20"/>
          <w:szCs w:val="20"/>
        </w:rPr>
        <w:t>n'wi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xiximaka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n'wi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tshembha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dya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lava ka </w:t>
      </w:r>
      <w:proofErr w:type="spellStart"/>
      <w:r w:rsidRPr="0045116F">
        <w:rPr>
          <w:rFonts w:ascii="Arial" w:hAnsi="Arial" w:cs="Arial"/>
          <w:sz w:val="20"/>
          <w:szCs w:val="20"/>
        </w:rPr>
        <w:t>wena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ka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vuhlayiseki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lava ka </w:t>
      </w:r>
      <w:proofErr w:type="spellStart"/>
      <w:r w:rsidRPr="0045116F">
        <w:rPr>
          <w:rFonts w:ascii="Arial" w:hAnsi="Arial" w:cs="Arial"/>
          <w:sz w:val="20"/>
          <w:szCs w:val="20"/>
        </w:rPr>
        <w:t>wena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ka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tshembha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leswaku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koteka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rifumo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xihatla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Vaxisi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lava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khorwisa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swinene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naswona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byela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switori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vutomi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humelela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ka </w:t>
      </w:r>
      <w:proofErr w:type="spellStart"/>
      <w:r w:rsidRPr="0045116F">
        <w:rPr>
          <w:rFonts w:ascii="Arial" w:hAnsi="Arial" w:cs="Arial"/>
          <w:sz w:val="20"/>
          <w:szCs w:val="20"/>
        </w:rPr>
        <w:t>vona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byela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twala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onge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45116F">
        <w:rPr>
          <w:rFonts w:ascii="Arial" w:hAnsi="Arial" w:cs="Arial"/>
          <w:sz w:val="20"/>
          <w:szCs w:val="20"/>
        </w:rPr>
        <w:t>nawini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5116F">
        <w:rPr>
          <w:rFonts w:ascii="Arial" w:hAnsi="Arial" w:cs="Arial"/>
          <w:sz w:val="20"/>
          <w:szCs w:val="20"/>
        </w:rPr>
        <w:t>hambiswiritano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kumisaka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leswaku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sz w:val="20"/>
          <w:szCs w:val="20"/>
        </w:rPr>
        <w:t>joyina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xikimi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Tsundzuka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vaxisi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mhaka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lava </w:t>
      </w:r>
      <w:proofErr w:type="spellStart"/>
      <w:r w:rsidRPr="0045116F">
        <w:rPr>
          <w:rFonts w:ascii="Arial" w:hAnsi="Arial" w:cs="Arial"/>
          <w:sz w:val="20"/>
          <w:szCs w:val="20"/>
        </w:rPr>
        <w:t>ntsena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</w:p>
    <w:p w14:paraId="3BE3AE1E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9B8D04" w14:textId="270A73A4" w:rsidR="005B717F" w:rsidRPr="0045116F" w:rsidRDefault="005B717F" w:rsidP="0045116F">
      <w:pPr>
        <w:pStyle w:val="CommentText"/>
        <w:spacing w:line="276" w:lineRule="auto"/>
        <w:jc w:val="both"/>
        <w:rPr>
          <w:rFonts w:ascii="Arial" w:hAnsi="Arial" w:cs="Arial"/>
          <w:lang w:val="en-GB"/>
        </w:rPr>
      </w:pPr>
      <w:proofErr w:type="spellStart"/>
      <w:r w:rsidRPr="0045116F">
        <w:rPr>
          <w:rFonts w:ascii="Arial" w:hAnsi="Arial" w:cs="Arial"/>
          <w:lang w:val="en-GB"/>
        </w:rPr>
        <w:t>Vaphuromoti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vosungula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va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xikimi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xa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phiramidi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va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rhikuruta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swirho</w:t>
      </w:r>
      <w:proofErr w:type="spellEnd"/>
      <w:r w:rsidRPr="0045116F">
        <w:rPr>
          <w:rFonts w:ascii="Arial" w:hAnsi="Arial" w:cs="Arial"/>
          <w:lang w:val="en-GB"/>
        </w:rPr>
        <w:t xml:space="preserve">, </w:t>
      </w:r>
      <w:proofErr w:type="spellStart"/>
      <w:r w:rsidRPr="0045116F">
        <w:rPr>
          <w:rFonts w:ascii="Arial" w:hAnsi="Arial" w:cs="Arial"/>
          <w:lang w:val="en-GB"/>
        </w:rPr>
        <w:t>leswi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swona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swi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rhukhurutaka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xirho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xin'we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kumbe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swotala</w:t>
      </w:r>
      <w:proofErr w:type="spellEnd"/>
      <w:r w:rsidRPr="0045116F">
        <w:rPr>
          <w:rFonts w:ascii="Arial" w:hAnsi="Arial" w:cs="Arial"/>
          <w:lang w:val="en-GB"/>
        </w:rPr>
        <w:t xml:space="preserve">. </w:t>
      </w:r>
      <w:proofErr w:type="spellStart"/>
      <w:r w:rsidRPr="0045116F">
        <w:rPr>
          <w:rFonts w:ascii="Arial" w:hAnsi="Arial" w:cs="Arial"/>
          <w:lang w:val="en-GB"/>
        </w:rPr>
        <w:t>Mintlheriso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yikulukumba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leyi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tshembhisiweke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swirho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leswi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joyineke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khale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yi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hakeriwa</w:t>
      </w:r>
      <w:proofErr w:type="spellEnd"/>
      <w:r w:rsidRPr="0045116F">
        <w:rPr>
          <w:rFonts w:ascii="Arial" w:hAnsi="Arial" w:cs="Arial"/>
          <w:lang w:val="en-GB"/>
        </w:rPr>
        <w:t xml:space="preserve"> hi </w:t>
      </w:r>
      <w:proofErr w:type="spellStart"/>
      <w:r w:rsidRPr="0045116F">
        <w:rPr>
          <w:rFonts w:ascii="Arial" w:hAnsi="Arial" w:cs="Arial"/>
          <w:lang w:val="en-GB"/>
        </w:rPr>
        <w:t>mali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ya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swirho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leswintshwa</w:t>
      </w:r>
      <w:proofErr w:type="spellEnd"/>
      <w:r w:rsidRPr="0045116F">
        <w:rPr>
          <w:rFonts w:ascii="Arial" w:hAnsi="Arial" w:cs="Arial"/>
          <w:lang w:val="en-GB"/>
        </w:rPr>
        <w:t xml:space="preserve">. </w:t>
      </w:r>
      <w:proofErr w:type="spellStart"/>
      <w:r w:rsidRPr="0045116F">
        <w:rPr>
          <w:rFonts w:ascii="Arial" w:hAnsi="Arial" w:cs="Arial"/>
          <w:lang w:val="en-GB"/>
        </w:rPr>
        <w:t>Leswaku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xirho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xintshwa</w:t>
      </w:r>
      <w:proofErr w:type="spellEnd"/>
      <w:r w:rsidRPr="0045116F">
        <w:rPr>
          <w:rFonts w:ascii="Arial" w:hAnsi="Arial" w:cs="Arial"/>
          <w:lang w:val="en-GB"/>
        </w:rPr>
        <w:t xml:space="preserve"> xi </w:t>
      </w:r>
      <w:proofErr w:type="spellStart"/>
      <w:r w:rsidRPr="0045116F">
        <w:rPr>
          <w:rFonts w:ascii="Arial" w:hAnsi="Arial" w:cs="Arial"/>
          <w:lang w:val="en-GB"/>
        </w:rPr>
        <w:t>kuma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ntlheriso</w:t>
      </w:r>
      <w:proofErr w:type="spellEnd"/>
      <w:r w:rsidRPr="0045116F">
        <w:rPr>
          <w:rFonts w:ascii="Arial" w:hAnsi="Arial" w:cs="Arial"/>
          <w:lang w:val="en-GB"/>
        </w:rPr>
        <w:t xml:space="preserve">, </w:t>
      </w:r>
      <w:proofErr w:type="spellStart"/>
      <w:r w:rsidRPr="0045116F">
        <w:rPr>
          <w:rFonts w:ascii="Arial" w:hAnsi="Arial" w:cs="Arial"/>
          <w:lang w:val="en-GB"/>
        </w:rPr>
        <w:t>swirho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swintshwa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swotala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swi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fanele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swi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rhikhurutiwa</w:t>
      </w:r>
      <w:proofErr w:type="spellEnd"/>
      <w:r w:rsidRPr="0045116F">
        <w:rPr>
          <w:rFonts w:ascii="Arial" w:hAnsi="Arial" w:cs="Arial"/>
          <w:lang w:val="en-GB"/>
        </w:rPr>
        <w:t xml:space="preserve">. </w:t>
      </w:r>
      <w:proofErr w:type="spellStart"/>
      <w:r w:rsidRPr="0045116F">
        <w:rPr>
          <w:rFonts w:ascii="Arial" w:hAnsi="Arial" w:cs="Arial"/>
          <w:lang w:val="en-GB"/>
        </w:rPr>
        <w:t>Eka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swiyimo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swotala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swirho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swo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hlayanyana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swa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khale</w:t>
      </w:r>
      <w:proofErr w:type="spellEnd"/>
      <w:r w:rsidRPr="0045116F">
        <w:rPr>
          <w:rFonts w:ascii="Arial" w:hAnsi="Arial" w:cs="Arial"/>
          <w:lang w:val="en-GB"/>
        </w:rPr>
        <w:t xml:space="preserve">, </w:t>
      </w:r>
      <w:proofErr w:type="spellStart"/>
      <w:r w:rsidRPr="0045116F">
        <w:rPr>
          <w:rFonts w:ascii="Arial" w:hAnsi="Arial" w:cs="Arial"/>
          <w:lang w:val="en-GB"/>
        </w:rPr>
        <w:t>leswi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nga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va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ku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vatirhisi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va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xikimi</w:t>
      </w:r>
      <w:proofErr w:type="spellEnd"/>
      <w:r w:rsidR="00413FFB">
        <w:rPr>
          <w:rFonts w:ascii="Arial" w:hAnsi="Arial" w:cs="Arial"/>
          <w:lang w:val="en-GB"/>
        </w:rPr>
        <w:t xml:space="preserve"> </w:t>
      </w:r>
      <w:proofErr w:type="spellStart"/>
      <w:r w:rsidR="00413FFB">
        <w:rPr>
          <w:rFonts w:ascii="Arial" w:hAnsi="Arial" w:cs="Arial"/>
          <w:lang w:val="en-GB"/>
        </w:rPr>
        <w:t>swi</w:t>
      </w:r>
      <w:proofErr w:type="spellEnd"/>
      <w:r w:rsidR="00413FFB">
        <w:rPr>
          <w:rFonts w:ascii="Arial" w:hAnsi="Arial" w:cs="Arial"/>
          <w:lang w:val="en-GB"/>
        </w:rPr>
        <w:t xml:space="preserve"> </w:t>
      </w:r>
      <w:proofErr w:type="spellStart"/>
      <w:r w:rsidR="00413FFB">
        <w:rPr>
          <w:rFonts w:ascii="Arial" w:hAnsi="Arial" w:cs="Arial"/>
          <w:lang w:val="en-GB"/>
        </w:rPr>
        <w:t>vuyeriwaka</w:t>
      </w:r>
      <w:proofErr w:type="spellEnd"/>
      <w:r w:rsidRPr="0045116F">
        <w:rPr>
          <w:rFonts w:ascii="Arial" w:hAnsi="Arial" w:cs="Arial"/>
          <w:lang w:val="en-GB"/>
        </w:rPr>
        <w:t xml:space="preserve">. </w:t>
      </w:r>
      <w:proofErr w:type="spellStart"/>
      <w:r w:rsidRPr="0045116F">
        <w:rPr>
          <w:rFonts w:ascii="Arial" w:hAnsi="Arial" w:cs="Arial"/>
          <w:lang w:val="en-GB"/>
        </w:rPr>
        <w:t>Swirho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leswi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joyinaka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xikimi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endzhaku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swi</w:t>
      </w:r>
      <w:proofErr w:type="spellEnd"/>
      <w:r w:rsidRPr="0045116F">
        <w:rPr>
          <w:rFonts w:ascii="Arial" w:hAnsi="Arial" w:cs="Arial"/>
          <w:lang w:val="en-GB"/>
        </w:rPr>
        <w:t xml:space="preserve"> tala </w:t>
      </w:r>
      <w:proofErr w:type="spellStart"/>
      <w:r w:rsidRPr="0045116F">
        <w:rPr>
          <w:rFonts w:ascii="Arial" w:hAnsi="Arial" w:cs="Arial"/>
          <w:lang w:val="en-GB"/>
        </w:rPr>
        <w:t>ku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lahlekeriwa</w:t>
      </w:r>
      <w:proofErr w:type="spellEnd"/>
      <w:r w:rsidRPr="0045116F">
        <w:rPr>
          <w:rFonts w:ascii="Arial" w:hAnsi="Arial" w:cs="Arial"/>
          <w:lang w:val="en-GB"/>
        </w:rPr>
        <w:t>.</w:t>
      </w:r>
    </w:p>
    <w:p w14:paraId="727D9D4E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08A4C8" w14:textId="5703115A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Loko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munhu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un'wana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un'wana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ehansi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ka </w:t>
      </w:r>
      <w:proofErr w:type="spellStart"/>
      <w:r w:rsidRPr="0045116F">
        <w:rPr>
          <w:rFonts w:ascii="Arial" w:hAnsi="Arial" w:cs="Arial"/>
          <w:sz w:val="20"/>
          <w:szCs w:val="20"/>
        </w:rPr>
        <w:t>yena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45116F">
        <w:rPr>
          <w:rFonts w:ascii="Arial" w:hAnsi="Arial" w:cs="Arial"/>
          <w:sz w:val="20"/>
          <w:szCs w:val="20"/>
        </w:rPr>
        <w:t>rhikhuruta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xikimi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vanhu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lava </w:t>
      </w:r>
      <w:proofErr w:type="spellStart"/>
      <w:r w:rsidRPr="0045116F">
        <w:rPr>
          <w:rFonts w:ascii="Arial" w:hAnsi="Arial" w:cs="Arial"/>
          <w:sz w:val="20"/>
          <w:szCs w:val="20"/>
        </w:rPr>
        <w:t>joyineke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45116F">
        <w:rPr>
          <w:rFonts w:ascii="Arial" w:hAnsi="Arial" w:cs="Arial"/>
          <w:sz w:val="20"/>
          <w:szCs w:val="20"/>
        </w:rPr>
        <w:t>joyina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endla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yotala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 </w:t>
      </w:r>
      <w:proofErr w:type="spellStart"/>
      <w:r w:rsidRPr="0045116F">
        <w:rPr>
          <w:rFonts w:ascii="Arial" w:hAnsi="Arial" w:cs="Arial"/>
          <w:sz w:val="20"/>
          <w:szCs w:val="20"/>
        </w:rPr>
        <w:t>Hikokwalaho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vuriwa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xikimi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Ehansi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ri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vanhu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votala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naswona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lava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ehenhla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vuyeriwa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swinene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Phesente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45116F">
        <w:rPr>
          <w:rFonts w:ascii="Arial" w:hAnsi="Arial" w:cs="Arial"/>
          <w:sz w:val="20"/>
          <w:szCs w:val="20"/>
        </w:rPr>
        <w:t>henhla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muholo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hakeriwa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swirho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joyineke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xikimi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ekusunguleni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naswona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45116F">
        <w:rPr>
          <w:rFonts w:ascii="Arial" w:hAnsi="Arial" w:cs="Arial"/>
          <w:sz w:val="20"/>
          <w:szCs w:val="20"/>
        </w:rPr>
        <w:t>henhla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</w:p>
    <w:p w14:paraId="5EA678C7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744841" w14:textId="14D0A1A0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Xiphiqo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xi </w:t>
      </w:r>
      <w:proofErr w:type="spellStart"/>
      <w:r w:rsidRPr="0045116F">
        <w:rPr>
          <w:rFonts w:ascii="Arial" w:hAnsi="Arial" w:cs="Arial"/>
          <w:sz w:val="20"/>
          <w:szCs w:val="20"/>
        </w:rPr>
        <w:t>sungula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ha </w:t>
      </w:r>
      <w:proofErr w:type="spellStart"/>
      <w:r w:rsidRPr="0045116F">
        <w:rPr>
          <w:rFonts w:ascii="Arial" w:hAnsi="Arial" w:cs="Arial"/>
          <w:sz w:val="20"/>
          <w:szCs w:val="20"/>
        </w:rPr>
        <w:t>kumekeku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vanhu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nghenisa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naswona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 ka ha </w:t>
      </w:r>
      <w:proofErr w:type="spellStart"/>
      <w:r w:rsidRPr="0045116F">
        <w:rPr>
          <w:rFonts w:ascii="Arial" w:hAnsi="Arial" w:cs="Arial"/>
          <w:sz w:val="20"/>
          <w:szCs w:val="20"/>
        </w:rPr>
        <w:t>ri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leyi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nghenaka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hundziseriwa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layini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Hi </w:t>
      </w:r>
      <w:proofErr w:type="spellStart"/>
      <w:r w:rsidRPr="0045116F">
        <w:rPr>
          <w:rFonts w:ascii="Arial" w:hAnsi="Arial" w:cs="Arial"/>
          <w:sz w:val="20"/>
          <w:szCs w:val="20"/>
        </w:rPr>
        <w:t>laha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vanhu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sungulaka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lahlekeriwa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Nkarhi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lowu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swirho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mangalaka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valawuri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ri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leti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45116F">
        <w:rPr>
          <w:rFonts w:ascii="Arial" w:hAnsi="Arial" w:cs="Arial"/>
          <w:sz w:val="20"/>
          <w:szCs w:val="20"/>
        </w:rPr>
        <w:t>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talanga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leswaku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valawuri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swirho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tanihi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vaxisi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nyamalarile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ri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hava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leyi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kumekaka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leswaku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45116F">
        <w:rPr>
          <w:rFonts w:ascii="Arial" w:hAnsi="Arial" w:cs="Arial"/>
          <w:sz w:val="20"/>
          <w:szCs w:val="20"/>
        </w:rPr>
        <w:t>hakela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swirho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</w:p>
    <w:p w14:paraId="1108B961" w14:textId="16BC6820" w:rsidR="001B3DEC" w:rsidRPr="0045116F" w:rsidRDefault="001B3DEC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F35BB4" w14:textId="770E30F5" w:rsidR="001B3DEC" w:rsidRPr="0045116F" w:rsidRDefault="001B3DEC" w:rsidP="0045288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Xana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xikimi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 xml:space="preserve"> Ponzi </w:t>
      </w: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yini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>?</w:t>
      </w:r>
    </w:p>
    <w:p w14:paraId="33B3C893" w14:textId="13226CFF" w:rsidR="0057306D" w:rsidRPr="0045116F" w:rsidRDefault="0057306D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B5CA71" w14:textId="2727B66B" w:rsidR="005D2EB1" w:rsidRPr="0045116F" w:rsidRDefault="0057306D" w:rsidP="0045116F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Muxaka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wo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fana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wa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xikimi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xa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vuxisi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xikimi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xa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Ponzi,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lexi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thyiweke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vito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endzhaku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ka Charles Ponzi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ku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suka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va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1920’s. Ponzi u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xisile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vavekisi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leswaku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va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ta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endla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phurofiti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ya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50% hi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tin'hweti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tinharhu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5D2EB1"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52642580" w14:textId="1CB909B1" w:rsidR="005D2EB1" w:rsidRDefault="005D2EB1" w:rsidP="0045116F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01B579FC" w14:textId="767920AF" w:rsidR="00151153" w:rsidRPr="00151153" w:rsidRDefault="00151153" w:rsidP="0045288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proofErr w:type="spellStart"/>
      <w:r w:rsidRPr="00452888">
        <w:rPr>
          <w:rFonts w:ascii="Arial" w:hAnsi="Arial" w:cs="Arial"/>
          <w:b/>
          <w:sz w:val="20"/>
          <w:szCs w:val="20"/>
        </w:rPr>
        <w:t>Xana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xikimi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xa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Ponzi xi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tirhisa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ku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yini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>?</w:t>
      </w:r>
    </w:p>
    <w:p w14:paraId="4215DA1A" w14:textId="77777777" w:rsidR="00151153" w:rsidRPr="0045116F" w:rsidRDefault="00151153" w:rsidP="0045116F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09C187A8" w14:textId="5B8008F5" w:rsidR="0092423F" w:rsidRDefault="00DE38E9" w:rsidP="0045116F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Swikimi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swa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Ponzi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swi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hikwalaho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ka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vukorhokeri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bya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mafambiselo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ya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vuvekisi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lebyi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nga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na vuxisi.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Swirho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swi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hlenga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eka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"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mufambisi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wa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photifoliyo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"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loyi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a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va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tshembhisaka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ntlheriso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wa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le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henhla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Loko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swirho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sweswo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swi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lava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ku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tlheriseriwa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ya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swona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va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hakeriwa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leyi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nghenaka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leyi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hlengiweke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vatekaxiave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lava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joyinaku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endzhakunyana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Munhu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loyi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a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lulamisaka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vuxisi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lebyi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u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lawula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matirhelo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hinkwawo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Va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hundzisela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ntsena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ku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suka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eka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tlilayente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ku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ya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eka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yin'wana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. Ku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hava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ximakiwa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xa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ntiyiso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xa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  <w:shd w:val="clear" w:color="auto" w:fill="FFFFFF"/>
        </w:rPr>
        <w:t>vuvekisi</w:t>
      </w:r>
      <w:proofErr w:type="spellEnd"/>
      <w:r w:rsidRPr="0045116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9E4777E" w14:textId="77777777" w:rsidR="00DE38E9" w:rsidRPr="0045116F" w:rsidRDefault="00DE38E9" w:rsidP="0045116F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9816EBE" w14:textId="64E8A363" w:rsidR="0092423F" w:rsidRPr="00DE38E9" w:rsidRDefault="0092423F" w:rsidP="0045116F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Swikimi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swa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Ponzi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mikarhi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yin'wana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swi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fambisiwa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hi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ku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tirhisa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WhatsApp hi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vaxisi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lava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tirhisaka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maendlelo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yo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xisa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lama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vuriwaka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“identity hijacking”.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Laha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vutiveko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bya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munhu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loyi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a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tivekaka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swinene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byi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tirhisiwa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hi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swigevenga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leswi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AF4E47">
        <w:rPr>
          <w:rFonts w:ascii="Arial" w:hAnsi="Arial" w:cs="Arial"/>
          <w:sz w:val="20"/>
          <w:szCs w:val="20"/>
          <w:shd w:val="clear" w:color="auto" w:fill="FFFFFF"/>
        </w:rPr>
        <w:t>tiendlaka</w:t>
      </w:r>
      <w:proofErr w:type="spellEnd"/>
      <w:r w:rsidR="00AF4E4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AF4E47">
        <w:rPr>
          <w:rFonts w:ascii="Arial" w:hAnsi="Arial" w:cs="Arial"/>
          <w:sz w:val="20"/>
          <w:szCs w:val="20"/>
          <w:shd w:val="clear" w:color="auto" w:fill="FFFFFF"/>
        </w:rPr>
        <w:t>onge</w:t>
      </w:r>
      <w:proofErr w:type="spellEnd"/>
      <w:r w:rsidR="00AF4E4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AF4E47">
        <w:rPr>
          <w:rFonts w:ascii="Arial" w:hAnsi="Arial" w:cs="Arial"/>
          <w:sz w:val="20"/>
          <w:szCs w:val="20"/>
          <w:shd w:val="clear" w:color="auto" w:fill="FFFFFF"/>
        </w:rPr>
        <w:t>i</w:t>
      </w:r>
      <w:proofErr w:type="spellEnd"/>
      <w:r w:rsidR="00AF4E4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mavandla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yo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tiveka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ya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mali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ku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kuma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mali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ku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suka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eka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E38E9">
        <w:rPr>
          <w:rFonts w:ascii="Arial" w:hAnsi="Arial" w:cs="Arial"/>
          <w:sz w:val="20"/>
          <w:szCs w:val="20"/>
          <w:shd w:val="clear" w:color="auto" w:fill="FFFFFF"/>
        </w:rPr>
        <w:t>vanhu</w:t>
      </w:r>
      <w:proofErr w:type="spellEnd"/>
      <w:r w:rsidRPr="00DE38E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91CC3E8" w14:textId="3F946E74" w:rsidR="0057306D" w:rsidRPr="0045116F" w:rsidRDefault="0057306D" w:rsidP="0045116F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ABE06FB" w14:textId="624020AC" w:rsidR="005D2EB1" w:rsidRPr="0045116F" w:rsidRDefault="002664E5" w:rsidP="0045116F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Insert Speech </w:t>
      </w:r>
      <w:r w:rsidR="005D2EB1"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Bubble:</w:t>
      </w:r>
    </w:p>
    <w:p w14:paraId="32DCEAF4" w14:textId="77777777" w:rsidR="00FB3C1A" w:rsidRPr="0045116F" w:rsidRDefault="00FB3C1A" w:rsidP="0045116F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</w:p>
    <w:p w14:paraId="3C5E2372" w14:textId="52A44B3C" w:rsidR="0057306D" w:rsidRPr="0045116F" w:rsidRDefault="005D2EB1" w:rsidP="0045116F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 xml:space="preserve">Hi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swikimi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swa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Ponzi,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vavekisi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va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nyika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mufambisi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wun'we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wa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photifoloyi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mali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Kutani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loko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va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lava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ku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tlheriseriwa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mali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ya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vona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va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hakeriwa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hi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mali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leyi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nghenaka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leyi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hlengiwaka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hi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vavekisi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va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sweswi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na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xikimi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xa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phiramidi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mungheni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wa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le ka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xikimi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rosungula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u lava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vavekisi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van'wana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lava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na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vona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va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lavaka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vavekisi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van'wana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Lava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nga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ehansi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ka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phiramidi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va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hakela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lava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nga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ehenhla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ka </w:t>
      </w:r>
      <w:proofErr w:type="spellStart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phiramidi</w:t>
      </w:r>
      <w:proofErr w:type="spellEnd"/>
      <w:r w:rsidRPr="0045116F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13AB7E10" w14:textId="6766DB3D" w:rsidR="00CD2289" w:rsidRPr="0045116F" w:rsidRDefault="00CD2289" w:rsidP="0045116F">
      <w:pPr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5EDE62D2" w14:textId="3AA120EF" w:rsidR="003E3A81" w:rsidRPr="0045116F" w:rsidRDefault="00CD2289" w:rsidP="0045116F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Swikombiso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swa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xifaniso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(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dezayina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khamphani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yi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tumbuluxanakambe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swin'wana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swo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fana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leswaku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ku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va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ku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ri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hava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timhaka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to </w:t>
      </w:r>
      <w:proofErr w:type="spellStart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kopa</w:t>
      </w:r>
      <w:proofErr w:type="spellEnd"/>
      <w:r w:rsidRPr="0045116F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)</w:t>
      </w:r>
    </w:p>
    <w:p w14:paraId="5AFB553D" w14:textId="77777777" w:rsidR="003E3A81" w:rsidRPr="0045116F" w:rsidRDefault="003E3A81" w:rsidP="0045116F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</w:p>
    <w:p w14:paraId="061C7D30" w14:textId="77777777" w:rsidR="003E3A81" w:rsidRPr="0045116F" w:rsidRDefault="003E3A81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xikimi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phiramidi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 xml:space="preserve"> xi </w:t>
      </w: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tirhisaka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swona</w:t>
      </w:r>
      <w:proofErr w:type="spellEnd"/>
    </w:p>
    <w:p w14:paraId="657F84DE" w14:textId="77777777" w:rsidR="003E3A81" w:rsidRPr="0045116F" w:rsidRDefault="003E3A81" w:rsidP="0045116F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</w:p>
    <w:p w14:paraId="6FF58F52" w14:textId="0DFB51D0" w:rsidR="00CD2289" w:rsidRPr="0045116F" w:rsidRDefault="003E3A81" w:rsidP="0045116F">
      <w:pPr>
        <w:spacing w:line="276" w:lineRule="auto"/>
        <w:jc w:val="both"/>
        <w:rPr>
          <w:rFonts w:ascii="Arial" w:hAnsi="Arial" w:cs="Arial"/>
          <w:noProof/>
          <w:sz w:val="20"/>
          <w:szCs w:val="20"/>
        </w:rPr>
      </w:pPr>
      <w:r w:rsidRPr="0045116F">
        <w:rPr>
          <w:rFonts w:ascii="Arial" w:hAnsi="Arial" w:cs="Arial"/>
          <w:noProof/>
          <w:sz w:val="20"/>
          <w:szCs w:val="20"/>
        </w:rPr>
        <w:t xml:space="preserve"> </w:t>
      </w:r>
      <w:r w:rsidRPr="0045116F">
        <w:rPr>
          <w:rFonts w:ascii="Arial" w:hAnsi="Arial" w:cs="Arial"/>
          <w:noProof/>
          <w:sz w:val="20"/>
          <w:szCs w:val="20"/>
          <w:lang w:val="en-US" w:bidi="ar-SA"/>
        </w:rPr>
        <w:drawing>
          <wp:inline distT="0" distB="0" distL="0" distR="0" wp14:anchorId="073DD93E" wp14:editId="267DF6BD">
            <wp:extent cx="2924025" cy="1752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9364" cy="17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E54F4" w14:textId="77777777" w:rsidR="003E3A81" w:rsidRPr="0045116F" w:rsidRDefault="003E3A81" w:rsidP="0045116F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</w:p>
    <w:p w14:paraId="341212C5" w14:textId="157C5BE1" w:rsidR="00CD2289" w:rsidRPr="0045116F" w:rsidRDefault="00CD2289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5116F">
        <w:rPr>
          <w:rFonts w:ascii="Arial" w:hAnsi="Arial" w:cs="Arial"/>
          <w:noProof/>
          <w:sz w:val="20"/>
          <w:szCs w:val="20"/>
          <w:lang w:val="en-US" w:bidi="ar-SA"/>
        </w:rPr>
        <w:drawing>
          <wp:inline distT="0" distB="0" distL="0" distR="0" wp14:anchorId="323B422F" wp14:editId="74E05818">
            <wp:extent cx="3129280" cy="1760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8379" cy="177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78CB2" w14:textId="11FD326D" w:rsidR="005C1054" w:rsidRPr="0045116F" w:rsidRDefault="005C1054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8DB0FEC" w14:textId="58746D69" w:rsidR="00CD2289" w:rsidRPr="0045116F" w:rsidRDefault="00CD2289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59646E4" w14:textId="49C18670" w:rsidR="00CD2289" w:rsidRPr="0045116F" w:rsidRDefault="00CD2289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5116F">
        <w:rPr>
          <w:rFonts w:ascii="Arial" w:hAnsi="Arial" w:cs="Arial"/>
          <w:noProof/>
          <w:sz w:val="20"/>
          <w:szCs w:val="20"/>
          <w:lang w:val="en-US" w:bidi="ar-SA"/>
        </w:rPr>
        <w:drawing>
          <wp:inline distT="0" distB="0" distL="0" distR="0" wp14:anchorId="6D4A0F7D" wp14:editId="2FFAF624">
            <wp:extent cx="3139440" cy="2539152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5801" cy="257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F5BD8" w14:textId="77777777" w:rsidR="003E3A81" w:rsidRPr="0045116F" w:rsidRDefault="003E3A81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F04B6EA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E9E58E" w14:textId="53A96996" w:rsidR="005B717F" w:rsidRPr="0045116F" w:rsidRDefault="005B717F" w:rsidP="0045288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swikimi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tiphiramidi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tumbetisiwak</w:t>
      </w:r>
      <w:r w:rsidR="00AF4E47">
        <w:rPr>
          <w:rFonts w:ascii="Arial" w:hAnsi="Arial" w:cs="Arial"/>
          <w:b/>
          <w:sz w:val="20"/>
          <w:szCs w:val="20"/>
        </w:rPr>
        <w:t>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xiswona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languteka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onge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lastRenderedPageBreak/>
        <w:t>switokofela</w:t>
      </w:r>
      <w:proofErr w:type="spellEnd"/>
      <w:r w:rsidR="00A300E7" w:rsidRPr="0045116F" w:rsidDel="00A300E7">
        <w:rPr>
          <w:rFonts w:ascii="Arial" w:hAnsi="Arial" w:cs="Arial"/>
          <w:b/>
          <w:sz w:val="20"/>
          <w:szCs w:val="20"/>
        </w:rPr>
        <w:t xml:space="preserve"> </w:t>
      </w:r>
      <w:r w:rsidR="00A300E7" w:rsidRPr="0045116F">
        <w:rPr>
          <w:rFonts w:ascii="Arial" w:hAnsi="Arial" w:cs="Arial"/>
          <w:b/>
          <w:sz w:val="20"/>
          <w:szCs w:val="20"/>
        </w:rPr>
        <w:t xml:space="preserve"> </w:t>
      </w:r>
    </w:p>
    <w:p w14:paraId="22185B6B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77E1C1" w14:textId="762F6F60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Switokofela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xintu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vuvekisi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lebyi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tshembhekeke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eAfrika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Dzonga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(SA). </w:t>
      </w:r>
      <w:proofErr w:type="spellStart"/>
      <w:r w:rsidRPr="0045116F">
        <w:rPr>
          <w:rFonts w:ascii="Arial" w:hAnsi="Arial" w:cs="Arial"/>
          <w:sz w:val="20"/>
          <w:szCs w:val="20"/>
        </w:rPr>
        <w:t>Khomborakona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vaxisi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ndlela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rhoba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vaveki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lava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ehleketeku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nchumu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tirhisa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tindlela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totala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45116F">
        <w:rPr>
          <w:rFonts w:ascii="Arial" w:hAnsi="Arial" w:cs="Arial"/>
          <w:sz w:val="20"/>
          <w:szCs w:val="20"/>
        </w:rPr>
        <w:t>netiweke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maendlelo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Xikombiso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xin'wana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switokofela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WhatsApp </w:t>
      </w:r>
      <w:proofErr w:type="spellStart"/>
      <w:r w:rsidRPr="0045116F">
        <w:rPr>
          <w:rFonts w:ascii="Arial" w:hAnsi="Arial" w:cs="Arial"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swikimi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xivumbeko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xintshwa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  <w:r w:rsidR="00600A25" w:rsidRPr="0045116F">
        <w:rPr>
          <w:rFonts w:ascii="Arial" w:hAnsi="Arial" w:cs="Arial"/>
          <w:sz w:val="20"/>
          <w:szCs w:val="20"/>
        </w:rPr>
        <w:t xml:space="preserve"> </w:t>
      </w:r>
    </w:p>
    <w:p w14:paraId="611C6055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A9033C" w14:textId="77777777" w:rsidR="002664E5" w:rsidRDefault="005B717F" w:rsidP="002664E5">
      <w:pPr>
        <w:pStyle w:val="NormalWeb"/>
        <w:spacing w:before="0" w:beforeAutospacing="0" w:after="21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tirhisaka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: U </w:t>
      </w:r>
      <w:proofErr w:type="spellStart"/>
      <w:r w:rsidRPr="0045116F">
        <w:rPr>
          <w:rFonts w:ascii="Arial" w:hAnsi="Arial" w:cs="Arial"/>
          <w:sz w:val="20"/>
          <w:szCs w:val="20"/>
        </w:rPr>
        <w:t>rhambiwa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joyina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tlawa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45116F">
        <w:rPr>
          <w:rFonts w:ascii="Arial" w:hAnsi="Arial" w:cs="Arial"/>
          <w:sz w:val="20"/>
          <w:szCs w:val="20"/>
        </w:rPr>
        <w:t>xitokofela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 hi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tirhisa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 WhatsApp (</w:t>
      </w:r>
      <w:proofErr w:type="spellStart"/>
      <w:r w:rsidRPr="0045116F">
        <w:rPr>
          <w:rFonts w:ascii="Arial" w:hAnsi="Arial" w:cs="Arial"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tlawa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lowu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vulavulaka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 WhatsApp), </w:t>
      </w:r>
      <w:proofErr w:type="spellStart"/>
      <w:r w:rsidRPr="0045116F">
        <w:rPr>
          <w:rFonts w:ascii="Arial" w:hAnsi="Arial" w:cs="Arial"/>
          <w:sz w:val="20"/>
          <w:szCs w:val="20"/>
        </w:rPr>
        <w:t>kambe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45116F">
        <w:rPr>
          <w:rFonts w:ascii="Arial" w:hAnsi="Arial" w:cs="Arial"/>
          <w:sz w:val="20"/>
          <w:szCs w:val="20"/>
        </w:rPr>
        <w:t>nghenisiwa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45116F">
        <w:rPr>
          <w:rFonts w:ascii="Arial" w:hAnsi="Arial" w:cs="Arial"/>
          <w:sz w:val="20"/>
          <w:szCs w:val="20"/>
        </w:rPr>
        <w:t>fanele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sz w:val="20"/>
          <w:szCs w:val="20"/>
        </w:rPr>
        <w:t>hakela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hakelo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joyina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R200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xitshembhiso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leswaku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u ta </w:t>
      </w:r>
      <w:proofErr w:type="spellStart"/>
      <w:r w:rsidRPr="0045116F">
        <w:rPr>
          <w:rFonts w:ascii="Arial" w:hAnsi="Arial" w:cs="Arial"/>
          <w:sz w:val="20"/>
          <w:szCs w:val="20"/>
        </w:rPr>
        <w:t>kuma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kwolomu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ka R1000 </w:t>
      </w:r>
      <w:proofErr w:type="spellStart"/>
      <w:r w:rsidRPr="0045116F">
        <w:rPr>
          <w:rFonts w:ascii="Arial" w:hAnsi="Arial" w:cs="Arial"/>
          <w:sz w:val="20"/>
          <w:szCs w:val="20"/>
        </w:rPr>
        <w:t>loko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sz w:val="20"/>
          <w:szCs w:val="20"/>
        </w:rPr>
        <w:t>rhikhuruta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vanhu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vambirhi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votala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joyina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tlawa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Leyi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 hi </w:t>
      </w:r>
      <w:proofErr w:type="spellStart"/>
      <w:r w:rsidRPr="0045116F">
        <w:rPr>
          <w:rFonts w:ascii="Arial" w:hAnsi="Arial" w:cs="Arial"/>
          <w:sz w:val="20"/>
          <w:szCs w:val="20"/>
        </w:rPr>
        <w:t>yona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ndlela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ntolovelo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vekisa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xitokofela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</w:p>
    <w:p w14:paraId="6D6DACAF" w14:textId="71D40F00" w:rsidR="005B717F" w:rsidRPr="0045116F" w:rsidRDefault="002664E5" w:rsidP="00151153">
      <w:pPr>
        <w:pStyle w:val="NormalWeb"/>
        <w:spacing w:before="0" w:beforeAutospacing="0" w:after="21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Xitokofela</w:t>
      </w:r>
      <w:proofErr w:type="spellEnd"/>
      <w:r>
        <w:rPr>
          <w:rFonts w:ascii="Arial" w:hAnsi="Arial" w:cs="Arial"/>
          <w:sz w:val="20"/>
          <w:szCs w:val="20"/>
        </w:rPr>
        <w:t xml:space="preserve"> hi </w:t>
      </w:r>
      <w:proofErr w:type="spellStart"/>
      <w:r>
        <w:rPr>
          <w:rFonts w:ascii="Arial" w:hAnsi="Arial" w:cs="Arial"/>
          <w:sz w:val="20"/>
          <w:szCs w:val="20"/>
        </w:rPr>
        <w:t>loko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tlawa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vanhu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hlangana</w:t>
      </w:r>
      <w:proofErr w:type="spellEnd"/>
      <w:r>
        <w:rPr>
          <w:rFonts w:ascii="Arial" w:hAnsi="Arial" w:cs="Arial"/>
          <w:sz w:val="20"/>
          <w:szCs w:val="20"/>
        </w:rPr>
        <w:t xml:space="preserve"> hi </w:t>
      </w:r>
      <w:proofErr w:type="spellStart"/>
      <w:r>
        <w:rPr>
          <w:rFonts w:ascii="Arial" w:hAnsi="Arial" w:cs="Arial"/>
          <w:sz w:val="20"/>
          <w:szCs w:val="20"/>
        </w:rPr>
        <w:t>xikongomelo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xofana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tiboha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nkwama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n'hweti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yin'wana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yin'wana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naswona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hi </w:t>
      </w:r>
      <w:proofErr w:type="spellStart"/>
      <w:r>
        <w:rPr>
          <w:rFonts w:ascii="Arial" w:hAnsi="Arial" w:cs="Arial"/>
          <w:sz w:val="20"/>
          <w:szCs w:val="20"/>
        </w:rPr>
        <w:t>muxaka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xitokofela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xirho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xin'wana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xin'wana</w:t>
      </w:r>
      <w:proofErr w:type="spellEnd"/>
      <w:r>
        <w:rPr>
          <w:rFonts w:ascii="Arial" w:hAnsi="Arial" w:cs="Arial"/>
          <w:sz w:val="20"/>
          <w:szCs w:val="20"/>
        </w:rPr>
        <w:t xml:space="preserve"> xi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nkarhi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xona</w:t>
      </w:r>
      <w:proofErr w:type="spellEnd"/>
      <w:r>
        <w:rPr>
          <w:rFonts w:ascii="Arial" w:hAnsi="Arial" w:cs="Arial"/>
          <w:sz w:val="20"/>
          <w:szCs w:val="20"/>
        </w:rPr>
        <w:t xml:space="preserve">   wo </w:t>
      </w:r>
      <w:proofErr w:type="spellStart"/>
      <w:r>
        <w:rPr>
          <w:rFonts w:ascii="Arial" w:hAnsi="Arial" w:cs="Arial"/>
          <w:sz w:val="20"/>
          <w:szCs w:val="20"/>
        </w:rPr>
        <w:t>kuma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mali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Xikombiso</w:t>
      </w:r>
      <w:proofErr w:type="spellEnd"/>
      <w:r>
        <w:rPr>
          <w:rFonts w:ascii="Arial" w:hAnsi="Arial" w:cs="Arial"/>
          <w:sz w:val="20"/>
          <w:szCs w:val="20"/>
        </w:rPr>
        <w:t xml:space="preserve">: 12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swirho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swi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veka</w:t>
      </w:r>
      <w:proofErr w:type="spellEnd"/>
      <w:r>
        <w:rPr>
          <w:rFonts w:ascii="Arial" w:hAnsi="Arial" w:cs="Arial"/>
          <w:sz w:val="20"/>
          <w:szCs w:val="20"/>
        </w:rPr>
        <w:t xml:space="preserve"> R100 hi </w:t>
      </w:r>
      <w:proofErr w:type="spellStart"/>
      <w:r>
        <w:rPr>
          <w:rFonts w:ascii="Arial" w:hAnsi="Arial" w:cs="Arial"/>
          <w:sz w:val="20"/>
          <w:szCs w:val="20"/>
        </w:rPr>
        <w:t>n'hweti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Xirho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xin'wana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xin'wana</w:t>
      </w:r>
      <w:proofErr w:type="spellEnd"/>
      <w:r>
        <w:rPr>
          <w:rFonts w:ascii="Arial" w:hAnsi="Arial" w:cs="Arial"/>
          <w:sz w:val="20"/>
          <w:szCs w:val="20"/>
        </w:rPr>
        <w:t xml:space="preserve"> xi ta </w:t>
      </w:r>
      <w:proofErr w:type="spellStart"/>
      <w:r>
        <w:rPr>
          <w:rFonts w:ascii="Arial" w:hAnsi="Arial" w:cs="Arial"/>
          <w:sz w:val="20"/>
          <w:szCs w:val="20"/>
        </w:rPr>
        <w:t>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nkarhi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xona</w:t>
      </w:r>
      <w:proofErr w:type="spellEnd"/>
      <w:r>
        <w:rPr>
          <w:rFonts w:ascii="Arial" w:hAnsi="Arial" w:cs="Arial"/>
          <w:sz w:val="20"/>
          <w:szCs w:val="20"/>
        </w:rPr>
        <w:t xml:space="preserve"> wo </w:t>
      </w:r>
      <w:proofErr w:type="spellStart"/>
      <w:r>
        <w:rPr>
          <w:rFonts w:ascii="Arial" w:hAnsi="Arial" w:cs="Arial"/>
          <w:sz w:val="20"/>
          <w:szCs w:val="20"/>
        </w:rPr>
        <w:t>kuma</w:t>
      </w:r>
      <w:proofErr w:type="spellEnd"/>
      <w:r>
        <w:rPr>
          <w:rFonts w:ascii="Arial" w:hAnsi="Arial" w:cs="Arial"/>
          <w:sz w:val="20"/>
          <w:szCs w:val="20"/>
        </w:rPr>
        <w:t xml:space="preserve"> R1200. </w:t>
      </w:r>
      <w:proofErr w:type="spellStart"/>
      <w:r>
        <w:rPr>
          <w:rFonts w:ascii="Arial" w:hAnsi="Arial" w:cs="Arial"/>
          <w:sz w:val="20"/>
          <w:szCs w:val="20"/>
        </w:rPr>
        <w:t>Xirho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xin'wana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xin'wana</w:t>
      </w:r>
      <w:proofErr w:type="spellEnd"/>
      <w:r>
        <w:rPr>
          <w:rFonts w:ascii="Arial" w:hAnsi="Arial" w:cs="Arial"/>
          <w:sz w:val="20"/>
          <w:szCs w:val="20"/>
        </w:rPr>
        <w:t xml:space="preserve"> xi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emahlweni</w:t>
      </w:r>
      <w:proofErr w:type="spellEnd"/>
      <w:r>
        <w:rPr>
          <w:rFonts w:ascii="Arial" w:hAnsi="Arial" w:cs="Arial"/>
          <w:sz w:val="20"/>
          <w:szCs w:val="20"/>
        </w:rPr>
        <w:t xml:space="preserve"> xi </w:t>
      </w:r>
      <w:proofErr w:type="spellStart"/>
      <w:r>
        <w:rPr>
          <w:rFonts w:ascii="Arial" w:hAnsi="Arial" w:cs="Arial"/>
          <w:sz w:val="20"/>
          <w:szCs w:val="20"/>
        </w:rPr>
        <w:t>hakela</w:t>
      </w:r>
      <w:proofErr w:type="spellEnd"/>
      <w:r>
        <w:rPr>
          <w:rFonts w:ascii="Arial" w:hAnsi="Arial" w:cs="Arial"/>
          <w:sz w:val="20"/>
          <w:szCs w:val="20"/>
        </w:rPr>
        <w:t xml:space="preserve"> R100 hi </w:t>
      </w:r>
      <w:proofErr w:type="spellStart"/>
      <w:r>
        <w:rPr>
          <w:rFonts w:ascii="Arial" w:hAnsi="Arial" w:cs="Arial"/>
          <w:sz w:val="20"/>
          <w:szCs w:val="20"/>
        </w:rPr>
        <w:t>n'hweti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hambiloko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kumile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hakelo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vona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tiboha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malulamiselo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ringana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nkarhi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wokarhi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151153">
        <w:rPr>
          <w:rFonts w:ascii="Arial" w:hAnsi="Arial" w:cs="Arial"/>
          <w:sz w:val="20"/>
          <w:szCs w:val="20"/>
        </w:rPr>
        <w:t xml:space="preserve"> </w:t>
      </w:r>
    </w:p>
    <w:p w14:paraId="2386B76D" w14:textId="42AACD4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 xml:space="preserve">Ku </w:t>
      </w:r>
      <w:proofErr w:type="spellStart"/>
      <w:r w:rsidRPr="0045116F">
        <w:rPr>
          <w:rFonts w:ascii="Arial" w:hAnsi="Arial" w:cs="Arial"/>
          <w:sz w:val="20"/>
          <w:szCs w:val="20"/>
        </w:rPr>
        <w:t>tiyisia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leswaku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vandla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leri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sz w:val="20"/>
          <w:szCs w:val="20"/>
        </w:rPr>
        <w:t>tirhanaka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rona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xitokofela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lexi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enawini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kambela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ri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tsarisiwile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Nhlangano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Rixaka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Xitokofela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Afrika </w:t>
      </w:r>
      <w:proofErr w:type="spellStart"/>
      <w:r w:rsidRPr="0045116F">
        <w:rPr>
          <w:rFonts w:ascii="Arial" w:hAnsi="Arial" w:cs="Arial"/>
          <w:sz w:val="20"/>
          <w:szCs w:val="20"/>
        </w:rPr>
        <w:t>Dzonga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(NASASA). </w:t>
      </w:r>
      <w:proofErr w:type="spellStart"/>
      <w:r w:rsidRPr="0045116F">
        <w:rPr>
          <w:rFonts w:ascii="Arial" w:hAnsi="Arial" w:cs="Arial"/>
          <w:sz w:val="20"/>
          <w:szCs w:val="20"/>
        </w:rPr>
        <w:t>Xitokofela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xi </w:t>
      </w:r>
      <w:proofErr w:type="spellStart"/>
      <w:r w:rsidRPr="0045116F">
        <w:rPr>
          <w:rFonts w:ascii="Arial" w:hAnsi="Arial" w:cs="Arial"/>
          <w:sz w:val="20"/>
          <w:szCs w:val="20"/>
        </w:rPr>
        <w:t>fanele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xi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nyika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nomboro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ntsariso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  NASASA. </w:t>
      </w:r>
    </w:p>
    <w:p w14:paraId="0237A233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562A96" w14:textId="6CDED1C2" w:rsidR="005B717F" w:rsidRPr="0045116F" w:rsidRDefault="005B717F" w:rsidP="0045288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sz w:val="20"/>
          <w:szCs w:val="20"/>
        </w:rPr>
        <w:t>Swikombiso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swikimi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phiramidi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Ponzi</w:t>
      </w:r>
      <w:r w:rsidR="00FE6E26">
        <w:rPr>
          <w:rFonts w:ascii="Arial" w:hAnsi="Arial" w:cs="Arial"/>
          <w:b/>
          <w:sz w:val="20"/>
          <w:szCs w:val="20"/>
        </w:rPr>
        <w:t xml:space="preserve"> </w:t>
      </w:r>
    </w:p>
    <w:p w14:paraId="23AC8ED8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DF0B07D" w14:textId="1BAE9318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Xovava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swikimi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tiveka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ngopfu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exikarhi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ka </w:t>
      </w:r>
      <w:proofErr w:type="spellStart"/>
      <w:r w:rsidRPr="0045116F">
        <w:rPr>
          <w:rFonts w:ascii="Arial" w:hAnsi="Arial" w:cs="Arial"/>
          <w:sz w:val="20"/>
          <w:szCs w:val="20"/>
        </w:rPr>
        <w:t>maAfrika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Dzonga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naswona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vanhu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votala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lava </w:t>
      </w:r>
      <w:proofErr w:type="spellStart"/>
      <w:r w:rsidRPr="0045116F">
        <w:rPr>
          <w:rFonts w:ascii="Arial" w:hAnsi="Arial" w:cs="Arial"/>
          <w:sz w:val="20"/>
          <w:szCs w:val="20"/>
        </w:rPr>
        <w:t>kokiweke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rinoko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langutela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endla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olova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lahlekeriwile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yotala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tekaxiave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swikimi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vuxisi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Swikombiso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swin'wana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swikimi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tirheke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eAfrika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Dzonga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i:</w:t>
      </w:r>
    </w:p>
    <w:p w14:paraId="05AF71D9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AF3B6B" w14:textId="77777777" w:rsidR="005B717F" w:rsidRPr="0045116F" w:rsidRDefault="005B717F" w:rsidP="0045116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Switokofela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WhatsApp</w:t>
      </w:r>
    </w:p>
    <w:p w14:paraId="7B874A70" w14:textId="77777777" w:rsidR="005B717F" w:rsidRPr="0045116F" w:rsidRDefault="005B717F" w:rsidP="0045116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5116F">
        <w:rPr>
          <w:rFonts w:ascii="Arial" w:hAnsi="Arial" w:cs="Arial"/>
          <w:sz w:val="20"/>
          <w:szCs w:val="20"/>
        </w:rPr>
        <w:t>Pipcoin,xikimi</w:t>
      </w:r>
      <w:proofErr w:type="spellEnd"/>
      <w:proofErr w:type="gram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"cryptocurrency"</w:t>
      </w:r>
    </w:p>
    <w:p w14:paraId="103FB156" w14:textId="77777777" w:rsidR="005B717F" w:rsidRPr="0045116F" w:rsidRDefault="005B717F" w:rsidP="0045116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SAcoin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xikeme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lexi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kalaka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vuvekisi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tikhoyini</w:t>
      </w:r>
      <w:proofErr w:type="spellEnd"/>
    </w:p>
    <w:p w14:paraId="7682F373" w14:textId="77777777" w:rsidR="005B717F" w:rsidRPr="0045116F" w:rsidRDefault="005B717F" w:rsidP="0045116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 xml:space="preserve">Copy Profit Success (CPS) </w:t>
      </w:r>
      <w:proofErr w:type="spellStart"/>
      <w:r w:rsidRPr="0045116F">
        <w:rPr>
          <w:rFonts w:ascii="Arial" w:hAnsi="Arial" w:cs="Arial"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misava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hinkwayo</w:t>
      </w:r>
      <w:proofErr w:type="spellEnd"/>
    </w:p>
    <w:p w14:paraId="18C2805C" w14:textId="77777777" w:rsidR="005B717F" w:rsidRPr="0045116F" w:rsidRDefault="005B717F" w:rsidP="0045116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 xml:space="preserve">BTC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Misava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hinkwayol</w:t>
      </w:r>
      <w:proofErr w:type="spellEnd"/>
      <w:r w:rsidRPr="0045116F">
        <w:rPr>
          <w:rFonts w:ascii="Arial" w:hAnsi="Arial" w:cs="Arial"/>
          <w:sz w:val="20"/>
          <w:szCs w:val="20"/>
        </w:rPr>
        <w:t>, a cryptocurrency trading platform</w:t>
      </w:r>
    </w:p>
    <w:p w14:paraId="78C30D61" w14:textId="77777777" w:rsidR="005B717F" w:rsidRPr="0045116F" w:rsidRDefault="005B717F" w:rsidP="0045116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Mavrodi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Mundial Moneybox (MMM)</w:t>
      </w:r>
    </w:p>
    <w:p w14:paraId="6DE538C6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DBFEB8F" w14:textId="2AF8C05F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sz w:val="20"/>
          <w:szCs w:val="20"/>
        </w:rPr>
        <w:t>Lemuka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Swikimi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phiramidi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longoloxiweke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laha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henhla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swin'wana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swikimi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phiramidi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swo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tiveka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swinene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xiseke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vanhu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mamiliyoni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. Ku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tshama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ri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swikimi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swintshwa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phiramidi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humelelaka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lembe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rin'wana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rin'wana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naswona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fanele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vutivi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byo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kota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titivisa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swona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. U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fanele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tlhela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tiva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leswaku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vutisa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swivutiso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swihi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</w:p>
    <w:p w14:paraId="170EC6AA" w14:textId="0B27443F" w:rsidR="00A7167F" w:rsidRPr="0045116F" w:rsidRDefault="00A716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C71CDF2" w14:textId="3B22036D" w:rsidR="00A7167F" w:rsidRPr="0045116F" w:rsidRDefault="00FE6E26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Swikombiso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swin'wana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swikimi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Ponzi </w:t>
      </w:r>
      <w:proofErr w:type="spellStart"/>
      <w:r w:rsidRPr="0045116F">
        <w:rPr>
          <w:rFonts w:ascii="Arial" w:hAnsi="Arial" w:cs="Arial"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tirheke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eAfrika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Dzonga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i: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380B7B7" w14:textId="77777777" w:rsidR="003E3A81" w:rsidRPr="0045116F" w:rsidRDefault="003E3A81" w:rsidP="0045116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C981DB3" w14:textId="77777777" w:rsidR="006B0651" w:rsidRPr="0045116F" w:rsidRDefault="006B0651" w:rsidP="0045116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Kubus</w:t>
      </w:r>
      <w:proofErr w:type="spellEnd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scheme - xi </w:t>
      </w: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katsile</w:t>
      </w:r>
      <w:proofErr w:type="spellEnd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ku</w:t>
      </w:r>
      <w:proofErr w:type="spellEnd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kuma</w:t>
      </w:r>
      <w:proofErr w:type="spellEnd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meleka</w:t>
      </w:r>
      <w:proofErr w:type="spellEnd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ku</w:t>
      </w:r>
      <w:proofErr w:type="spellEnd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endla</w:t>
      </w:r>
      <w:proofErr w:type="spellEnd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ximakiwa</w:t>
      </w:r>
      <w:proofErr w:type="spellEnd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xo </w:t>
      </w:r>
      <w:proofErr w:type="spellStart"/>
      <w:r w:rsidRPr="0045116F">
        <w:rPr>
          <w:rFonts w:ascii="Arial" w:hAnsi="Arial" w:cs="Arial"/>
          <w:color w:val="202122"/>
          <w:sz w:val="20"/>
          <w:szCs w:val="20"/>
          <w:shd w:val="clear" w:color="auto" w:fill="FFFFFF"/>
        </w:rPr>
        <w:t>saseka</w:t>
      </w:r>
      <w:proofErr w:type="spellEnd"/>
    </w:p>
    <w:p w14:paraId="5FD60829" w14:textId="77777777" w:rsidR="00A7167F" w:rsidRPr="0045116F" w:rsidRDefault="00A7167F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6BC8885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CE194D" w14:textId="40D2A83E" w:rsidR="005B717F" w:rsidRPr="0045116F" w:rsidRDefault="005B717F" w:rsidP="0045288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sz w:val="20"/>
          <w:szCs w:val="20"/>
        </w:rPr>
        <w:t>Xana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tisirhelerisa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yini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suka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rhikhuritiwa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xikimi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phiramidi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</w:p>
    <w:p w14:paraId="52AD87A6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39BBA0" w14:textId="56005046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 xml:space="preserve">Ndlela </w:t>
      </w:r>
      <w:proofErr w:type="spellStart"/>
      <w:r w:rsidRPr="0045116F">
        <w:rPr>
          <w:rFonts w:ascii="Arial" w:hAnsi="Arial" w:cs="Arial"/>
          <w:sz w:val="20"/>
          <w:szCs w:val="20"/>
        </w:rPr>
        <w:t>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antswa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tisirhelela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suka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nghenisiwa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xikimi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tiyisisa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leswaku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r w:rsidRPr="0045116F">
        <w:rPr>
          <w:rFonts w:ascii="Arial" w:hAnsi="Arial" w:cs="Arial"/>
          <w:sz w:val="20"/>
          <w:szCs w:val="20"/>
        </w:rPr>
        <w:lastRenderedPageBreak/>
        <w:t xml:space="preserve">u </w:t>
      </w:r>
      <w:proofErr w:type="spellStart"/>
      <w:r w:rsidRPr="0045116F">
        <w:rPr>
          <w:rFonts w:ascii="Arial" w:hAnsi="Arial" w:cs="Arial"/>
          <w:sz w:val="20"/>
          <w:szCs w:val="20"/>
        </w:rPr>
        <w:t>tiva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loyi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sz w:val="20"/>
          <w:szCs w:val="20"/>
        </w:rPr>
        <w:t>tirhisanaka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yena</w:t>
      </w:r>
      <w:proofErr w:type="spellEnd"/>
      <w:r w:rsidRPr="0045116F">
        <w:rPr>
          <w:rFonts w:ascii="Arial" w:hAnsi="Arial" w:cs="Arial"/>
          <w:sz w:val="20"/>
          <w:szCs w:val="20"/>
        </w:rPr>
        <w:t>:</w:t>
      </w:r>
    </w:p>
    <w:p w14:paraId="4FDFDE89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691FCF" w14:textId="77777777" w:rsidR="005B717F" w:rsidRPr="0045116F" w:rsidRDefault="005B717F" w:rsidP="0045116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Endla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ndzavisiso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khamphani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leyi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nyikaka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nkoteko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wo </w:t>
      </w:r>
      <w:proofErr w:type="spellStart"/>
      <w:r w:rsidRPr="0045116F">
        <w:rPr>
          <w:rFonts w:ascii="Arial" w:hAnsi="Arial" w:cs="Arial"/>
          <w:sz w:val="20"/>
          <w:szCs w:val="20"/>
        </w:rPr>
        <w:t>endla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vuvekisi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Webusayiti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 hi </w:t>
      </w:r>
      <w:proofErr w:type="spellStart"/>
      <w:r w:rsidRPr="0045116F">
        <w:rPr>
          <w:rFonts w:ascii="Arial" w:hAnsi="Arial" w:cs="Arial"/>
          <w:sz w:val="20"/>
          <w:szCs w:val="20"/>
        </w:rPr>
        <w:t>xikombiso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leswaku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khamphani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hanya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naswona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45116F">
        <w:rPr>
          <w:rFonts w:ascii="Arial" w:hAnsi="Arial" w:cs="Arial"/>
          <w:sz w:val="20"/>
          <w:szCs w:val="20"/>
        </w:rPr>
        <w:t>nawini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</w:p>
    <w:p w14:paraId="0DF63393" w14:textId="77777777" w:rsidR="005B717F" w:rsidRPr="00416FBD" w:rsidRDefault="005B717F" w:rsidP="00416FBD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9254D0B" w14:textId="7C95D85A" w:rsidR="005B717F" w:rsidRPr="0045116F" w:rsidRDefault="005B717F" w:rsidP="0045116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Loko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u lava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vekisa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nkoka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xitsundzuxo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suka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mutsundzuxi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loyi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45116F">
        <w:rPr>
          <w:rFonts w:ascii="Arial" w:hAnsi="Arial" w:cs="Arial"/>
          <w:sz w:val="20"/>
          <w:szCs w:val="20"/>
        </w:rPr>
        <w:t>nyikiweke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mpfumelelo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14:paraId="67097323" w14:textId="77777777" w:rsidR="005B717F" w:rsidRPr="0045116F" w:rsidRDefault="005B717F" w:rsidP="0045116F">
      <w:pPr>
        <w:pStyle w:val="ListParagraph"/>
        <w:spacing w:line="276" w:lineRule="auto"/>
        <w:ind w:left="720" w:firstLine="0"/>
        <w:jc w:val="both"/>
        <w:rPr>
          <w:rFonts w:ascii="Arial" w:hAnsi="Arial" w:cs="Arial"/>
          <w:sz w:val="20"/>
          <w:szCs w:val="20"/>
        </w:rPr>
      </w:pPr>
    </w:p>
    <w:p w14:paraId="7093053D" w14:textId="7DFCAD17" w:rsidR="005B717F" w:rsidRPr="0045116F" w:rsidRDefault="005B717F" w:rsidP="0045116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 xml:space="preserve">Kuma </w:t>
      </w:r>
      <w:proofErr w:type="spellStart"/>
      <w:r w:rsidRPr="0045116F">
        <w:rPr>
          <w:rFonts w:ascii="Arial" w:hAnsi="Arial" w:cs="Arial"/>
          <w:sz w:val="20"/>
          <w:szCs w:val="20"/>
        </w:rPr>
        <w:t>vuxokoxoko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vutihlanganisi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adirese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ndhawu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endzela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tihofisi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45116F">
        <w:rPr>
          <w:rFonts w:ascii="Arial" w:hAnsi="Arial" w:cs="Arial"/>
          <w:sz w:val="20"/>
          <w:szCs w:val="20"/>
        </w:rPr>
        <w:t>vona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koteka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Tsundzuka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hikuva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muako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languteka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sasekile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naswona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vanhu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lava </w:t>
      </w:r>
      <w:proofErr w:type="spellStart"/>
      <w:r w:rsidRPr="0045116F">
        <w:rPr>
          <w:rFonts w:ascii="Arial" w:hAnsi="Arial" w:cs="Arial"/>
          <w:sz w:val="20"/>
          <w:szCs w:val="20"/>
        </w:rPr>
        <w:t>tirhaka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ambarile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kahle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45116F">
        <w:rPr>
          <w:rFonts w:ascii="Arial" w:hAnsi="Arial" w:cs="Arial"/>
          <w:sz w:val="20"/>
          <w:szCs w:val="20"/>
        </w:rPr>
        <w:t>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leswaku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khamphani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leyi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enawini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Totala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45116F">
        <w:rPr>
          <w:rFonts w:ascii="Arial" w:hAnsi="Arial" w:cs="Arial"/>
          <w:sz w:val="20"/>
          <w:szCs w:val="20"/>
        </w:rPr>
        <w:t>tikhamphani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leti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ta "</w:t>
      </w:r>
      <w:proofErr w:type="spellStart"/>
      <w:r w:rsidRPr="0045116F">
        <w:rPr>
          <w:rFonts w:ascii="Arial" w:hAnsi="Arial" w:cs="Arial"/>
          <w:sz w:val="20"/>
          <w:szCs w:val="20"/>
        </w:rPr>
        <w:t>xisa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" </w:t>
      </w:r>
      <w:proofErr w:type="spellStart"/>
      <w:r w:rsidRPr="0045116F">
        <w:rPr>
          <w:rFonts w:ascii="Arial" w:hAnsi="Arial" w:cs="Arial"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vulaka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leswaku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vonaka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ri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riki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swona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14:paraId="533CFB35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7DF871" w14:textId="719EB338" w:rsidR="005B717F" w:rsidRPr="0045116F" w:rsidRDefault="005B717F" w:rsidP="0045116F">
      <w:pPr>
        <w:pStyle w:val="Comment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en-GB"/>
        </w:rPr>
      </w:pPr>
      <w:proofErr w:type="spellStart"/>
      <w:r w:rsidRPr="0045116F">
        <w:rPr>
          <w:rFonts w:ascii="Arial" w:hAnsi="Arial" w:cs="Arial"/>
          <w:lang w:val="en-GB"/>
        </w:rPr>
        <w:t>Kambela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Vulawuri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byo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Fambisa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Xiyenge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xa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swa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Timali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r w:rsidR="0027555D" w:rsidRPr="0027555D">
        <w:rPr>
          <w:rFonts w:ascii="Arial" w:hAnsi="Arial" w:cs="Arial"/>
          <w:lang w:val="en-GB"/>
        </w:rPr>
        <w:t xml:space="preserve">(Financial Sector Conduct Authority) </w:t>
      </w:r>
      <w:r w:rsidRPr="0045116F">
        <w:rPr>
          <w:rFonts w:ascii="Arial" w:hAnsi="Arial" w:cs="Arial"/>
          <w:lang w:val="en-GB"/>
        </w:rPr>
        <w:t xml:space="preserve">(FSCA) </w:t>
      </w:r>
      <w:proofErr w:type="spellStart"/>
      <w:r w:rsidRPr="0045116F">
        <w:rPr>
          <w:rFonts w:ascii="Arial" w:hAnsi="Arial" w:cs="Arial"/>
          <w:lang w:val="en-GB"/>
        </w:rPr>
        <w:t>loko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khamphani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yi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nyikiwile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mpfumelelo</w:t>
      </w:r>
      <w:proofErr w:type="spellEnd"/>
      <w:r w:rsidRPr="0045116F">
        <w:rPr>
          <w:rFonts w:ascii="Arial" w:hAnsi="Arial" w:cs="Arial"/>
          <w:lang w:val="en-GB"/>
        </w:rPr>
        <w:t xml:space="preserve"> wo </w:t>
      </w:r>
      <w:proofErr w:type="spellStart"/>
      <w:r w:rsidRPr="0045116F">
        <w:rPr>
          <w:rFonts w:ascii="Arial" w:hAnsi="Arial" w:cs="Arial"/>
          <w:lang w:val="en-GB"/>
        </w:rPr>
        <w:t>fambisa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bindzu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ra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swa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timali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eAfrika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Dzonga</w:t>
      </w:r>
      <w:proofErr w:type="spellEnd"/>
      <w:r w:rsidRPr="0045116F">
        <w:rPr>
          <w:rFonts w:ascii="Arial" w:hAnsi="Arial" w:cs="Arial"/>
          <w:lang w:val="en-GB"/>
        </w:rPr>
        <w:t xml:space="preserve">. Ku </w:t>
      </w:r>
      <w:proofErr w:type="spellStart"/>
      <w:r w:rsidRPr="0045116F">
        <w:rPr>
          <w:rFonts w:ascii="Arial" w:hAnsi="Arial" w:cs="Arial"/>
          <w:lang w:val="en-GB"/>
        </w:rPr>
        <w:t>ve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milandzu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laha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vaxisi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va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yivaka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tinomboro</w:t>
      </w:r>
      <w:proofErr w:type="spellEnd"/>
      <w:r w:rsidRPr="0045116F">
        <w:rPr>
          <w:rFonts w:ascii="Arial" w:hAnsi="Arial" w:cs="Arial"/>
          <w:lang w:val="en-GB"/>
        </w:rPr>
        <w:t xml:space="preserve"> ta </w:t>
      </w:r>
      <w:proofErr w:type="spellStart"/>
      <w:r w:rsidRPr="0045116F">
        <w:rPr>
          <w:rFonts w:ascii="Arial" w:hAnsi="Arial" w:cs="Arial"/>
          <w:lang w:val="en-GB"/>
        </w:rPr>
        <w:t>ntsariso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wa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vaphakeri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va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vukorhokeri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bya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swa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timali</w:t>
      </w:r>
      <w:proofErr w:type="spellEnd"/>
      <w:r w:rsidRPr="0045116F">
        <w:rPr>
          <w:rFonts w:ascii="Arial" w:hAnsi="Arial" w:cs="Arial"/>
          <w:lang w:val="en-GB"/>
        </w:rPr>
        <w:t xml:space="preserve"> lava </w:t>
      </w:r>
      <w:proofErr w:type="spellStart"/>
      <w:r w:rsidRPr="0045116F">
        <w:rPr>
          <w:rFonts w:ascii="Arial" w:hAnsi="Arial" w:cs="Arial"/>
          <w:lang w:val="en-GB"/>
        </w:rPr>
        <w:t>nyikiweke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mpfumelelo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ku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xisa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swirho</w:t>
      </w:r>
      <w:proofErr w:type="spellEnd"/>
      <w:r w:rsidRPr="0045116F">
        <w:rPr>
          <w:rFonts w:ascii="Arial" w:hAnsi="Arial" w:cs="Arial"/>
          <w:lang w:val="en-GB"/>
        </w:rPr>
        <w:t xml:space="preserve"> no </w:t>
      </w:r>
      <w:proofErr w:type="spellStart"/>
      <w:r w:rsidRPr="0045116F">
        <w:rPr>
          <w:rFonts w:ascii="Arial" w:hAnsi="Arial" w:cs="Arial"/>
          <w:lang w:val="en-GB"/>
        </w:rPr>
        <w:t>ringeta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ku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endla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ngaku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va</w:t>
      </w:r>
      <w:proofErr w:type="spellEnd"/>
      <w:r w:rsidRPr="0045116F">
        <w:rPr>
          <w:rFonts w:ascii="Arial" w:hAnsi="Arial" w:cs="Arial"/>
          <w:lang w:val="en-GB"/>
        </w:rPr>
        <w:t xml:space="preserve"> le </w:t>
      </w:r>
      <w:proofErr w:type="spellStart"/>
      <w:r w:rsidRPr="0045116F">
        <w:rPr>
          <w:rFonts w:ascii="Arial" w:hAnsi="Arial" w:cs="Arial"/>
          <w:lang w:val="en-GB"/>
        </w:rPr>
        <w:t>nawini</w:t>
      </w:r>
      <w:proofErr w:type="spellEnd"/>
      <w:r w:rsidRPr="0045116F">
        <w:rPr>
          <w:rFonts w:ascii="Arial" w:hAnsi="Arial" w:cs="Arial"/>
          <w:lang w:val="en-GB"/>
        </w:rPr>
        <w:t xml:space="preserve">. </w:t>
      </w:r>
      <w:proofErr w:type="spellStart"/>
      <w:r w:rsidRPr="0045116F">
        <w:rPr>
          <w:rFonts w:ascii="Arial" w:hAnsi="Arial" w:cs="Arial"/>
          <w:lang w:val="en-GB"/>
        </w:rPr>
        <w:t>Kumisisa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loko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hakunene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khamphani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yi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hlangana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munhu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loyi</w:t>
      </w:r>
      <w:proofErr w:type="spellEnd"/>
      <w:r w:rsidRPr="0045116F">
        <w:rPr>
          <w:rFonts w:ascii="Arial" w:hAnsi="Arial" w:cs="Arial"/>
          <w:lang w:val="en-GB"/>
        </w:rPr>
        <w:t xml:space="preserve"> a </w:t>
      </w:r>
      <w:proofErr w:type="spellStart"/>
      <w:r w:rsidRPr="0045116F">
        <w:rPr>
          <w:rFonts w:ascii="Arial" w:hAnsi="Arial" w:cs="Arial"/>
          <w:lang w:val="en-GB"/>
        </w:rPr>
        <w:t>nyikaku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vukorhokeri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bya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mali</w:t>
      </w:r>
      <w:proofErr w:type="spellEnd"/>
      <w:r w:rsidRPr="0045116F">
        <w:rPr>
          <w:rFonts w:ascii="Arial" w:hAnsi="Arial" w:cs="Arial"/>
          <w:lang w:val="en-GB"/>
        </w:rPr>
        <w:t xml:space="preserve">, </w:t>
      </w:r>
      <w:proofErr w:type="spellStart"/>
      <w:r w:rsidRPr="0045116F">
        <w:rPr>
          <w:rFonts w:ascii="Arial" w:hAnsi="Arial" w:cs="Arial"/>
          <w:lang w:val="en-GB"/>
        </w:rPr>
        <w:t>na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loko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vukorhokeri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lebyi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va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byi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nyikaka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byi</w:t>
      </w:r>
      <w:proofErr w:type="spellEnd"/>
      <w:r w:rsidRPr="0045116F">
        <w:rPr>
          <w:rFonts w:ascii="Arial" w:hAnsi="Arial" w:cs="Arial"/>
          <w:lang w:val="en-GB"/>
        </w:rPr>
        <w:t xml:space="preserve"> </w:t>
      </w:r>
      <w:proofErr w:type="spellStart"/>
      <w:r w:rsidRPr="0045116F">
        <w:rPr>
          <w:rFonts w:ascii="Arial" w:hAnsi="Arial" w:cs="Arial"/>
          <w:lang w:val="en-GB"/>
        </w:rPr>
        <w:t>pfumeleriwile</w:t>
      </w:r>
      <w:proofErr w:type="spellEnd"/>
      <w:r w:rsidRPr="0045116F">
        <w:rPr>
          <w:rFonts w:ascii="Arial" w:hAnsi="Arial" w:cs="Arial"/>
          <w:lang w:val="en-GB"/>
        </w:rPr>
        <w:t xml:space="preserve"> hi FSCA. </w:t>
      </w:r>
    </w:p>
    <w:p w14:paraId="2CB0FF3D" w14:textId="77777777" w:rsidR="005B717F" w:rsidRPr="0045116F" w:rsidRDefault="005B717F" w:rsidP="0045116F">
      <w:pPr>
        <w:pStyle w:val="CommentText"/>
        <w:spacing w:line="276" w:lineRule="auto"/>
        <w:ind w:left="720"/>
        <w:jc w:val="both"/>
        <w:rPr>
          <w:rFonts w:ascii="Arial" w:hAnsi="Arial" w:cs="Arial"/>
          <w:lang w:val="en-GB"/>
        </w:rPr>
      </w:pPr>
    </w:p>
    <w:p w14:paraId="1D3C8820" w14:textId="1174822B" w:rsidR="005B717F" w:rsidRPr="0045116F" w:rsidRDefault="005B717F" w:rsidP="0045116F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Kambela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Nhlangano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Rixaka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Xitokofela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Afrika </w:t>
      </w:r>
      <w:proofErr w:type="spellStart"/>
      <w:r w:rsidRPr="0045116F">
        <w:rPr>
          <w:rFonts w:ascii="Arial" w:hAnsi="Arial" w:cs="Arial"/>
          <w:sz w:val="20"/>
          <w:szCs w:val="20"/>
        </w:rPr>
        <w:t>Dzonga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(NASASA)</w:t>
      </w:r>
      <w:proofErr w:type="spellStart"/>
      <w:r w:rsidRPr="0045116F">
        <w:rPr>
          <w:rFonts w:ascii="Arial" w:hAnsi="Arial" w:cs="Arial"/>
          <w:sz w:val="20"/>
          <w:szCs w:val="20"/>
        </w:rPr>
        <w:t>loko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xitokofela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xi </w:t>
      </w:r>
      <w:proofErr w:type="spellStart"/>
      <w:r w:rsidRPr="0045116F">
        <w:rPr>
          <w:rFonts w:ascii="Arial" w:hAnsi="Arial" w:cs="Arial"/>
          <w:sz w:val="20"/>
          <w:szCs w:val="20"/>
        </w:rPr>
        <w:t>tsarisiwile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milawu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fambelana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xikimi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lexi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xi </w:t>
      </w:r>
      <w:proofErr w:type="spellStart"/>
      <w:r w:rsidRPr="0045116F">
        <w:rPr>
          <w:rFonts w:ascii="Arial" w:hAnsi="Arial" w:cs="Arial"/>
          <w:sz w:val="20"/>
          <w:szCs w:val="20"/>
        </w:rPr>
        <w:t>navetisaka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laveka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nomboro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ntsariso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NASASA.</w:t>
      </w:r>
    </w:p>
    <w:p w14:paraId="363EF99C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FAA22D" w14:textId="36A17C7F" w:rsidR="005B717F" w:rsidRPr="0045116F" w:rsidRDefault="005B717F" w:rsidP="0045116F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Swikimi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2FFB" w:rsidRPr="0045116F">
        <w:rPr>
          <w:rFonts w:ascii="Arial" w:hAnsi="Arial" w:cs="Arial"/>
          <w:sz w:val="20"/>
          <w:szCs w:val="20"/>
        </w:rPr>
        <w:t>phiramidi</w:t>
      </w:r>
      <w:proofErr w:type="spellEnd"/>
      <w:r w:rsidR="00712FFB" w:rsidRPr="0045116F">
        <w:rPr>
          <w:rFonts w:ascii="Arial" w:hAnsi="Arial" w:cs="Arial"/>
          <w:sz w:val="20"/>
          <w:szCs w:val="20"/>
        </w:rPr>
        <w:t xml:space="preserve"> hi</w:t>
      </w:r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ntolovelo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rhikhuruta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swirho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swintshwa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tisemina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tinhlengeletano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ta le </w:t>
      </w:r>
      <w:proofErr w:type="spellStart"/>
      <w:r w:rsidRPr="0045116F">
        <w:rPr>
          <w:rFonts w:ascii="Arial" w:hAnsi="Arial" w:cs="Arial"/>
          <w:sz w:val="20"/>
          <w:szCs w:val="20"/>
        </w:rPr>
        <w:t>makaya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hi </w:t>
      </w:r>
      <w:proofErr w:type="spellStart"/>
      <w:r w:rsidRPr="0045116F">
        <w:rPr>
          <w:rFonts w:ascii="Arial" w:hAnsi="Arial" w:cs="Arial"/>
          <w:sz w:val="20"/>
          <w:szCs w:val="20"/>
        </w:rPr>
        <w:t>tifoni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hi </w:t>
      </w:r>
      <w:proofErr w:type="spellStart"/>
      <w:r w:rsidRPr="0045116F">
        <w:rPr>
          <w:rFonts w:ascii="Arial" w:hAnsi="Arial" w:cs="Arial"/>
          <w:sz w:val="20"/>
          <w:szCs w:val="20"/>
        </w:rPr>
        <w:t>tiimeyili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hi </w:t>
      </w:r>
      <w:proofErr w:type="spellStart"/>
      <w:r w:rsidRPr="0045116F">
        <w:rPr>
          <w:rFonts w:ascii="Arial" w:hAnsi="Arial" w:cs="Arial"/>
          <w:sz w:val="20"/>
          <w:szCs w:val="20"/>
        </w:rPr>
        <w:t>mapapila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mediya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vanhu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tirhisa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vanhu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45116F">
        <w:rPr>
          <w:rFonts w:ascii="Arial" w:hAnsi="Arial" w:cs="Arial"/>
          <w:sz w:val="20"/>
          <w:szCs w:val="20"/>
        </w:rPr>
        <w:t>nyika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vumbhoni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" </w:t>
      </w:r>
      <w:proofErr w:type="spellStart"/>
      <w:r w:rsidRPr="0045116F">
        <w:rPr>
          <w:rFonts w:ascii="Arial" w:hAnsi="Arial" w:cs="Arial"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tinhlengeletano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45116F">
        <w:rPr>
          <w:rFonts w:ascii="Arial" w:hAnsi="Arial" w:cs="Arial"/>
          <w:sz w:val="20"/>
          <w:szCs w:val="20"/>
        </w:rPr>
        <w:t>rhikhuruta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koka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leswaku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sz w:val="20"/>
          <w:szCs w:val="20"/>
        </w:rPr>
        <w:t>joyina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Tanihi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minhlangano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leyi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enawini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yin'wana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tirhisaka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endlelo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ro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fana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ro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rhikhuruta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tshama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sz w:val="20"/>
          <w:szCs w:val="20"/>
        </w:rPr>
        <w:t>ri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ntiyiso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leswaku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sz w:val="20"/>
          <w:szCs w:val="20"/>
        </w:rPr>
        <w:t>tinghenisa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kwihi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</w:p>
    <w:p w14:paraId="6B037130" w14:textId="49D710BB" w:rsidR="005B717F" w:rsidRPr="00452888" w:rsidRDefault="005B717F" w:rsidP="0045288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vi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xihundla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ofa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leyi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nyikiwa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Kuma </w:t>
      </w:r>
      <w:proofErr w:type="spellStart"/>
      <w:r w:rsidRPr="0045116F">
        <w:rPr>
          <w:rFonts w:ascii="Arial" w:hAnsi="Arial" w:cs="Arial"/>
          <w:sz w:val="20"/>
          <w:szCs w:val="20"/>
        </w:rPr>
        <w:t>mavonelo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vanghana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vaakelani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Loko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vuxisi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byebyo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tsundzuxa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Loko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sz w:val="20"/>
          <w:szCs w:val="20"/>
        </w:rPr>
        <w:t>vona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ofa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leyi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tanihi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vuxisi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tsundzuxa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van'wana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14:paraId="7E1A3D10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A58E1D" w14:textId="77777777" w:rsidR="005B717F" w:rsidRPr="0045116F" w:rsidRDefault="005B717F" w:rsidP="0045116F">
      <w:pPr>
        <w:pStyle w:val="CommentText"/>
        <w:spacing w:line="276" w:lineRule="auto"/>
        <w:jc w:val="both"/>
        <w:rPr>
          <w:rFonts w:ascii="Arial" w:hAnsi="Arial" w:cs="Arial"/>
        </w:rPr>
      </w:pPr>
      <w:proofErr w:type="spellStart"/>
      <w:r w:rsidRPr="0045116F">
        <w:rPr>
          <w:rFonts w:ascii="Arial" w:hAnsi="Arial" w:cs="Arial"/>
          <w:b/>
          <w:bCs/>
        </w:rPr>
        <w:t>Tivoneli</w:t>
      </w:r>
      <w:proofErr w:type="spellEnd"/>
      <w:r w:rsidRPr="0045116F">
        <w:rPr>
          <w:rFonts w:ascii="Arial" w:hAnsi="Arial" w:cs="Arial"/>
          <w:b/>
          <w:bCs/>
        </w:rPr>
        <w:t xml:space="preserve">: </w:t>
      </w:r>
      <w:proofErr w:type="spellStart"/>
      <w:r w:rsidRPr="0045116F">
        <w:rPr>
          <w:rFonts w:ascii="Arial" w:hAnsi="Arial" w:cs="Arial"/>
          <w:b/>
          <w:bCs/>
        </w:rPr>
        <w:t>Swikimi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swin'wana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swa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phiramidi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swi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endla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hakelo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yosungula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eka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swirho</w:t>
      </w:r>
      <w:proofErr w:type="spellEnd"/>
      <w:r w:rsidRPr="0045116F">
        <w:rPr>
          <w:rFonts w:ascii="Arial" w:hAnsi="Arial" w:cs="Arial"/>
          <w:b/>
          <w:bCs/>
        </w:rPr>
        <w:t xml:space="preserve">- </w:t>
      </w:r>
      <w:proofErr w:type="spellStart"/>
      <w:r w:rsidRPr="0045116F">
        <w:rPr>
          <w:rFonts w:ascii="Arial" w:hAnsi="Arial" w:cs="Arial"/>
          <w:b/>
          <w:bCs/>
        </w:rPr>
        <w:t>va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va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koka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leswaku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va</w:t>
      </w:r>
      <w:proofErr w:type="spellEnd"/>
      <w:r w:rsidRPr="0045116F">
        <w:rPr>
          <w:rFonts w:ascii="Arial" w:hAnsi="Arial" w:cs="Arial"/>
          <w:b/>
          <w:bCs/>
        </w:rPr>
        <w:t xml:space="preserve"> ta </w:t>
      </w:r>
      <w:proofErr w:type="spellStart"/>
      <w:r w:rsidRPr="0045116F">
        <w:rPr>
          <w:rFonts w:ascii="Arial" w:hAnsi="Arial" w:cs="Arial"/>
          <w:b/>
          <w:bCs/>
        </w:rPr>
        <w:t>endla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nhlengo</w:t>
      </w:r>
      <w:proofErr w:type="spellEnd"/>
      <w:r w:rsidRPr="0045116F">
        <w:rPr>
          <w:rFonts w:ascii="Arial" w:hAnsi="Arial" w:cs="Arial"/>
          <w:b/>
          <w:bCs/>
        </w:rPr>
        <w:t xml:space="preserve"> </w:t>
      </w:r>
      <w:proofErr w:type="spellStart"/>
      <w:r w:rsidRPr="0045116F">
        <w:rPr>
          <w:rFonts w:ascii="Arial" w:hAnsi="Arial" w:cs="Arial"/>
          <w:b/>
          <w:bCs/>
        </w:rPr>
        <w:t>wotala</w:t>
      </w:r>
      <w:proofErr w:type="spellEnd"/>
      <w:r w:rsidRPr="0045116F">
        <w:rPr>
          <w:rFonts w:ascii="Arial" w:hAnsi="Arial" w:cs="Arial"/>
          <w:b/>
          <w:bCs/>
        </w:rPr>
        <w:t>.</w:t>
      </w:r>
      <w:r w:rsidRPr="0045116F">
        <w:rPr>
          <w:rFonts w:ascii="Arial" w:hAnsi="Arial" w:cs="Arial"/>
        </w:rPr>
        <w:t xml:space="preserve"> </w:t>
      </w:r>
    </w:p>
    <w:p w14:paraId="1D49DFC1" w14:textId="77777777" w:rsidR="005B717F" w:rsidRPr="0045116F" w:rsidRDefault="005B717F" w:rsidP="0045116F">
      <w:pPr>
        <w:pStyle w:val="CommentText"/>
        <w:spacing w:line="276" w:lineRule="auto"/>
        <w:jc w:val="both"/>
        <w:rPr>
          <w:rFonts w:ascii="Arial" w:hAnsi="Arial" w:cs="Arial"/>
        </w:rPr>
      </w:pPr>
    </w:p>
    <w:p w14:paraId="3619B433" w14:textId="77777777" w:rsidR="005B717F" w:rsidRPr="0045116F" w:rsidRDefault="005B717F" w:rsidP="0045116F">
      <w:pPr>
        <w:pStyle w:val="CommentText"/>
        <w:spacing w:line="276" w:lineRule="auto"/>
        <w:jc w:val="both"/>
        <w:rPr>
          <w:rFonts w:ascii="Arial" w:hAnsi="Arial" w:cs="Arial"/>
          <w:b/>
          <w:bCs/>
        </w:rPr>
      </w:pPr>
      <w:proofErr w:type="spellStart"/>
      <w:r w:rsidRPr="0045116F">
        <w:rPr>
          <w:rFonts w:ascii="Arial" w:hAnsi="Arial" w:cs="Arial"/>
          <w:b/>
          <w:bCs/>
        </w:rPr>
        <w:t>Xikombiso</w:t>
      </w:r>
      <w:proofErr w:type="spellEnd"/>
      <w:r w:rsidRPr="0045116F">
        <w:rPr>
          <w:rFonts w:ascii="Arial" w:hAnsi="Arial" w:cs="Arial"/>
          <w:b/>
          <w:bCs/>
        </w:rPr>
        <w:t>:</w:t>
      </w:r>
    </w:p>
    <w:p w14:paraId="1322CE24" w14:textId="3741487E" w:rsidR="005B717F" w:rsidRPr="0045116F" w:rsidRDefault="005B717F" w:rsidP="0045116F">
      <w:pPr>
        <w:pStyle w:val="CommentText"/>
        <w:spacing w:line="276" w:lineRule="auto"/>
        <w:jc w:val="both"/>
        <w:rPr>
          <w:rFonts w:ascii="Arial" w:hAnsi="Arial" w:cs="Arial"/>
        </w:rPr>
      </w:pPr>
      <w:r w:rsidRPr="0045116F">
        <w:rPr>
          <w:rFonts w:ascii="Arial" w:hAnsi="Arial" w:cs="Arial"/>
        </w:rPr>
        <w:t>U "</w:t>
      </w:r>
      <w:proofErr w:type="spellStart"/>
      <w:r w:rsidRPr="0045116F">
        <w:rPr>
          <w:rFonts w:ascii="Arial" w:hAnsi="Arial" w:cs="Arial"/>
        </w:rPr>
        <w:t>vekisa</w:t>
      </w:r>
      <w:proofErr w:type="spellEnd"/>
      <w:r w:rsidRPr="0045116F">
        <w:rPr>
          <w:rFonts w:ascii="Arial" w:hAnsi="Arial" w:cs="Arial"/>
        </w:rPr>
        <w:t xml:space="preserve">” R1 000. </w:t>
      </w:r>
      <w:proofErr w:type="spellStart"/>
      <w:r w:rsidRPr="0045116F">
        <w:rPr>
          <w:rFonts w:ascii="Arial" w:hAnsi="Arial" w:cs="Arial"/>
        </w:rPr>
        <w:t>Endzhaku</w:t>
      </w:r>
      <w:proofErr w:type="spellEnd"/>
      <w:r w:rsidRPr="0045116F">
        <w:rPr>
          <w:rFonts w:ascii="Arial" w:hAnsi="Arial" w:cs="Arial"/>
        </w:rPr>
        <w:t xml:space="preserve"> ka </w:t>
      </w:r>
      <w:proofErr w:type="spellStart"/>
      <w:r w:rsidRPr="0045116F">
        <w:rPr>
          <w:rFonts w:ascii="Arial" w:hAnsi="Arial" w:cs="Arial"/>
        </w:rPr>
        <w:t>n'hweti</w:t>
      </w:r>
      <w:proofErr w:type="spellEnd"/>
      <w:r w:rsidRPr="0045116F">
        <w:rPr>
          <w:rFonts w:ascii="Arial" w:hAnsi="Arial" w:cs="Arial"/>
        </w:rPr>
        <w:t xml:space="preserve">, </w:t>
      </w:r>
      <w:proofErr w:type="spellStart"/>
      <w:r w:rsidRPr="0045116F">
        <w:rPr>
          <w:rFonts w:ascii="Arial" w:hAnsi="Arial" w:cs="Arial"/>
        </w:rPr>
        <w:t>xikimi</w:t>
      </w:r>
      <w:proofErr w:type="spellEnd"/>
      <w:r w:rsidRPr="0045116F">
        <w:rPr>
          <w:rFonts w:ascii="Arial" w:hAnsi="Arial" w:cs="Arial"/>
        </w:rPr>
        <w:t xml:space="preserve"> xi </w:t>
      </w:r>
      <w:proofErr w:type="spellStart"/>
      <w:r w:rsidRPr="0045116F">
        <w:rPr>
          <w:rFonts w:ascii="Arial" w:hAnsi="Arial" w:cs="Arial"/>
        </w:rPr>
        <w:t>hakela</w:t>
      </w:r>
      <w:proofErr w:type="spellEnd"/>
      <w:r w:rsidRPr="0045116F">
        <w:rPr>
          <w:rFonts w:ascii="Arial" w:hAnsi="Arial" w:cs="Arial"/>
        </w:rPr>
        <w:t xml:space="preserve"> R200 </w:t>
      </w:r>
      <w:proofErr w:type="spellStart"/>
      <w:r w:rsidRPr="0045116F">
        <w:rPr>
          <w:rFonts w:ascii="Arial" w:hAnsi="Arial" w:cs="Arial"/>
        </w:rPr>
        <w:t>eka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vuvekisi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bya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wena</w:t>
      </w:r>
      <w:proofErr w:type="spellEnd"/>
      <w:r w:rsidRPr="0045116F">
        <w:rPr>
          <w:rFonts w:ascii="Arial" w:hAnsi="Arial" w:cs="Arial"/>
        </w:rPr>
        <w:t xml:space="preserve">, </w:t>
      </w:r>
      <w:proofErr w:type="spellStart"/>
      <w:r w:rsidRPr="0045116F">
        <w:rPr>
          <w:rFonts w:ascii="Arial" w:hAnsi="Arial" w:cs="Arial"/>
        </w:rPr>
        <w:t>leyi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ku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nga</w:t>
      </w:r>
      <w:proofErr w:type="spellEnd"/>
      <w:r w:rsidRPr="0045116F">
        <w:rPr>
          <w:rFonts w:ascii="Arial" w:hAnsi="Arial" w:cs="Arial"/>
        </w:rPr>
        <w:t xml:space="preserve"> 20%. </w:t>
      </w:r>
      <w:proofErr w:type="spellStart"/>
      <w:r w:rsidRPr="0045116F">
        <w:rPr>
          <w:rFonts w:ascii="Arial" w:hAnsi="Arial" w:cs="Arial"/>
        </w:rPr>
        <w:t>Leswi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swi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vonaka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ku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ri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mahungu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lamanene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eka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wena</w:t>
      </w:r>
      <w:proofErr w:type="spellEnd"/>
      <w:r w:rsidRPr="0045116F">
        <w:rPr>
          <w:rFonts w:ascii="Arial" w:hAnsi="Arial" w:cs="Arial"/>
        </w:rPr>
        <w:t xml:space="preserve">- </w:t>
      </w:r>
      <w:proofErr w:type="spellStart"/>
      <w:r w:rsidRPr="0045116F">
        <w:rPr>
          <w:rFonts w:ascii="Arial" w:hAnsi="Arial" w:cs="Arial"/>
        </w:rPr>
        <w:t>xikimi</w:t>
      </w:r>
      <w:proofErr w:type="spellEnd"/>
      <w:r w:rsidRPr="0045116F">
        <w:rPr>
          <w:rFonts w:ascii="Arial" w:hAnsi="Arial" w:cs="Arial"/>
        </w:rPr>
        <w:t xml:space="preserve"> xi </w:t>
      </w:r>
      <w:proofErr w:type="spellStart"/>
      <w:r w:rsidRPr="0045116F">
        <w:rPr>
          <w:rFonts w:ascii="Arial" w:hAnsi="Arial" w:cs="Arial"/>
        </w:rPr>
        <w:t>vonaka</w:t>
      </w:r>
      <w:proofErr w:type="spellEnd"/>
      <w:r w:rsidRPr="0045116F">
        <w:rPr>
          <w:rFonts w:ascii="Arial" w:hAnsi="Arial" w:cs="Arial"/>
        </w:rPr>
        <w:t xml:space="preserve"> xi </w:t>
      </w:r>
      <w:proofErr w:type="spellStart"/>
      <w:r w:rsidRPr="0045116F">
        <w:rPr>
          <w:rFonts w:ascii="Arial" w:hAnsi="Arial" w:cs="Arial"/>
        </w:rPr>
        <w:t>tirha</w:t>
      </w:r>
      <w:proofErr w:type="spellEnd"/>
      <w:r w:rsidRPr="0045116F">
        <w:rPr>
          <w:rFonts w:ascii="Arial" w:hAnsi="Arial" w:cs="Arial"/>
        </w:rPr>
        <w:t xml:space="preserve">! </w:t>
      </w:r>
      <w:proofErr w:type="spellStart"/>
      <w:r w:rsidRPr="0045116F">
        <w:rPr>
          <w:rFonts w:ascii="Arial" w:hAnsi="Arial" w:cs="Arial"/>
        </w:rPr>
        <w:t>Wa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nyikela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hikwalaho</w:t>
      </w:r>
      <w:proofErr w:type="spellEnd"/>
      <w:r w:rsidRPr="0045116F">
        <w:rPr>
          <w:rFonts w:ascii="Arial" w:hAnsi="Arial" w:cs="Arial"/>
        </w:rPr>
        <w:t xml:space="preserve"> ka </w:t>
      </w:r>
      <w:proofErr w:type="spellStart"/>
      <w:r w:rsidRPr="0045116F">
        <w:rPr>
          <w:rFonts w:ascii="Arial" w:hAnsi="Arial" w:cs="Arial"/>
        </w:rPr>
        <w:t>ku</w:t>
      </w:r>
      <w:proofErr w:type="spellEnd"/>
      <w:r w:rsidRPr="0045116F">
        <w:rPr>
          <w:rFonts w:ascii="Arial" w:hAnsi="Arial" w:cs="Arial"/>
        </w:rPr>
        <w:t xml:space="preserve"> lava </w:t>
      </w:r>
      <w:proofErr w:type="spellStart"/>
      <w:r w:rsidRPr="0045116F">
        <w:rPr>
          <w:rFonts w:ascii="Arial" w:hAnsi="Arial" w:cs="Arial"/>
        </w:rPr>
        <w:t>ku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endla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mali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yotala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naswona</w:t>
      </w:r>
      <w:proofErr w:type="spellEnd"/>
      <w:r w:rsidRPr="0045116F">
        <w:rPr>
          <w:rFonts w:ascii="Arial" w:hAnsi="Arial" w:cs="Arial"/>
        </w:rPr>
        <w:t xml:space="preserve"> u </w:t>
      </w:r>
      <w:proofErr w:type="spellStart"/>
      <w:r w:rsidRPr="0045116F">
        <w:rPr>
          <w:rFonts w:ascii="Arial" w:hAnsi="Arial" w:cs="Arial"/>
        </w:rPr>
        <w:t>hoxa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mali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yin'wana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yoringana</w:t>
      </w:r>
      <w:proofErr w:type="spellEnd"/>
      <w:r w:rsidRPr="0045116F">
        <w:rPr>
          <w:rFonts w:ascii="Arial" w:hAnsi="Arial" w:cs="Arial"/>
        </w:rPr>
        <w:t xml:space="preserve"> R1 000. </w:t>
      </w:r>
      <w:proofErr w:type="spellStart"/>
      <w:r w:rsidRPr="0045116F">
        <w:rPr>
          <w:rFonts w:ascii="Arial" w:hAnsi="Arial" w:cs="Arial"/>
        </w:rPr>
        <w:t>Leswi</w:t>
      </w:r>
      <w:proofErr w:type="spellEnd"/>
      <w:r w:rsidRPr="0045116F">
        <w:rPr>
          <w:rFonts w:ascii="Arial" w:hAnsi="Arial" w:cs="Arial"/>
        </w:rPr>
        <w:t xml:space="preserve"> u </w:t>
      </w:r>
      <w:proofErr w:type="spellStart"/>
      <w:r w:rsidRPr="0045116F">
        <w:rPr>
          <w:rFonts w:ascii="Arial" w:hAnsi="Arial" w:cs="Arial"/>
        </w:rPr>
        <w:t>nga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swi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tiveku</w:t>
      </w:r>
      <w:proofErr w:type="spellEnd"/>
      <w:r w:rsidRPr="0045116F">
        <w:rPr>
          <w:rFonts w:ascii="Arial" w:hAnsi="Arial" w:cs="Arial"/>
        </w:rPr>
        <w:t xml:space="preserve"> hi </w:t>
      </w:r>
      <w:proofErr w:type="spellStart"/>
      <w:r w:rsidRPr="0045116F">
        <w:rPr>
          <w:rFonts w:ascii="Arial" w:hAnsi="Arial" w:cs="Arial"/>
        </w:rPr>
        <w:t>leswaku</w:t>
      </w:r>
      <w:proofErr w:type="spellEnd"/>
      <w:r w:rsidRPr="0045116F">
        <w:rPr>
          <w:rFonts w:ascii="Arial" w:hAnsi="Arial" w:cs="Arial"/>
        </w:rPr>
        <w:t xml:space="preserve">, R200 </w:t>
      </w:r>
      <w:proofErr w:type="spellStart"/>
      <w:r w:rsidRPr="0045116F">
        <w:rPr>
          <w:rFonts w:ascii="Arial" w:hAnsi="Arial" w:cs="Arial"/>
        </w:rPr>
        <w:t>yaleyo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yi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huma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eka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nhlengo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wa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wena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wa</w:t>
      </w:r>
      <w:proofErr w:type="spellEnd"/>
      <w:r w:rsidRPr="0045116F">
        <w:rPr>
          <w:rFonts w:ascii="Arial" w:hAnsi="Arial" w:cs="Arial"/>
        </w:rPr>
        <w:t xml:space="preserve"> R1 000. Se, </w:t>
      </w:r>
      <w:proofErr w:type="spellStart"/>
      <w:r w:rsidRPr="0045116F">
        <w:rPr>
          <w:rFonts w:ascii="Arial" w:hAnsi="Arial" w:cs="Arial"/>
        </w:rPr>
        <w:t>eka</w:t>
      </w:r>
      <w:proofErr w:type="spellEnd"/>
      <w:r w:rsidRPr="0045116F">
        <w:rPr>
          <w:rFonts w:ascii="Arial" w:hAnsi="Arial" w:cs="Arial"/>
        </w:rPr>
        <w:t xml:space="preserve"> R2000 </w:t>
      </w:r>
      <w:proofErr w:type="spellStart"/>
      <w:r w:rsidRPr="0045116F">
        <w:rPr>
          <w:rFonts w:ascii="Arial" w:hAnsi="Arial" w:cs="Arial"/>
        </w:rPr>
        <w:t>leyi</w:t>
      </w:r>
      <w:proofErr w:type="spellEnd"/>
      <w:r w:rsidRPr="0045116F">
        <w:rPr>
          <w:rFonts w:ascii="Arial" w:hAnsi="Arial" w:cs="Arial"/>
        </w:rPr>
        <w:t xml:space="preserve"> u </w:t>
      </w:r>
      <w:proofErr w:type="spellStart"/>
      <w:r w:rsidRPr="0045116F">
        <w:rPr>
          <w:rFonts w:ascii="Arial" w:hAnsi="Arial" w:cs="Arial"/>
        </w:rPr>
        <w:t>yi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humeseke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ya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nhlengo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eka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xikimi</w:t>
      </w:r>
      <w:proofErr w:type="spellEnd"/>
      <w:r w:rsidRPr="0045116F">
        <w:rPr>
          <w:rFonts w:ascii="Arial" w:hAnsi="Arial" w:cs="Arial"/>
        </w:rPr>
        <w:t xml:space="preserve">, </w:t>
      </w:r>
      <w:proofErr w:type="spellStart"/>
      <w:r w:rsidRPr="0045116F">
        <w:rPr>
          <w:rFonts w:ascii="Arial" w:hAnsi="Arial" w:cs="Arial"/>
        </w:rPr>
        <w:t>vaxisi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sweswi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va</w:t>
      </w:r>
      <w:proofErr w:type="spellEnd"/>
      <w:r w:rsidRPr="0045116F">
        <w:rPr>
          <w:rFonts w:ascii="Arial" w:hAnsi="Arial" w:cs="Arial"/>
        </w:rPr>
        <w:t xml:space="preserve"> </w:t>
      </w:r>
      <w:proofErr w:type="spellStart"/>
      <w:r w:rsidRPr="0045116F">
        <w:rPr>
          <w:rFonts w:ascii="Arial" w:hAnsi="Arial" w:cs="Arial"/>
        </w:rPr>
        <w:t>na</w:t>
      </w:r>
      <w:proofErr w:type="spellEnd"/>
      <w:r w:rsidRPr="0045116F">
        <w:rPr>
          <w:rFonts w:ascii="Arial" w:hAnsi="Arial" w:cs="Arial"/>
        </w:rPr>
        <w:t xml:space="preserve"> R1 800 </w:t>
      </w:r>
      <w:proofErr w:type="spellStart"/>
      <w:r w:rsidRPr="0045116F">
        <w:rPr>
          <w:rFonts w:ascii="Arial" w:hAnsi="Arial" w:cs="Arial"/>
        </w:rPr>
        <w:t>naswona</w:t>
      </w:r>
      <w:proofErr w:type="spellEnd"/>
      <w:r w:rsidRPr="0045116F">
        <w:rPr>
          <w:rFonts w:ascii="Arial" w:hAnsi="Arial" w:cs="Arial"/>
        </w:rPr>
        <w:t xml:space="preserve"> u </w:t>
      </w:r>
      <w:proofErr w:type="spellStart"/>
      <w:r w:rsidRPr="0045116F">
        <w:rPr>
          <w:rFonts w:ascii="Arial" w:hAnsi="Arial" w:cs="Arial"/>
        </w:rPr>
        <w:t>na</w:t>
      </w:r>
      <w:proofErr w:type="spellEnd"/>
      <w:r w:rsidRPr="0045116F">
        <w:rPr>
          <w:rFonts w:ascii="Arial" w:hAnsi="Arial" w:cs="Arial"/>
        </w:rPr>
        <w:t xml:space="preserve"> R200 </w:t>
      </w:r>
      <w:proofErr w:type="spellStart"/>
      <w:r w:rsidRPr="0045116F">
        <w:rPr>
          <w:rFonts w:ascii="Arial" w:hAnsi="Arial" w:cs="Arial"/>
        </w:rPr>
        <w:t>ntsena</w:t>
      </w:r>
      <w:proofErr w:type="spellEnd"/>
      <w:r w:rsidRPr="0045116F">
        <w:rPr>
          <w:rFonts w:ascii="Arial" w:hAnsi="Arial" w:cs="Arial"/>
        </w:rPr>
        <w:t>.</w:t>
      </w:r>
    </w:p>
    <w:p w14:paraId="394AE4BD" w14:textId="77777777" w:rsidR="005B717F" w:rsidRPr="0045116F" w:rsidRDefault="005B717F" w:rsidP="0045116F">
      <w:pPr>
        <w:pStyle w:val="CommentText"/>
        <w:spacing w:line="276" w:lineRule="auto"/>
        <w:jc w:val="both"/>
        <w:rPr>
          <w:rFonts w:ascii="Arial" w:hAnsi="Arial" w:cs="Arial"/>
        </w:rPr>
      </w:pPr>
    </w:p>
    <w:p w14:paraId="09360034" w14:textId="5CF614F0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Lemuka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: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Tsundzuka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,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loko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xilo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 xi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vonaka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 xi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ri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kahle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 hi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xivumbeko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, xi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languteka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 xi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ri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kahle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ku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va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xa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  <w:u w:val="single"/>
        </w:rPr>
        <w:t>ntiyiso</w:t>
      </w:r>
      <w:proofErr w:type="spellEnd"/>
      <w:r w:rsidRPr="0045116F">
        <w:rPr>
          <w:rFonts w:ascii="Arial" w:hAnsi="Arial" w:cs="Arial"/>
          <w:b/>
          <w:sz w:val="20"/>
          <w:szCs w:val="20"/>
          <w:u w:val="single"/>
        </w:rPr>
        <w:t>!</w:t>
      </w:r>
    </w:p>
    <w:p w14:paraId="42E27BAC" w14:textId="77777777" w:rsidR="00684FC3" w:rsidRPr="0045116F" w:rsidRDefault="00684FC3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5FFC9D0" w14:textId="4FD56446" w:rsidR="005B717F" w:rsidRDefault="005B717F" w:rsidP="0045288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5116F">
        <w:rPr>
          <w:rFonts w:ascii="Arial" w:hAnsi="Arial" w:cs="Arial"/>
          <w:b/>
          <w:sz w:val="20"/>
          <w:szCs w:val="20"/>
        </w:rPr>
        <w:t xml:space="preserve">U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hambanyisisa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yini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vuvekisi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bya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ntiyiso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xitokofela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lexi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enawini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xikimi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phiramidi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>.</w:t>
      </w:r>
    </w:p>
    <w:p w14:paraId="4874A679" w14:textId="77777777" w:rsidR="004A29C4" w:rsidRPr="004A29C4" w:rsidRDefault="004A29C4" w:rsidP="004A29C4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51DB998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778FA" w:rsidRPr="0045116F" w14:paraId="5CDFC0A3" w14:textId="77777777" w:rsidTr="00452888">
        <w:trPr>
          <w:tblHeader/>
        </w:trPr>
        <w:tc>
          <w:tcPr>
            <w:tcW w:w="3024" w:type="dxa"/>
            <w:shd w:val="clear" w:color="auto" w:fill="E7E6E6" w:themeFill="background2"/>
          </w:tcPr>
          <w:p w14:paraId="3065C9C5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b/>
                <w:sz w:val="20"/>
                <w:szCs w:val="20"/>
              </w:rPr>
              <w:lastRenderedPageBreak/>
              <w:t>Vuvekisi</w:t>
            </w:r>
            <w:proofErr w:type="spellEnd"/>
          </w:p>
        </w:tc>
        <w:tc>
          <w:tcPr>
            <w:tcW w:w="3024" w:type="dxa"/>
            <w:shd w:val="clear" w:color="auto" w:fill="E7E6E6" w:themeFill="background2"/>
          </w:tcPr>
          <w:p w14:paraId="4BFA6455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b/>
                <w:sz w:val="20"/>
                <w:szCs w:val="20"/>
              </w:rPr>
              <w:t>Xitokofela</w:t>
            </w:r>
            <w:proofErr w:type="spellEnd"/>
          </w:p>
        </w:tc>
        <w:tc>
          <w:tcPr>
            <w:tcW w:w="3024" w:type="dxa"/>
            <w:shd w:val="clear" w:color="auto" w:fill="E7E6E6" w:themeFill="background2"/>
          </w:tcPr>
          <w:p w14:paraId="5FE7DB95" w14:textId="2AFF41C4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b/>
                <w:sz w:val="20"/>
                <w:szCs w:val="20"/>
              </w:rPr>
              <w:t>Xikimi</w:t>
            </w:r>
            <w:proofErr w:type="spellEnd"/>
            <w:r w:rsidRPr="004511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b/>
                <w:sz w:val="20"/>
                <w:szCs w:val="20"/>
              </w:rPr>
              <w:t>xa</w:t>
            </w:r>
            <w:proofErr w:type="spellEnd"/>
            <w:r w:rsidRPr="004511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b/>
                <w:sz w:val="20"/>
                <w:szCs w:val="20"/>
              </w:rPr>
              <w:t>phiramidi</w:t>
            </w:r>
            <w:proofErr w:type="spellEnd"/>
          </w:p>
        </w:tc>
      </w:tr>
      <w:tr w:rsidR="009778FA" w:rsidRPr="0045116F" w14:paraId="6306C408" w14:textId="77777777" w:rsidTr="00452888">
        <w:tc>
          <w:tcPr>
            <w:tcW w:w="3024" w:type="dxa"/>
          </w:tcPr>
          <w:p w14:paraId="0EEE216F" w14:textId="77777777"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Muvekisi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laveki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rhikhuruta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vavekisi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van'wana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xikimi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74310660" w14:textId="56E00C27"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Xirho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a xi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laveki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rhikhuruta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vavekisi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van'wana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xikimi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CE9640" w14:textId="0CF6DF8C" w:rsidR="005B717F" w:rsidRPr="0045116F" w:rsidDel="00DE3D2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Swirho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hinkwaswo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xitokofela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tivana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avelana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xikongomelo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xofana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naswona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vuxaka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byo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tiya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lebyi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hetaka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nkarhi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woleha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024" w:type="dxa"/>
          </w:tcPr>
          <w:p w14:paraId="6B66D503" w14:textId="3FA89939" w:rsidR="005B717F" w:rsidRPr="0045116F" w:rsidDel="00DE3D2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Vanhu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vatshama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laveka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rhikhuruta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van'wana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xikimi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naswona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tshembhisiwa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mintlheriso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henhla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nkarhi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wokoma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78FA" w:rsidRPr="0045116F" w14:paraId="3299D02A" w14:textId="77777777" w:rsidTr="00452888">
        <w:tc>
          <w:tcPr>
            <w:tcW w:w="3024" w:type="dxa"/>
          </w:tcPr>
          <w:p w14:paraId="159B4F22" w14:textId="4BD0FA82"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Muvekisi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tiva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laha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yena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vekisiweke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mpimo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ntlheriso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0237983B" w14:textId="2BBC92F5"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Xirho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xi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tiva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laha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vekisiweke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leswaku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muni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ta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hakeriwa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endzhaku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nkarhi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wokarhi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D7D0D9" w14:textId="77777777"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3DE43" w14:textId="77777777"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Xipfuno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xirho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xi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kombisiwile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kahle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khwantamu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nkarhi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024" w:type="dxa"/>
          </w:tcPr>
          <w:p w14:paraId="1322A17C" w14:textId="07C096CE"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Mali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tshama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karhi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cincacinciwa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olova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ri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hava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gingiriko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ra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ntiyiso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ra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ikhonomi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kumbe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swimakiwa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leswi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khomanisiwa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Laha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swimakiwa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xavisiwaka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ko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ntumbelo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wo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tumbeta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xikimi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phiramidi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Mintlheriso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nkoka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pfelela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huma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vanhu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lava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rhikhurutiweke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ri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suka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nxaviso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xiviri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ximakiwa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78FA" w:rsidRPr="0045116F" w14:paraId="3974C844" w14:textId="77777777" w:rsidTr="00452888">
        <w:tc>
          <w:tcPr>
            <w:tcW w:w="3024" w:type="dxa"/>
          </w:tcPr>
          <w:p w14:paraId="51D3A4FD" w14:textId="77777777"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Minxungeto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hinkwayo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vuvekisi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vulavuriwa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leswaku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vavekisi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ta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swiboho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twisisa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3F6D4D8F" w14:textId="77777777"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Ku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sukela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loko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switokofela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leswi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endliweke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ximfumo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minxungeto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yitsongo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swinene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kambe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yin'wana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sala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fana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swirho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endli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nhlengo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nkarhi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nkarhi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fambisa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ndlela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ri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kahle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nkucetelo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vaxisi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lava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fambisaka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swikimi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phiramidi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milawu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riki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erivaleni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leswi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tirhisisiwa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xiswona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vekisiwa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454402" w14:textId="77777777"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4EF17D" w14:textId="4C1B0076"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Switokofela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langutisa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ngopfu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tirhisa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milawu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Milawu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hlamusela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maendlelo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matirhelo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xikongomelo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tlawa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xitokofela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Hi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pfuxeta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milawu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xirho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lexi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vuswikoti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xitokofela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xi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kumisisa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loko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xitokofela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xi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ringanela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muxaka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minxungeto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loko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ri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mfambelano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swilaveko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joyina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tlawa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024" w:type="dxa"/>
          </w:tcPr>
          <w:p w14:paraId="129356C7" w14:textId="3977FECA" w:rsidR="005B717F" w:rsidRPr="0045116F" w:rsidRDefault="005B717F" w:rsidP="004528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Mintlheriso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riki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xiviri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tshembhisiwa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naswona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minxungeto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fambelanaku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lahlekeriwa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wena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vuriwi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78FA" w:rsidRPr="0045116F" w14:paraId="643EDFAB" w14:textId="77777777" w:rsidTr="00452888">
        <w:tc>
          <w:tcPr>
            <w:tcW w:w="3024" w:type="dxa"/>
          </w:tcPr>
          <w:p w14:paraId="5033A67A" w14:textId="5C55368F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Mutsundzuxi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vuvekisi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tsarisa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FSCA.</w:t>
            </w:r>
          </w:p>
        </w:tc>
        <w:tc>
          <w:tcPr>
            <w:tcW w:w="3024" w:type="dxa"/>
          </w:tcPr>
          <w:p w14:paraId="688684FD" w14:textId="7732362C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Tlawa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xitokofela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laveka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xirho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Nhlangano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Rixaka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Xitokofela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Afrika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Dzonga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(NASASA)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kumbe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huvo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fanaka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pfumeleriweke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hi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Murhijisitara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Tibangi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 FSCA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mutirhisani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vulawuri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NASASA.</w:t>
            </w:r>
          </w:p>
        </w:tc>
        <w:tc>
          <w:tcPr>
            <w:tcW w:w="3024" w:type="dxa"/>
          </w:tcPr>
          <w:p w14:paraId="0BA8C29E" w14:textId="4E1978A4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lastRenderedPageBreak/>
              <w:t>Vaphuromoti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lawuriwi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naswona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ava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tsarisiwanga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lastRenderedPageBreak/>
              <w:t>helo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Vatirhisi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van'wana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swikimi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rhijisitara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tikhamphani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ta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Khomixini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Tikhamphani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Vun'wini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Nhundzu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kambe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leswi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vuli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leswaku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pfumeleriwa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suka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vanhu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78FA" w:rsidRPr="0045116F" w14:paraId="35EAF731" w14:textId="77777777" w:rsidTr="00452888">
        <w:tc>
          <w:tcPr>
            <w:tcW w:w="3024" w:type="dxa"/>
          </w:tcPr>
          <w:p w14:paraId="5B178CC5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lastRenderedPageBreak/>
              <w:t>Mutsundzuxi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vuvekisi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landzeleriseka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vutihlamuleri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mitirho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yena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vutsundzuxi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31803FC1" w14:textId="2BE5846C" w:rsidR="005B717F" w:rsidRPr="0045116F" w:rsidRDefault="005B717F" w:rsidP="003570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Mitlawa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switokofela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fanele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swirho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NASASA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kumbe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huvo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fanaka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leyi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nyikiweke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mpfumelelo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Murhijisit</w:t>
            </w:r>
            <w:r w:rsidR="0035702A">
              <w:rPr>
                <w:rFonts w:ascii="Arial" w:hAnsi="Arial" w:cs="Arial"/>
                <w:sz w:val="20"/>
                <w:szCs w:val="20"/>
              </w:rPr>
              <w:t>a</w:t>
            </w:r>
            <w:r w:rsidRPr="0045116F">
              <w:rPr>
                <w:rFonts w:ascii="Arial" w:hAnsi="Arial" w:cs="Arial"/>
                <w:sz w:val="20"/>
                <w:szCs w:val="20"/>
              </w:rPr>
              <w:t>r</w:t>
            </w:r>
            <w:r w:rsidR="0035702A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Tibangi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naswona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kota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landzelerisiwa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201A8EF4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Hikuva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mikarhi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yotala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tika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landzelerisa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ntumbuluko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xikimi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kumbe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vaphuromoti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vaxisi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van'wana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kota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papalata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khomiwa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nyamalala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ha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landzeleriseki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loko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xikimi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xi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feyila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Hambiloko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vaxisi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khomiwa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bohiwa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nkoteko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wutsongo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leswaku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vanhu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ta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tlheriseriwa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9778FA" w:rsidRPr="0045116F" w14:paraId="5158DE5C" w14:textId="77777777" w:rsidTr="00452888">
        <w:tc>
          <w:tcPr>
            <w:tcW w:w="3024" w:type="dxa"/>
          </w:tcPr>
          <w:p w14:paraId="1219D065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Ndlela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nawini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hlayiseka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vekisa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035C7203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Ndlela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nawini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tshembheka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vekisa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0C8E7CDD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xidyoho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vugevenga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nghenisa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xiave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phuromota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xikimi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phiramidi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Vatekaxiave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nxungeto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wo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lahlekeriwa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78FA" w:rsidRPr="0045116F" w14:paraId="62018AD9" w14:textId="77777777" w:rsidTr="00452888">
        <w:tc>
          <w:tcPr>
            <w:tcW w:w="3024" w:type="dxa"/>
          </w:tcPr>
          <w:p w14:paraId="5957527A" w14:textId="77777777" w:rsidR="005B717F" w:rsidRPr="0045116F" w:rsidRDefault="005B717F" w:rsidP="004528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Tindlela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pfuna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tikona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0603F11C" w14:textId="77777777" w:rsidR="005B717F" w:rsidRPr="0045116F" w:rsidRDefault="005B717F" w:rsidP="004528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Tindlela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pfuna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tikona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24" w:type="dxa"/>
          </w:tcPr>
          <w:p w14:paraId="60456A07" w14:textId="77777777" w:rsidR="005B717F" w:rsidRPr="0045116F" w:rsidRDefault="005B717F" w:rsidP="004528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Tindlela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pfuna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titala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kala.</w:t>
            </w:r>
          </w:p>
        </w:tc>
      </w:tr>
    </w:tbl>
    <w:p w14:paraId="44A42186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noProof/>
          <w:sz w:val="20"/>
          <w:szCs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8F03D" wp14:editId="70554081">
                <wp:simplePos x="0" y="0"/>
                <wp:positionH relativeFrom="page">
                  <wp:posOffset>11602720</wp:posOffset>
                </wp:positionH>
                <wp:positionV relativeFrom="page">
                  <wp:posOffset>550545</wp:posOffset>
                </wp:positionV>
                <wp:extent cx="1905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82B9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3.6pt,43.35pt" to="928.6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9/ZJQIAAE4EAAAOAAAAZHJzL2Uyb0RvYy54bWysVMGO2jAQvVfqP1i5QxLIUo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otoHiGJ&#10;OxjRwRnMm9ahUkkJDVQGzX2fem1zCC/l3vhKyUUe9Isi3y2SqmyxbFjg+3rVAJL6jPhNit9YDbcd&#10;+8+KQgw+ORWadqlN5yGhHegSZnO9z4ZdHCJwmK6SpwQmSEZXjPMxTxvrPjHVIW8UkeDSdw3n+Pxi&#10;neeB8zHEH0u140KEyQuJeig9/fAUEqwSnHqnD7OmOZbCoDP22gm/UBR4HsM8coVtO8QF16Aqo06S&#10;hltahun2ZjvMxWADKyH9RVAi8LxZg2p+rJLVdrldZpNstthOsqSqJh93ZTZZ7IBrNa/Kskp/es5p&#10;lrecUiY97VHBafZ3Crm9pUF7dw3f+xO/RQ+NBLLjfyAdZuzHOgjkqOh1b8bZg2hD8O2B+VfxuAf7&#10;8TOw+QUAAP//AwBQSwMEFAAGAAgAAAAhAJB34K/eAAAACwEAAA8AAABkcnMvZG93bnJldi54bWxM&#10;j0FPhDAQhe8m/odmTLy5RRJZgpSNED3sQRN3TdRbl45ApFOkwy7+e0s86PG9+fLmvXwz214ccfSd&#10;IwXXqwgEUu1MR42Cl/3DVQrCsyaje0eo4Bs9bIrzs1xnxp3oGY87bkQIIZ9pBS3zkEnp6xat9is3&#10;IIXbhxut5iDHRppRn0K47WUcRYm0uqPwodUDVi3Wn7vJKmD/+vbE0/arTMrHCvfle3Uvt0pdXsx3&#10;tyAYZ/6DYakfqkMROh3cRMaLPug0XseBVZAmaxALkd4szuHXkUUu/28ofgAAAP//AwBQSwECLQAU&#10;AAYACAAAACEAtoM4kv4AAADhAQAAEwAAAAAAAAAAAAAAAAAAAAAAW0NvbnRlbnRfVHlwZXNdLnht&#10;bFBLAQItABQABgAIAAAAIQA4/SH/1gAAAJQBAAALAAAAAAAAAAAAAAAAAC8BAABfcmVscy8ucmVs&#10;c1BLAQItABQABgAIAAAAIQCSQ9/ZJQIAAE4EAAAOAAAAAAAAAAAAAAAAAC4CAABkcnMvZTJvRG9j&#10;LnhtbFBLAQItABQABgAIAAAAIQCQd+Cv3gAAAAsBAAAPAAAAAAAAAAAAAAAAAH8EAABkcnMvZG93&#10;bnJldi54bWxQSwUGAAAAAAQABADzAAAAigUAAAAA&#10;" strokeweight=".25pt">
                <w10:wrap anchorx="page" anchory="page"/>
              </v:line>
            </w:pict>
          </mc:Fallback>
        </mc:AlternateContent>
      </w:r>
      <w:r w:rsidRPr="0045116F">
        <w:rPr>
          <w:rFonts w:ascii="Arial" w:hAnsi="Arial" w:cs="Arial"/>
          <w:noProof/>
          <w:sz w:val="20"/>
          <w:szCs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887BB" wp14:editId="239BD5F2">
                <wp:simplePos x="0" y="0"/>
                <wp:positionH relativeFrom="page">
                  <wp:posOffset>190500</wp:posOffset>
                </wp:positionH>
                <wp:positionV relativeFrom="page">
                  <wp:posOffset>8110220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E458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638.6pt" to="15pt,6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TxIAIAAEkEAAAOAAAAZHJzL2Uyb0RvYy54bWysVMGO2jAQvVfqP1i+QwibUjYirKoEetl2&#10;kdh+wGA7iVXHtmxDQFX/vbZDENteqqoczNgz8/xm5jmrp3Mn0IkZy5UscDqdYcQkUZTLpsDfXreT&#10;JUbWgaQglGQFvjCLn9bv3616nbO5apWgzCAPIm3e6wK3zuk8SSxpWQd2qjST3lkr04HzW9Mk1EDv&#10;0TuRzGezRdIrQ7VRhFnrT6vBidcRv64ZcS91bZlDosCem4urieshrMl6BXljQLecXGnAP7DogEt/&#10;6Q2qAgfoaPgfUB0nRllVuylRXaLqmhMWa/DVpLPfqtm3oFmsxTfH6lub7P+DJV9PO4M4LfAcIwmd&#10;H9HeGeBN61CppPQNVAbNQ596bXMfXsqdCZWSs9zrZ0W+WyRV2YJsWOT7etEeJA0ZyZuUsLHa33bo&#10;vyjqY+DoVGzauTZdgPTtQOc4m8ttNuzsEBkOyXiaQD6maGPdZ6Y6FIwCCy5DwyCH07N1gQLkY0g4&#10;lmrLhYhDFxL1BX5IP36ICVYJToMzhFnTHEph0AmCbOIv1uM992EBuQLbDnHRNQjKqKOk8ZaWAd1c&#10;bQdcDLZnJWS4yFfneV6tQTA/HmePm+VmmU2y+WIzyWZVNfm0LbPJYuu5Vg9VWVbpz8A5zfKWU8pk&#10;oD2KN83+ThzXZzTI7ibfW3+St+ixkZ7s+B9Jx/GGiQ7aOCh62Zlx7F6vMfj6tsKDuN97+/4LsP4F&#10;AAD//wMAUEsDBBQABgAIAAAAIQDMtsV33QAAAAsBAAAPAAAAZHJzL2Rvd25yZXYueG1sTI9BS8NA&#10;EIXvgv9hGcGb3RihlZhNMUEPPSjYCq23bTImwexszE7a+O8dC6LHefN473vpcnKdOuAQWk8GrmcR&#10;KKTSVy3VBl43j1e3oAJbqmznCQ18YYBldn6W2qTyR3rBw5prJSEUEmugYe4TrUPZoLNh5nsk+b37&#10;wVmWc6h1NdijhLtOx1E01862JA2N7bFosPxYj84Ah+3umcfVZz7Pnwrc5G/Fg14Zc3kx3d+BYpz4&#10;zww/+IIOmTDt/UhVUJ2Bm0imsOjxYhGDEsdJ2f8qOkv1/w3ZNwAAAP//AwBQSwECLQAUAAYACAAA&#10;ACEAtoM4kv4AAADhAQAAEwAAAAAAAAAAAAAAAAAAAAAAW0NvbnRlbnRfVHlwZXNdLnhtbFBLAQIt&#10;ABQABgAIAAAAIQA4/SH/1gAAAJQBAAALAAAAAAAAAAAAAAAAAC8BAABfcmVscy8ucmVsc1BLAQIt&#10;ABQABgAIAAAAIQA4OBTxIAIAAEkEAAAOAAAAAAAAAAAAAAAAAC4CAABkcnMvZTJvRG9jLnhtbFBL&#10;AQItABQABgAIAAAAIQDMtsV33QAAAAsBAAAPAAAAAAAAAAAAAAAAAHoEAABkcnMvZG93bnJldi54&#10;bWxQSwUGAAAAAAQABADzAAAAhAUAAAAA&#10;" strokeweight=".25pt">
                <w10:wrap anchorx="page" anchory="page"/>
              </v:line>
            </w:pict>
          </mc:Fallback>
        </mc:AlternateContent>
      </w:r>
      <w:r w:rsidRPr="0045116F">
        <w:rPr>
          <w:rFonts w:ascii="Arial" w:hAnsi="Arial" w:cs="Arial"/>
          <w:noProof/>
          <w:sz w:val="20"/>
          <w:szCs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B638E" wp14:editId="2ED712BB">
                <wp:simplePos x="0" y="0"/>
                <wp:positionH relativeFrom="page">
                  <wp:posOffset>11602720</wp:posOffset>
                </wp:positionH>
                <wp:positionV relativeFrom="page">
                  <wp:posOffset>8110220</wp:posOffset>
                </wp:positionV>
                <wp:extent cx="1905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05A71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3.6pt,638.6pt" to="928.6pt,6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p/JgIAAE4EAAAOAAAAZHJzL2Uyb0RvYy54bWysVMGO2yAQvVfqPyDuie2sd5tYcVaVnfSy&#10;bSNl+wEEsI2KAQGJE1X99w44SZv2UlXNgQAzPN68eXj5fOolOnLrhFYlzqYpRlxRzYRqS/zldTOZ&#10;Y+Q8UYxIrXiJz9zh59XbN8vBFHymOy0ZtwhAlCsGU+LOe1MkiaMd74mbasMVBBtte+JhaduEWTIA&#10;ei+TWZo+JYO2zFhNuXOwW49BvIr4TcOp/9w0jnskSwzcfBxtHPdhTFZLUrSWmE7QCw3yDyx6IhRc&#10;eoOqiSfoYMUfUL2gVjvd+CnVfaKbRlAea4BqsvS3anYdMTzWAuI4c5PJ/T9Y+um4tUgw6B1GivTQ&#10;op23RLSdR5VWCgTUFmVBp8G4AtIrtbWhUnpSO/Oi6VeHlK46oloe+b6eDYDEE8ndkbBwBm7bDx81&#10;gxxy8DqKdmpsHyBBDnSKvTnfesNPHlHYzBbpYwodpNdQQorrOWOd/8B1j8KkxFKooBopyPHFeWAO&#10;qdeUsK30RkgZOy8VGkr8kL17jAecloKFYEhztt1X0qIjCd6JvyADgN2lBeSauG7Mi6HRVVYfFIu3&#10;dJyw9WXuiZDjHICkChdBicDzMhtd822RLtbz9Tyf5LOn9SRP63ryflPlk6cNcK0f6qqqs++Bc5YX&#10;nWCMq0D76uAs/zuHXN7S6L2bh2/6JPfosXYge/2PpGOPQ1tHg+w1O29tkCm0G0wbky8PLLyKX9cx&#10;6+dnYPUDAAD//wMAUEsDBBQABgAIAAAAIQDXaRoR3gAAAA8BAAAPAAAAZHJzL2Rvd25yZXYueG1s&#10;TI9BT4NAEIXvJv6HzZh4s4sktoSyNEL00IMmtiba25YdgcjOIru0+O8dDkZv7828vPkm20y2Eycc&#10;fOtIwe0iAoFUOdNSreB1/3iTgPBBk9GdI1TwjR42+eVFplPjzvSCp12oBZeQT7WCJoQ+ldJXDVrt&#10;F65H4t2HG6wObIdamkGfudx2Mo6ipbS6Jb7Q6B7LBqvP3WgVBP/2/hzG7VexLJ5K3BeH8kFulbq+&#10;mu7XIAJO4S8MMz6jQ85MRzeS8aJjn8SrmLOs4tWs5kxyN6vj70zmmfz/R/4DAAD//wMAUEsBAi0A&#10;FAAGAAgAAAAhALaDOJL+AAAA4QEAABMAAAAAAAAAAAAAAAAAAAAAAFtDb250ZW50X1R5cGVzXS54&#10;bWxQSwECLQAUAAYACAAAACEAOP0h/9YAAACUAQAACwAAAAAAAAAAAAAAAAAvAQAAX3JlbHMvLnJl&#10;bHNQSwECLQAUAAYACAAAACEAVzb6fyYCAABOBAAADgAAAAAAAAAAAAAAAAAuAgAAZHJzL2Uyb0Rv&#10;Yy54bWxQSwECLQAUAAYACAAAACEA12kaEd4AAAAPAQAADwAAAAAAAAAAAAAAAACABAAAZHJzL2Rv&#10;d25yZXYueG1sUEsFBgAAAAAEAAQA8wAAAIsFAAAAAA==&#10;" strokeweight=".25pt">
                <w10:wrap anchorx="page" anchory="page"/>
              </v:line>
            </w:pict>
          </mc:Fallback>
        </mc:AlternateContent>
      </w:r>
    </w:p>
    <w:p w14:paraId="784B276C" w14:textId="528A32EF" w:rsidR="004529B2" w:rsidRPr="0045116F" w:rsidRDefault="004529B2" w:rsidP="0045288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452888">
        <w:rPr>
          <w:rFonts w:ascii="Arial" w:hAnsi="Arial" w:cs="Arial"/>
          <w:b/>
          <w:sz w:val="20"/>
          <w:szCs w:val="20"/>
        </w:rPr>
        <w:t>Swivutiso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swa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nkoka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leswi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faneleke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ku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swi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vutisa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loko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munhu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kumbe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khamphani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yi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lava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leswaku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endla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vuvekisi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na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2888">
        <w:rPr>
          <w:rFonts w:ascii="Arial" w:hAnsi="Arial" w:cs="Arial"/>
          <w:b/>
          <w:sz w:val="20"/>
          <w:szCs w:val="20"/>
        </w:rPr>
        <w:t>yona</w:t>
      </w:r>
      <w:proofErr w:type="spellEnd"/>
      <w:r w:rsidRPr="00452888">
        <w:rPr>
          <w:rFonts w:ascii="Arial" w:hAnsi="Arial" w:cs="Arial"/>
          <w:b/>
          <w:sz w:val="20"/>
          <w:szCs w:val="20"/>
        </w:rPr>
        <w:t>?</w:t>
      </w:r>
    </w:p>
    <w:p w14:paraId="0ABFD251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F43295" w14:textId="668A1C01" w:rsidR="005B717F" w:rsidRPr="00416FBD" w:rsidRDefault="005B717F" w:rsidP="00416FB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Xana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sz w:val="20"/>
          <w:szCs w:val="20"/>
        </w:rPr>
        <w:t>tsarisile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FSCA? </w:t>
      </w:r>
      <w:proofErr w:type="spellStart"/>
      <w:r w:rsidRPr="0045116F">
        <w:rPr>
          <w:rFonts w:ascii="Arial" w:hAnsi="Arial" w:cs="Arial"/>
          <w:sz w:val="20"/>
          <w:szCs w:val="20"/>
        </w:rPr>
        <w:t>Xana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nomboro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layisense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Muphakeri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Vukorhokeri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yih</w:t>
      </w:r>
      <w:r w:rsidR="0035702A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>? (FSP)?</w:t>
      </w:r>
    </w:p>
    <w:p w14:paraId="4E7731FF" w14:textId="7C01D0A3" w:rsidR="00F135F5" w:rsidRPr="00452888" w:rsidRDefault="005B717F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xiyimo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xitokofela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5116F">
        <w:rPr>
          <w:rFonts w:ascii="Arial" w:hAnsi="Arial" w:cs="Arial"/>
          <w:sz w:val="20"/>
          <w:szCs w:val="20"/>
        </w:rPr>
        <w:t>xana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mi </w:t>
      </w:r>
      <w:proofErr w:type="spellStart"/>
      <w:r w:rsidRPr="0045116F">
        <w:rPr>
          <w:rFonts w:ascii="Arial" w:hAnsi="Arial" w:cs="Arial"/>
          <w:sz w:val="20"/>
          <w:szCs w:val="20"/>
        </w:rPr>
        <w:t>tsarisile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NASASA? </w:t>
      </w:r>
      <w:proofErr w:type="spellStart"/>
      <w:r w:rsidRPr="0045116F">
        <w:rPr>
          <w:rFonts w:ascii="Arial" w:hAnsi="Arial" w:cs="Arial"/>
          <w:sz w:val="20"/>
          <w:szCs w:val="20"/>
        </w:rPr>
        <w:t>Xana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nomboro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nwina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ntsariso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yihi</w:t>
      </w:r>
      <w:proofErr w:type="spellEnd"/>
      <w:r w:rsidRPr="0045116F">
        <w:rPr>
          <w:rFonts w:ascii="Arial" w:hAnsi="Arial" w:cs="Arial"/>
          <w:sz w:val="20"/>
          <w:szCs w:val="20"/>
        </w:rPr>
        <w:t>?</w:t>
      </w:r>
    </w:p>
    <w:p w14:paraId="62457111" w14:textId="5B614F31" w:rsidR="005B717F" w:rsidRPr="0045116F" w:rsidRDefault="00C75597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Xana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ndzi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langutisa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milawu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n'wina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xitokofela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lexi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? </w:t>
      </w:r>
      <w:proofErr w:type="spellStart"/>
      <w:r w:rsidRPr="0045116F">
        <w:rPr>
          <w:rFonts w:ascii="Arial" w:hAnsi="Arial" w:cs="Arial"/>
          <w:sz w:val="20"/>
          <w:szCs w:val="20"/>
        </w:rPr>
        <w:t>Xana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vamani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varhangeri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xitokofela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naswona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vuxokoxoko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vutihlanganisi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byihi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leswaku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ndzi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45116F">
        <w:rPr>
          <w:rFonts w:ascii="Arial" w:hAnsi="Arial" w:cs="Arial"/>
          <w:sz w:val="20"/>
          <w:szCs w:val="20"/>
        </w:rPr>
        <w:t>vulavula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navona</w:t>
      </w:r>
      <w:proofErr w:type="spellEnd"/>
      <w:r w:rsidRPr="0045116F">
        <w:rPr>
          <w:rFonts w:ascii="Arial" w:hAnsi="Arial" w:cs="Arial"/>
          <w:sz w:val="20"/>
          <w:szCs w:val="20"/>
        </w:rPr>
        <w:t>?</w:t>
      </w:r>
      <w:r w:rsidR="005B717F" w:rsidRPr="0045116F">
        <w:rPr>
          <w:rFonts w:ascii="Arial" w:hAnsi="Arial" w:cs="Arial"/>
          <w:sz w:val="20"/>
          <w:szCs w:val="20"/>
        </w:rPr>
        <w:t xml:space="preserve">   </w:t>
      </w:r>
    </w:p>
    <w:p w14:paraId="786B07B4" w14:textId="77777777" w:rsidR="005B717F" w:rsidRPr="0045116F" w:rsidRDefault="005B717F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Xana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nkarhi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woleha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fika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kwihi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mi </w:t>
      </w:r>
      <w:proofErr w:type="spellStart"/>
      <w:r w:rsidRPr="0045116F">
        <w:rPr>
          <w:rFonts w:ascii="Arial" w:hAnsi="Arial" w:cs="Arial"/>
          <w:sz w:val="20"/>
          <w:szCs w:val="20"/>
        </w:rPr>
        <w:t>ri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bindzu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ro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vekisa</w:t>
      </w:r>
      <w:proofErr w:type="spellEnd"/>
      <w:r w:rsidRPr="0045116F">
        <w:rPr>
          <w:rFonts w:ascii="Arial" w:hAnsi="Arial" w:cs="Arial"/>
          <w:sz w:val="20"/>
          <w:szCs w:val="20"/>
        </w:rPr>
        <w:t>?</w:t>
      </w:r>
    </w:p>
    <w:p w14:paraId="2F685D43" w14:textId="77777777" w:rsidR="005B717F" w:rsidRPr="0045116F" w:rsidRDefault="005B717F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Xana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mi </w:t>
      </w:r>
      <w:proofErr w:type="spellStart"/>
      <w:r w:rsidRPr="0045116F">
        <w:rPr>
          <w:rFonts w:ascii="Arial" w:hAnsi="Arial" w:cs="Arial"/>
          <w:sz w:val="20"/>
          <w:szCs w:val="20"/>
        </w:rPr>
        <w:t>tsarisile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Vandla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ra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Nkunguhato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Mali (FPI)?</w:t>
      </w:r>
    </w:p>
    <w:p w14:paraId="51CEA1DD" w14:textId="77777777" w:rsidR="005B717F" w:rsidRPr="0045116F" w:rsidRDefault="005B717F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Xana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minga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ndzi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komba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xikombiso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ntsariso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khamphani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n'wina</w:t>
      </w:r>
      <w:proofErr w:type="spellEnd"/>
      <w:r w:rsidRPr="0045116F">
        <w:rPr>
          <w:rFonts w:ascii="Arial" w:hAnsi="Arial" w:cs="Arial"/>
          <w:sz w:val="20"/>
          <w:szCs w:val="20"/>
        </w:rPr>
        <w:t>?</w:t>
      </w:r>
    </w:p>
    <w:p w14:paraId="7F2482E8" w14:textId="77777777" w:rsidR="005B717F" w:rsidRPr="0045116F" w:rsidRDefault="005B717F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Xana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minthwaso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nwina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yihi</w:t>
      </w:r>
      <w:proofErr w:type="spellEnd"/>
      <w:r w:rsidRPr="0045116F">
        <w:rPr>
          <w:rFonts w:ascii="Arial" w:hAnsi="Arial" w:cs="Arial"/>
          <w:sz w:val="20"/>
          <w:szCs w:val="20"/>
        </w:rPr>
        <w:t>?</w:t>
      </w:r>
    </w:p>
    <w:p w14:paraId="36BF0680" w14:textId="5A87AAD4" w:rsidR="005B717F" w:rsidRPr="0045116F" w:rsidRDefault="005B717F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Xana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mi lava </w:t>
      </w:r>
      <w:proofErr w:type="spellStart"/>
      <w:r w:rsidRPr="0045116F">
        <w:rPr>
          <w:rFonts w:ascii="Arial" w:hAnsi="Arial" w:cs="Arial"/>
          <w:sz w:val="20"/>
          <w:szCs w:val="20"/>
        </w:rPr>
        <w:t>leswaku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ndzi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tivisa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rhikhuruta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vanhu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van'wana</w:t>
      </w:r>
      <w:proofErr w:type="spellEnd"/>
      <w:r w:rsidRPr="0045116F">
        <w:rPr>
          <w:rFonts w:ascii="Arial" w:hAnsi="Arial" w:cs="Arial"/>
          <w:sz w:val="20"/>
          <w:szCs w:val="20"/>
        </w:rPr>
        <w:t>?</w:t>
      </w:r>
    </w:p>
    <w:p w14:paraId="59693F08" w14:textId="77777777" w:rsidR="005B717F" w:rsidRPr="0045116F" w:rsidRDefault="005B717F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Xana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minxungeto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xikimi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lexi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yihi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? </w:t>
      </w:r>
    </w:p>
    <w:p w14:paraId="35A3EA47" w14:textId="5F9ABF58" w:rsidR="005B717F" w:rsidRPr="0045116F" w:rsidRDefault="005B717F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Xana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ndzi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vekisa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ximakiwa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>?  (</w:t>
      </w:r>
      <w:proofErr w:type="spellStart"/>
      <w:r w:rsidRPr="0045116F">
        <w:rPr>
          <w:rFonts w:ascii="Arial" w:hAnsi="Arial" w:cs="Arial"/>
          <w:sz w:val="20"/>
          <w:szCs w:val="20"/>
        </w:rPr>
        <w:t>Tivonelo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swimakiwa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khiripitokharensi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tanihi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lawuriweku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e SA </w:t>
      </w:r>
      <w:proofErr w:type="spellStart"/>
      <w:r w:rsidRPr="0045116F">
        <w:rPr>
          <w:rFonts w:ascii="Arial" w:hAnsi="Arial" w:cs="Arial"/>
          <w:sz w:val="20"/>
          <w:szCs w:val="20"/>
        </w:rPr>
        <w:t>naswona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hava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mpfuno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lowu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sweswi</w:t>
      </w:r>
      <w:proofErr w:type="spellEnd"/>
      <w:r w:rsidRPr="0045116F">
        <w:rPr>
          <w:rFonts w:ascii="Arial" w:hAnsi="Arial" w:cs="Arial"/>
          <w:sz w:val="20"/>
          <w:szCs w:val="20"/>
        </w:rPr>
        <w:t>).</w:t>
      </w:r>
    </w:p>
    <w:p w14:paraId="6C5F6D7F" w14:textId="2D9FF084" w:rsidR="005B717F" w:rsidRPr="0045116F" w:rsidRDefault="005B717F" w:rsidP="0045116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Xana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ndzi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45116F">
        <w:rPr>
          <w:rFonts w:ascii="Arial" w:hAnsi="Arial" w:cs="Arial"/>
          <w:sz w:val="20"/>
          <w:szCs w:val="20"/>
        </w:rPr>
        <w:t>kuma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tikhopi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45116F">
        <w:rPr>
          <w:rFonts w:ascii="Arial" w:hAnsi="Arial" w:cs="Arial"/>
          <w:sz w:val="20"/>
          <w:szCs w:val="20"/>
        </w:rPr>
        <w:t>matsalwa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lama </w:t>
      </w:r>
      <w:proofErr w:type="spellStart"/>
      <w:r w:rsidRPr="0045116F">
        <w:rPr>
          <w:rFonts w:ascii="Arial" w:hAnsi="Arial" w:cs="Arial"/>
          <w:sz w:val="20"/>
          <w:szCs w:val="20"/>
        </w:rPr>
        <w:t>sayiniweke</w:t>
      </w:r>
      <w:proofErr w:type="spellEnd"/>
      <w:r w:rsidRPr="0045116F">
        <w:rPr>
          <w:rFonts w:ascii="Arial" w:hAnsi="Arial" w:cs="Arial"/>
          <w:sz w:val="20"/>
          <w:szCs w:val="20"/>
        </w:rPr>
        <w:t>?</w:t>
      </w:r>
    </w:p>
    <w:p w14:paraId="23F89AD3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584388" w14:textId="57FF9A2B" w:rsidR="005B717F" w:rsidRPr="0045116F" w:rsidRDefault="005B717F" w:rsidP="00452888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swi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endlaka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loko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ri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muxanisiwa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wa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vuxisi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bya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xikimi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sz w:val="20"/>
          <w:szCs w:val="20"/>
        </w:rPr>
        <w:t>phiramidi</w:t>
      </w:r>
      <w:proofErr w:type="spellEnd"/>
    </w:p>
    <w:p w14:paraId="3C2378B2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7DA18A9" w14:textId="77777777" w:rsidR="005B717F" w:rsidRPr="0045116F" w:rsidRDefault="005B717F" w:rsidP="004511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 xml:space="preserve">Mangala </w:t>
      </w:r>
      <w:proofErr w:type="spellStart"/>
      <w:r w:rsidRPr="0045116F">
        <w:rPr>
          <w:rFonts w:ascii="Arial" w:hAnsi="Arial" w:cs="Arial"/>
          <w:sz w:val="20"/>
          <w:szCs w:val="20"/>
        </w:rPr>
        <w:t>vuxisi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eMaphoriseni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Afrika </w:t>
      </w:r>
      <w:proofErr w:type="spellStart"/>
      <w:r w:rsidRPr="0045116F">
        <w:rPr>
          <w:rFonts w:ascii="Arial" w:hAnsi="Arial" w:cs="Arial"/>
          <w:sz w:val="20"/>
          <w:szCs w:val="20"/>
        </w:rPr>
        <w:t>Dzonga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(SAPS).</w:t>
      </w:r>
    </w:p>
    <w:p w14:paraId="44F0D69F" w14:textId="28B77DCB" w:rsidR="005B717F" w:rsidRPr="0045116F" w:rsidRDefault="005B717F" w:rsidP="004511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Loko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sz w:val="20"/>
          <w:szCs w:val="20"/>
        </w:rPr>
        <w:t>ehleketa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leswaku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sz w:val="20"/>
          <w:szCs w:val="20"/>
        </w:rPr>
        <w:t>nghenisa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xiave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xikimi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ha </w:t>
      </w:r>
      <w:proofErr w:type="spellStart"/>
      <w:r w:rsidRPr="0045116F">
        <w:rPr>
          <w:rFonts w:ascii="Arial" w:hAnsi="Arial" w:cs="Arial"/>
          <w:sz w:val="20"/>
          <w:szCs w:val="20"/>
        </w:rPr>
        <w:t>tihlanganisi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lastRenderedPageBreak/>
        <w:t>vaxisi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naswona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ha </w:t>
      </w:r>
      <w:proofErr w:type="spellStart"/>
      <w:r w:rsidRPr="0045116F">
        <w:rPr>
          <w:rFonts w:ascii="Arial" w:hAnsi="Arial" w:cs="Arial"/>
          <w:sz w:val="20"/>
          <w:szCs w:val="20"/>
        </w:rPr>
        <w:t>vekisi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yin'wana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14:paraId="666679AF" w14:textId="4EAB8815" w:rsidR="005B717F" w:rsidRDefault="005B717F" w:rsidP="004511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Loko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sz w:val="20"/>
          <w:szCs w:val="20"/>
        </w:rPr>
        <w:t>nyikile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vaxisi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vuxokoxoko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akhawunti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45116F">
        <w:rPr>
          <w:rFonts w:ascii="Arial" w:hAnsi="Arial" w:cs="Arial"/>
          <w:sz w:val="20"/>
          <w:szCs w:val="20"/>
        </w:rPr>
        <w:t>banfi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tivisa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bangi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xihatla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14:paraId="259063CC" w14:textId="7F2E1284" w:rsidR="00F135F5" w:rsidRPr="0045116F" w:rsidRDefault="00F135F5" w:rsidP="004511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Yimisa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tioda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hinkwato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teka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mali</w:t>
      </w:r>
      <w:proofErr w:type="spellEnd"/>
      <w:r>
        <w:rPr>
          <w:rFonts w:ascii="Arial" w:hAnsi="Arial" w:cs="Arial"/>
          <w:sz w:val="20"/>
          <w:szCs w:val="20"/>
        </w:rPr>
        <w:t xml:space="preserve"> hi </w:t>
      </w:r>
      <w:proofErr w:type="spellStart"/>
      <w:r>
        <w:rPr>
          <w:rFonts w:ascii="Arial" w:hAnsi="Arial" w:cs="Arial"/>
          <w:sz w:val="20"/>
          <w:szCs w:val="20"/>
        </w:rPr>
        <w:t>xihatla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04572C4F" w14:textId="60CE4A14" w:rsidR="005B717F" w:rsidRPr="0045116F" w:rsidRDefault="005B717F" w:rsidP="004511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Hlayisa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vuhlanganisi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hinkwabyo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tsariwa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lebyi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sz w:val="20"/>
          <w:szCs w:val="20"/>
        </w:rPr>
        <w:t>byi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suka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xikimi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45116F">
        <w:rPr>
          <w:rFonts w:ascii="Arial" w:hAnsi="Arial" w:cs="Arial"/>
          <w:sz w:val="20"/>
          <w:szCs w:val="20"/>
        </w:rPr>
        <w:t>pfuna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tanihi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vumbhoni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valawuri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lava </w:t>
      </w:r>
      <w:proofErr w:type="spellStart"/>
      <w:r w:rsidRPr="0045116F">
        <w:rPr>
          <w:rFonts w:ascii="Arial" w:hAnsi="Arial" w:cs="Arial"/>
          <w:sz w:val="20"/>
          <w:szCs w:val="20"/>
        </w:rPr>
        <w:t>faneleke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14:paraId="1F4B7E3C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E368BBB" w14:textId="53939394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Tivoneli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leswaku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u lava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thagete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vaxisi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van'wana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swikimi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vuxisi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Vaxisi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vatala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avelana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vuxokoxoko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vanhu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lava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thageta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humelela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vonana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tirhisa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vutitivisi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hambana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endla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vuxisi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emahlweni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14:paraId="7D9B46CB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F7CCFC" w14:textId="5F9163F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Vanhu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lava se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vaxanisiwa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vuxisi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le ka </w:t>
      </w:r>
      <w:proofErr w:type="spellStart"/>
      <w:r w:rsidRPr="0045116F">
        <w:rPr>
          <w:rFonts w:ascii="Arial" w:hAnsi="Arial" w:cs="Arial"/>
          <w:sz w:val="20"/>
          <w:szCs w:val="20"/>
        </w:rPr>
        <w:t>nxungeto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45116F">
        <w:rPr>
          <w:rFonts w:ascii="Arial" w:hAnsi="Arial" w:cs="Arial"/>
          <w:sz w:val="20"/>
          <w:szCs w:val="20"/>
        </w:rPr>
        <w:t>mfanelo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leyi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xisiweke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". </w:t>
      </w:r>
      <w:proofErr w:type="spellStart"/>
      <w:r w:rsidRPr="0045116F">
        <w:rPr>
          <w:rFonts w:ascii="Arial" w:hAnsi="Arial" w:cs="Arial"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loko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vaxisi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tihlanganisa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vanhu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lava se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lahlekeriweke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hikwalaho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ka </w:t>
      </w:r>
      <w:proofErr w:type="spellStart"/>
      <w:r w:rsidRPr="0045116F">
        <w:rPr>
          <w:rFonts w:ascii="Arial" w:hAnsi="Arial" w:cs="Arial"/>
          <w:sz w:val="20"/>
          <w:szCs w:val="20"/>
        </w:rPr>
        <w:t>vuxisi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45116F">
        <w:rPr>
          <w:rFonts w:ascii="Arial" w:hAnsi="Arial" w:cs="Arial"/>
          <w:sz w:val="20"/>
          <w:szCs w:val="20"/>
        </w:rPr>
        <w:t>koxa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vaofisiri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bohelela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nawu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maloyara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tsundzuxa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muxanisiwa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leswaku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pfuna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45116F">
        <w:rPr>
          <w:rFonts w:ascii="Arial" w:hAnsi="Arial" w:cs="Arial"/>
          <w:sz w:val="20"/>
          <w:szCs w:val="20"/>
        </w:rPr>
        <w:t>kuma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"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vona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leyi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lahlekeke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5116F">
        <w:rPr>
          <w:rFonts w:ascii="Arial" w:hAnsi="Arial" w:cs="Arial"/>
          <w:sz w:val="20"/>
          <w:szCs w:val="20"/>
        </w:rPr>
        <w:t>kambe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lava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14:paraId="0E8DF60D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E7CA205" w14:textId="77777777" w:rsidR="00E823F7" w:rsidRPr="0045116F" w:rsidRDefault="00E823F7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72518BA" w14:textId="24AEFE6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Vutihlanganisi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bya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b/>
          <w:bCs/>
          <w:sz w:val="20"/>
          <w:szCs w:val="20"/>
        </w:rPr>
        <w:t>nkoka</w:t>
      </w:r>
      <w:proofErr w:type="spellEnd"/>
      <w:r w:rsidRPr="0045116F">
        <w:rPr>
          <w:rFonts w:ascii="Arial" w:hAnsi="Arial" w:cs="Arial"/>
          <w:b/>
          <w:bCs/>
          <w:sz w:val="20"/>
          <w:szCs w:val="20"/>
        </w:rPr>
        <w:t>:</w:t>
      </w:r>
    </w:p>
    <w:p w14:paraId="76E50027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F13CDA" w14:textId="68626B4A" w:rsidR="009778FA" w:rsidRPr="00D632F1" w:rsidRDefault="00B07D19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 xml:space="preserve">Ku </w:t>
      </w:r>
      <w:proofErr w:type="spellStart"/>
      <w:r w:rsidRPr="0045116F">
        <w:rPr>
          <w:rFonts w:ascii="Arial" w:hAnsi="Arial" w:cs="Arial"/>
          <w:sz w:val="20"/>
          <w:szCs w:val="20"/>
        </w:rPr>
        <w:t>kambela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muphakeri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vukorhokeri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45116F">
        <w:rPr>
          <w:rFonts w:ascii="Arial" w:hAnsi="Arial" w:cs="Arial"/>
          <w:sz w:val="20"/>
          <w:szCs w:val="20"/>
        </w:rPr>
        <w:t>pfumeleriwile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xavisela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swimakiwa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vukorhokeri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tihlanganisa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Vulawuri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Fambisa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Xiyenge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(FSCA).</w:t>
      </w:r>
    </w:p>
    <w:tbl>
      <w:tblPr>
        <w:tblpPr w:leftFromText="180" w:rightFromText="180" w:vertAnchor="text" w:horzAnchor="margin" w:tblpXSpec="center" w:tblpY="1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092"/>
      </w:tblGrid>
      <w:tr w:rsidR="009778FA" w:rsidRPr="0045116F" w14:paraId="15D2C16A" w14:textId="77777777" w:rsidTr="002D2B27">
        <w:trPr>
          <w:trHeight w:val="315"/>
        </w:trPr>
        <w:tc>
          <w:tcPr>
            <w:tcW w:w="1980" w:type="dxa"/>
            <w:shd w:val="clear" w:color="auto" w:fill="FFFFFF" w:themeFill="background1"/>
          </w:tcPr>
          <w:p w14:paraId="24D3E8A9" w14:textId="4DA41EFF" w:rsidR="005B717F" w:rsidRPr="0045116F" w:rsidRDefault="005B717F" w:rsidP="00C66476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Nomboro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Senthara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Tiqingho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70916B6A" w14:textId="1C844232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0800 20 37 22</w:t>
            </w:r>
            <w:r w:rsidR="009778FA" w:rsidRPr="0045116F">
              <w:rPr>
                <w:rFonts w:ascii="Arial" w:hAnsi="Arial" w:cs="Arial"/>
                <w:sz w:val="20"/>
                <w:szCs w:val="20"/>
              </w:rPr>
              <w:t xml:space="preserve"> (FSCA)</w:t>
            </w:r>
          </w:p>
        </w:tc>
      </w:tr>
      <w:tr w:rsidR="009778FA" w:rsidRPr="0045116F" w14:paraId="7CB85D3B" w14:textId="77777777" w:rsidTr="002D2B27">
        <w:trPr>
          <w:trHeight w:val="324"/>
        </w:trPr>
        <w:tc>
          <w:tcPr>
            <w:tcW w:w="1980" w:type="dxa"/>
            <w:shd w:val="clear" w:color="auto" w:fill="FFFFFF" w:themeFill="background1"/>
          </w:tcPr>
          <w:p w14:paraId="5152B561" w14:textId="77777777" w:rsidR="005B717F" w:rsidRPr="0045116F" w:rsidRDefault="005B717F" w:rsidP="00C66476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Swichibodo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FSCA </w:t>
            </w:r>
          </w:p>
        </w:tc>
        <w:tc>
          <w:tcPr>
            <w:tcW w:w="7092" w:type="dxa"/>
            <w:shd w:val="clear" w:color="auto" w:fill="FFFFFF" w:themeFill="background1"/>
          </w:tcPr>
          <w:p w14:paraId="6D053B14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012 428 8000</w:t>
            </w:r>
          </w:p>
        </w:tc>
      </w:tr>
      <w:tr w:rsidR="009778FA" w:rsidRPr="0045116F" w14:paraId="00B65F13" w14:textId="77777777" w:rsidTr="002D2B27">
        <w:trPr>
          <w:trHeight w:val="315"/>
        </w:trPr>
        <w:tc>
          <w:tcPr>
            <w:tcW w:w="1980" w:type="dxa"/>
            <w:shd w:val="clear" w:color="auto" w:fill="FFFFFF" w:themeFill="background1"/>
          </w:tcPr>
          <w:p w14:paraId="47DDA116" w14:textId="77777777" w:rsidR="005B717F" w:rsidRPr="0045116F" w:rsidRDefault="005B717F" w:rsidP="00C66476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Nomboro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fekisi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1C799E30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012 346 6941</w:t>
            </w:r>
          </w:p>
        </w:tc>
      </w:tr>
      <w:tr w:rsidR="009778FA" w:rsidRPr="0045116F" w14:paraId="7251D440" w14:textId="77777777" w:rsidTr="002D2B27">
        <w:trPr>
          <w:trHeight w:val="315"/>
        </w:trPr>
        <w:tc>
          <w:tcPr>
            <w:tcW w:w="1980" w:type="dxa"/>
            <w:shd w:val="clear" w:color="auto" w:fill="FFFFFF" w:themeFill="background1"/>
          </w:tcPr>
          <w:p w14:paraId="6F6A01E3" w14:textId="3A5DA364" w:rsidR="005B717F" w:rsidRPr="0045116F" w:rsidRDefault="005B717F" w:rsidP="00C66476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2" w:type="dxa"/>
            <w:shd w:val="clear" w:color="auto" w:fill="FFFFFF" w:themeFill="background1"/>
          </w:tcPr>
          <w:p w14:paraId="50D76530" w14:textId="2173162E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Pr="0045116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info@fsca.co.za</w:t>
              </w:r>
            </w:hyperlink>
            <w:r w:rsidR="009A4D3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6647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F135F5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</w:tc>
      </w:tr>
      <w:tr w:rsidR="00600A25" w:rsidRPr="0045116F" w14:paraId="0BFD5D53" w14:textId="77777777" w:rsidTr="002D2B27">
        <w:trPr>
          <w:trHeight w:val="315"/>
        </w:trPr>
        <w:tc>
          <w:tcPr>
            <w:tcW w:w="1980" w:type="dxa"/>
            <w:shd w:val="clear" w:color="auto" w:fill="FFFFFF" w:themeFill="background1"/>
          </w:tcPr>
          <w:p w14:paraId="5AA3356F" w14:textId="3D5053C0" w:rsidR="00600A25" w:rsidRPr="0045116F" w:rsidRDefault="00600A25" w:rsidP="00C66476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ndhawu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4DA9C517" w14:textId="77777777" w:rsidR="00600A25" w:rsidRPr="0045116F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Riverwalk Office Park, Block B, 41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Matroosberg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Road, Ashlea Gardens,</w:t>
            </w:r>
          </w:p>
          <w:p w14:paraId="4245D4B1" w14:textId="04FAE31E" w:rsidR="00600A25" w:rsidRPr="0045116F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Pretoria, South Africa 0081</w:t>
            </w:r>
          </w:p>
        </w:tc>
      </w:tr>
      <w:tr w:rsidR="00600A25" w:rsidRPr="0045116F" w14:paraId="78D0FD82" w14:textId="77777777" w:rsidTr="00600A25">
        <w:trPr>
          <w:trHeight w:val="340"/>
        </w:trPr>
        <w:tc>
          <w:tcPr>
            <w:tcW w:w="1980" w:type="dxa"/>
            <w:shd w:val="clear" w:color="auto" w:fill="FFFFFF" w:themeFill="background1"/>
          </w:tcPr>
          <w:p w14:paraId="11F1F686" w14:textId="031D82D5" w:rsidR="00600A25" w:rsidRPr="0045116F" w:rsidRDefault="00600A25" w:rsidP="00C66476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poso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15E7CDDB" w14:textId="2E40E58A" w:rsidR="00600A25" w:rsidRPr="0045116F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P.O. Box 35655, Menlo Park, Pretoria, 0102</w:t>
            </w:r>
          </w:p>
        </w:tc>
      </w:tr>
      <w:tr w:rsidR="00600A25" w:rsidRPr="0045116F" w14:paraId="2F10E83B" w14:textId="77777777" w:rsidTr="002D2B27">
        <w:trPr>
          <w:trHeight w:val="326"/>
        </w:trPr>
        <w:tc>
          <w:tcPr>
            <w:tcW w:w="1980" w:type="dxa"/>
            <w:shd w:val="clear" w:color="auto" w:fill="FFFFFF" w:themeFill="background1"/>
          </w:tcPr>
          <w:p w14:paraId="049A51DA" w14:textId="77777777" w:rsidR="00600A25" w:rsidRPr="0045116F" w:rsidRDefault="00600A25" w:rsidP="00C66476">
            <w:pPr>
              <w:spacing w:line="276" w:lineRule="auto"/>
              <w:ind w:firstLine="13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Webusayiti</w:t>
            </w:r>
            <w:proofErr w:type="spellEnd"/>
          </w:p>
        </w:tc>
        <w:tc>
          <w:tcPr>
            <w:tcW w:w="7092" w:type="dxa"/>
            <w:shd w:val="clear" w:color="auto" w:fill="FFFFFF" w:themeFill="background1"/>
          </w:tcPr>
          <w:p w14:paraId="2F42C1C8" w14:textId="2A4A10DC" w:rsidR="00600A25" w:rsidRPr="0045116F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Pr="0045116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www.fsca.co.za</w:t>
              </w:r>
            </w:hyperlink>
            <w:r w:rsidRPr="0045116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36A9D95B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5FBD6A" w14:textId="772FAEA8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 xml:space="preserve">Ku </w:t>
      </w:r>
      <w:proofErr w:type="spellStart"/>
      <w:r w:rsidRPr="0045116F">
        <w:rPr>
          <w:rFonts w:ascii="Arial" w:hAnsi="Arial" w:cs="Arial"/>
          <w:sz w:val="20"/>
          <w:szCs w:val="20"/>
        </w:rPr>
        <w:t>kuma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mahungu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yotala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dyondzo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ntirhiso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mali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tihlanganisi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Ndzawulo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FSCA’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Dyondzo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Vatirhisi</w:t>
      </w:r>
      <w:proofErr w:type="spellEnd"/>
      <w:r w:rsidRPr="0045116F">
        <w:rPr>
          <w:rFonts w:ascii="Arial" w:hAnsi="Arial" w:cs="Arial"/>
          <w:sz w:val="20"/>
          <w:szCs w:val="20"/>
        </w:rPr>
        <w:t>.</w:t>
      </w:r>
    </w:p>
    <w:p w14:paraId="71F25396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B07D19" w:rsidRPr="0045116F" w14:paraId="15CE5E3B" w14:textId="77777777" w:rsidTr="00452888">
        <w:tc>
          <w:tcPr>
            <w:tcW w:w="1980" w:type="dxa"/>
          </w:tcPr>
          <w:p w14:paraId="787D97A7" w14:textId="6EB9A321" w:rsidR="00B07D19" w:rsidRPr="0045116F" w:rsidRDefault="00B07D19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</w:p>
        </w:tc>
        <w:tc>
          <w:tcPr>
            <w:tcW w:w="7087" w:type="dxa"/>
          </w:tcPr>
          <w:p w14:paraId="052FCCBF" w14:textId="62B417CE" w:rsidR="00B07D19" w:rsidRPr="0045116F" w:rsidRDefault="00B07D19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Pr="0045116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CED.Consumer@fsca.co.za</w:t>
              </w:r>
            </w:hyperlink>
          </w:p>
        </w:tc>
      </w:tr>
      <w:tr w:rsidR="00B07D19" w:rsidRPr="0045116F" w14:paraId="69CB80E6" w14:textId="77777777" w:rsidTr="00452888">
        <w:tc>
          <w:tcPr>
            <w:tcW w:w="1980" w:type="dxa"/>
          </w:tcPr>
          <w:p w14:paraId="2901C2AB" w14:textId="7919D690" w:rsidR="00B07D19" w:rsidRPr="0045116F" w:rsidRDefault="00B07D19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Webusayiti</w:t>
            </w:r>
            <w:proofErr w:type="spellEnd"/>
          </w:p>
        </w:tc>
        <w:tc>
          <w:tcPr>
            <w:tcW w:w="7087" w:type="dxa"/>
          </w:tcPr>
          <w:p w14:paraId="4395EDAB" w14:textId="6F495882" w:rsidR="00B07D19" w:rsidRPr="00452888" w:rsidRDefault="00B07D19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45288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www.FSCAMymoney.co.za</w:t>
              </w:r>
            </w:hyperlink>
          </w:p>
        </w:tc>
      </w:tr>
    </w:tbl>
    <w:p w14:paraId="556ADE5F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660BD43" w14:textId="28782BAF" w:rsidR="00D632F1" w:rsidRPr="008515DE" w:rsidRDefault="008515DE" w:rsidP="00D632F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 </w:t>
      </w:r>
      <w:proofErr w:type="spellStart"/>
      <w:r>
        <w:rPr>
          <w:rFonts w:ascii="Arial" w:hAnsi="Arial" w:cs="Arial"/>
          <w:sz w:val="20"/>
          <w:szCs w:val="20"/>
        </w:rPr>
        <w:t>kambela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xitokofela</w:t>
      </w:r>
      <w:proofErr w:type="spellEnd"/>
      <w:r>
        <w:rPr>
          <w:rFonts w:ascii="Arial" w:hAnsi="Arial" w:cs="Arial"/>
          <w:sz w:val="20"/>
          <w:szCs w:val="20"/>
        </w:rPr>
        <w:t xml:space="preserve"> xi </w:t>
      </w:r>
      <w:proofErr w:type="spellStart"/>
      <w:r>
        <w:rPr>
          <w:rFonts w:ascii="Arial" w:hAnsi="Arial" w:cs="Arial"/>
          <w:sz w:val="20"/>
          <w:szCs w:val="20"/>
        </w:rPr>
        <w:t>tsarisiwile</w:t>
      </w:r>
      <w:proofErr w:type="spellEnd"/>
      <w:r>
        <w:rPr>
          <w:rFonts w:ascii="Arial" w:hAnsi="Arial" w:cs="Arial"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sz w:val="20"/>
          <w:szCs w:val="20"/>
        </w:rPr>
        <w:t>nga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tihlanganisa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Nhlangano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Rixaka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Xitokofela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xa</w:t>
      </w:r>
      <w:proofErr w:type="spellEnd"/>
      <w:r>
        <w:rPr>
          <w:rFonts w:ascii="Arial" w:hAnsi="Arial" w:cs="Arial"/>
          <w:sz w:val="20"/>
          <w:szCs w:val="20"/>
        </w:rPr>
        <w:t xml:space="preserve"> Afrika </w:t>
      </w:r>
      <w:proofErr w:type="spellStart"/>
      <w:r>
        <w:rPr>
          <w:rFonts w:ascii="Arial" w:hAnsi="Arial" w:cs="Arial"/>
          <w:sz w:val="20"/>
          <w:szCs w:val="20"/>
        </w:rPr>
        <w:t>Dzonga</w:t>
      </w:r>
      <w:proofErr w:type="spellEnd"/>
      <w:r>
        <w:rPr>
          <w:rFonts w:ascii="Arial" w:hAnsi="Arial" w:cs="Arial"/>
          <w:sz w:val="20"/>
          <w:szCs w:val="20"/>
        </w:rPr>
        <w:t xml:space="preserve"> (NASASA).</w:t>
      </w:r>
    </w:p>
    <w:p w14:paraId="32466602" w14:textId="77777777" w:rsidR="008515DE" w:rsidRDefault="008515DE" w:rsidP="008515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8515DE" w:rsidRPr="0045116F" w14:paraId="52866F40" w14:textId="77777777" w:rsidTr="0078631A">
        <w:tc>
          <w:tcPr>
            <w:tcW w:w="1838" w:type="dxa"/>
          </w:tcPr>
          <w:p w14:paraId="1F03AB3C" w14:textId="77777777" w:rsidR="008515DE" w:rsidRPr="0045116F" w:rsidRDefault="008515DE" w:rsidP="0078631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Riqingho</w:t>
            </w:r>
            <w:proofErr w:type="spellEnd"/>
          </w:p>
        </w:tc>
        <w:tc>
          <w:tcPr>
            <w:tcW w:w="7178" w:type="dxa"/>
          </w:tcPr>
          <w:p w14:paraId="6ACCEBFE" w14:textId="425FE8AF" w:rsidR="008515DE" w:rsidRPr="00D632F1" w:rsidRDefault="008515DE" w:rsidP="0078631A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32F1">
              <w:rPr>
                <w:rFonts w:ascii="Arial" w:hAnsi="Arial" w:cs="Arial"/>
                <w:bCs/>
                <w:sz w:val="20"/>
                <w:szCs w:val="20"/>
              </w:rPr>
              <w:t>087 898 0987</w:t>
            </w:r>
          </w:p>
        </w:tc>
      </w:tr>
      <w:tr w:rsidR="008515DE" w:rsidRPr="0045116F" w14:paraId="26AACAB3" w14:textId="77777777" w:rsidTr="0078631A">
        <w:tc>
          <w:tcPr>
            <w:tcW w:w="1838" w:type="dxa"/>
          </w:tcPr>
          <w:p w14:paraId="1F4CE132" w14:textId="77777777" w:rsidR="008515DE" w:rsidRPr="0045116F" w:rsidRDefault="008515DE" w:rsidP="0078631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</w:p>
        </w:tc>
        <w:tc>
          <w:tcPr>
            <w:tcW w:w="7178" w:type="dxa"/>
          </w:tcPr>
          <w:p w14:paraId="6367F83B" w14:textId="2EE28609" w:rsidR="008515DE" w:rsidRPr="0045116F" w:rsidRDefault="00EF33AB" w:rsidP="0078631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8515DE" w:rsidRPr="00197688">
                <w:rPr>
                  <w:rStyle w:val="Hyperlink"/>
                  <w:rFonts w:ascii="Arial" w:hAnsi="Arial" w:cs="Arial"/>
                  <w:sz w:val="20"/>
                  <w:szCs w:val="20"/>
                </w:rPr>
                <w:t>info@nasasa.co.za</w:t>
              </w:r>
            </w:hyperlink>
            <w:r w:rsidR="008515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15DE" w:rsidRPr="0045116F" w14:paraId="701DCDD2" w14:textId="77777777" w:rsidTr="0078631A">
        <w:tc>
          <w:tcPr>
            <w:tcW w:w="1838" w:type="dxa"/>
          </w:tcPr>
          <w:p w14:paraId="012EF1A6" w14:textId="77777777" w:rsidR="008515DE" w:rsidRPr="0045116F" w:rsidRDefault="008515DE" w:rsidP="0078631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ndhawu</w:t>
            </w:r>
            <w:proofErr w:type="spellEnd"/>
          </w:p>
        </w:tc>
        <w:tc>
          <w:tcPr>
            <w:tcW w:w="7178" w:type="dxa"/>
          </w:tcPr>
          <w:p w14:paraId="00F91EC3" w14:textId="4F1DA81F" w:rsidR="008515DE" w:rsidRPr="0045116F" w:rsidRDefault="008515DE" w:rsidP="0078631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Kildrummy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Office Park, Building 8 Glenfiddich,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Witkoppen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Road &amp; Umhlanga Avenue,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Paulshof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Sandton, 2191</w:t>
            </w:r>
          </w:p>
        </w:tc>
      </w:tr>
      <w:tr w:rsidR="008515DE" w:rsidRPr="0045116F" w14:paraId="513673CC" w14:textId="77777777" w:rsidTr="0078631A">
        <w:tc>
          <w:tcPr>
            <w:tcW w:w="1838" w:type="dxa"/>
          </w:tcPr>
          <w:p w14:paraId="4673D937" w14:textId="77777777" w:rsidR="008515DE" w:rsidRPr="0045116F" w:rsidRDefault="008515DE" w:rsidP="0078631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Webusayiti</w:t>
            </w:r>
            <w:proofErr w:type="spellEnd"/>
          </w:p>
        </w:tc>
        <w:tc>
          <w:tcPr>
            <w:tcW w:w="7178" w:type="dxa"/>
          </w:tcPr>
          <w:p w14:paraId="6560E4CD" w14:textId="782C305D" w:rsidR="008515DE" w:rsidRPr="00452888" w:rsidRDefault="008515DE" w:rsidP="0078631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www.nasasa.co.za</w:t>
            </w:r>
          </w:p>
        </w:tc>
      </w:tr>
    </w:tbl>
    <w:p w14:paraId="05D97448" w14:textId="77777777" w:rsidR="008515DE" w:rsidRDefault="008515DE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FD839C" w14:textId="6CAE074E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u lava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mangala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swikimi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tidiphoz</w:t>
      </w:r>
      <w:r w:rsidR="0035702A">
        <w:rPr>
          <w:rFonts w:ascii="Arial" w:hAnsi="Arial" w:cs="Arial"/>
          <w:sz w:val="20"/>
          <w:szCs w:val="20"/>
        </w:rPr>
        <w:t>i</w:t>
      </w:r>
      <w:r w:rsidRPr="0045116F">
        <w:rPr>
          <w:rFonts w:ascii="Arial" w:hAnsi="Arial" w:cs="Arial"/>
          <w:sz w:val="20"/>
          <w:szCs w:val="20"/>
        </w:rPr>
        <w:t>ti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to ka </w:t>
      </w:r>
      <w:proofErr w:type="spellStart"/>
      <w:r w:rsidRPr="0045116F">
        <w:rPr>
          <w:rFonts w:ascii="Arial" w:hAnsi="Arial" w:cs="Arial"/>
          <w:sz w:val="20"/>
          <w:szCs w:val="20"/>
        </w:rPr>
        <w:t>ti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ri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enawini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sz w:val="20"/>
          <w:szCs w:val="20"/>
        </w:rPr>
        <w:t>tihlanganisi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Bangikulu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Afrika </w:t>
      </w:r>
      <w:proofErr w:type="spellStart"/>
      <w:r w:rsidRPr="0045116F">
        <w:rPr>
          <w:rFonts w:ascii="Arial" w:hAnsi="Arial" w:cs="Arial"/>
          <w:sz w:val="20"/>
          <w:szCs w:val="20"/>
        </w:rPr>
        <w:t>Dzonga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(SARB) </w:t>
      </w:r>
      <w:proofErr w:type="spellStart"/>
      <w:r w:rsidRPr="0045116F">
        <w:rPr>
          <w:rFonts w:ascii="Arial" w:hAnsi="Arial" w:cs="Arial"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"Prudential Authority" (PA).</w:t>
      </w:r>
    </w:p>
    <w:p w14:paraId="7FAEAE71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9778FA" w:rsidRPr="0045116F" w14:paraId="33C1CC15" w14:textId="77777777" w:rsidTr="002D2B27">
        <w:tc>
          <w:tcPr>
            <w:tcW w:w="1838" w:type="dxa"/>
          </w:tcPr>
          <w:p w14:paraId="6B671CC9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lastRenderedPageBreak/>
              <w:t>Riqingho</w:t>
            </w:r>
            <w:proofErr w:type="spellEnd"/>
          </w:p>
        </w:tc>
        <w:tc>
          <w:tcPr>
            <w:tcW w:w="7178" w:type="dxa"/>
          </w:tcPr>
          <w:p w14:paraId="6DC82F0C" w14:textId="03CA500C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012 313 3911 / 0861 12 7272​ (General enquiries)</w:t>
            </w:r>
          </w:p>
        </w:tc>
      </w:tr>
      <w:tr w:rsidR="009778FA" w:rsidRPr="0045116F" w14:paraId="68140E95" w14:textId="77777777" w:rsidTr="002D2B27">
        <w:tc>
          <w:tcPr>
            <w:tcW w:w="1838" w:type="dxa"/>
          </w:tcPr>
          <w:p w14:paraId="2CBF0AAF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7178" w:type="dxa"/>
          </w:tcPr>
          <w:p w14:paraId="3809B93C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012 313 3758</w:t>
            </w:r>
          </w:p>
        </w:tc>
      </w:tr>
      <w:tr w:rsidR="009778FA" w:rsidRPr="0045116F" w14:paraId="6C89F80E" w14:textId="77777777" w:rsidTr="002D2B27">
        <w:tc>
          <w:tcPr>
            <w:tcW w:w="1838" w:type="dxa"/>
          </w:tcPr>
          <w:p w14:paraId="64805786" w14:textId="75249AF3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</w:p>
        </w:tc>
        <w:tc>
          <w:tcPr>
            <w:tcW w:w="7178" w:type="dxa"/>
          </w:tcPr>
          <w:p w14:paraId="2AAA9103" w14:textId="7985EA1B" w:rsidR="005B717F" w:rsidRPr="0045116F" w:rsidRDefault="00EF33AB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B717F" w:rsidRPr="0045116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SARB-PA@resbank.co.za</w:t>
              </w:r>
            </w:hyperlink>
            <w:r w:rsidR="009A4D3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600A25" w:rsidRPr="0045116F" w14:paraId="629DE3FE" w14:textId="77777777" w:rsidTr="002D2B27">
        <w:tc>
          <w:tcPr>
            <w:tcW w:w="1838" w:type="dxa"/>
          </w:tcPr>
          <w:p w14:paraId="0DD97DAC" w14:textId="443C563C" w:rsidR="00600A25" w:rsidRPr="0045116F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ndhawu</w:t>
            </w:r>
            <w:proofErr w:type="spellEnd"/>
          </w:p>
        </w:tc>
        <w:tc>
          <w:tcPr>
            <w:tcW w:w="7178" w:type="dxa"/>
          </w:tcPr>
          <w:p w14:paraId="6BB6E5E1" w14:textId="59C50CF1" w:rsidR="00600A25" w:rsidRPr="0045116F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South African Reserve Bank, 370 Helen Joseph Street, Pretoria 0002</w:t>
            </w:r>
          </w:p>
        </w:tc>
      </w:tr>
      <w:tr w:rsidR="00600A25" w:rsidRPr="0045116F" w14:paraId="007BCCD2" w14:textId="77777777" w:rsidTr="002D2B27">
        <w:tc>
          <w:tcPr>
            <w:tcW w:w="1838" w:type="dxa"/>
          </w:tcPr>
          <w:p w14:paraId="5E407FD5" w14:textId="7F611FAC" w:rsidR="00600A25" w:rsidRPr="0045116F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poso</w:t>
            </w:r>
            <w:proofErr w:type="spellEnd"/>
          </w:p>
        </w:tc>
        <w:tc>
          <w:tcPr>
            <w:tcW w:w="7178" w:type="dxa"/>
          </w:tcPr>
          <w:p w14:paraId="6B74F22E" w14:textId="4C08FB86" w:rsidR="00600A25" w:rsidRPr="0045116F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Prudential Authority, South African Reserve Bank, P O Box 8432, Pretoria 0001</w:t>
            </w:r>
          </w:p>
        </w:tc>
      </w:tr>
      <w:tr w:rsidR="00600A25" w:rsidRPr="0045116F" w14:paraId="65941CAB" w14:textId="77777777" w:rsidTr="002D2B27">
        <w:tc>
          <w:tcPr>
            <w:tcW w:w="1838" w:type="dxa"/>
          </w:tcPr>
          <w:p w14:paraId="36295C3D" w14:textId="781048A6" w:rsidR="00600A25" w:rsidRPr="0045116F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Webusayiti</w:t>
            </w:r>
            <w:proofErr w:type="spellEnd"/>
          </w:p>
        </w:tc>
        <w:tc>
          <w:tcPr>
            <w:tcW w:w="7178" w:type="dxa"/>
          </w:tcPr>
          <w:p w14:paraId="6BC4523F" w14:textId="23C001B1" w:rsidR="00600A25" w:rsidRPr="00452888" w:rsidRDefault="00600A25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2888">
              <w:rPr>
                <w:rFonts w:ascii="Arial" w:hAnsi="Arial" w:cs="Arial"/>
                <w:sz w:val="20"/>
                <w:szCs w:val="20"/>
                <w:u w:val="single"/>
              </w:rPr>
              <w:t>www.resbank.co.za</w:t>
            </w:r>
          </w:p>
        </w:tc>
      </w:tr>
    </w:tbl>
    <w:tbl>
      <w:tblPr>
        <w:tblW w:w="10524" w:type="dxa"/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4"/>
      </w:tblGrid>
      <w:tr w:rsidR="009778FA" w:rsidRPr="0045116F" w14:paraId="01B20F8A" w14:textId="77777777" w:rsidTr="002D2B27">
        <w:tc>
          <w:tcPr>
            <w:tcW w:w="5000" w:type="pct"/>
            <w:shd w:val="clear" w:color="auto" w:fill="auto"/>
            <w:hideMark/>
          </w:tcPr>
          <w:p w14:paraId="286D3C61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07D19" w:rsidRPr="0045116F" w14:paraId="63565FC2" w14:textId="77777777" w:rsidTr="002D2B27">
        <w:tc>
          <w:tcPr>
            <w:tcW w:w="5000" w:type="pct"/>
            <w:shd w:val="clear" w:color="auto" w:fill="auto"/>
            <w:hideMark/>
          </w:tcPr>
          <w:p w14:paraId="270AC5E3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30E28D" w14:textId="5C11E67B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5116F">
        <w:rPr>
          <w:rFonts w:ascii="Arial" w:hAnsi="Arial" w:cs="Arial"/>
          <w:sz w:val="20"/>
          <w:szCs w:val="20"/>
        </w:rPr>
        <w:t>Un'wana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un'wana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loyi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45116F">
        <w:rPr>
          <w:rFonts w:ascii="Arial" w:hAnsi="Arial" w:cs="Arial"/>
          <w:sz w:val="20"/>
          <w:szCs w:val="20"/>
        </w:rPr>
        <w:t>lemukaka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xikimi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phiramidi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sz w:val="20"/>
          <w:szCs w:val="20"/>
        </w:rPr>
        <w:t>fanele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45116F">
        <w:rPr>
          <w:rFonts w:ascii="Arial" w:hAnsi="Arial" w:cs="Arial"/>
          <w:sz w:val="20"/>
          <w:szCs w:val="20"/>
        </w:rPr>
        <w:t>mangala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Khomixini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Rixaka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Vatirhisi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(NCC).</w:t>
      </w:r>
    </w:p>
    <w:p w14:paraId="3F6FF79D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3"/>
        <w:gridCol w:w="7489"/>
      </w:tblGrid>
      <w:tr w:rsidR="009778FA" w:rsidRPr="0045116F" w14:paraId="2FDB053A" w14:textId="77777777" w:rsidTr="002D2B27">
        <w:tc>
          <w:tcPr>
            <w:tcW w:w="0" w:type="auto"/>
          </w:tcPr>
          <w:p w14:paraId="457B2B4F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Riqingho</w:t>
            </w:r>
            <w:proofErr w:type="spellEnd"/>
          </w:p>
        </w:tc>
        <w:tc>
          <w:tcPr>
            <w:tcW w:w="0" w:type="auto"/>
          </w:tcPr>
          <w:p w14:paraId="21395768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012 428 7000 / 012 428 7726</w:t>
            </w:r>
          </w:p>
        </w:tc>
      </w:tr>
      <w:tr w:rsidR="009778FA" w:rsidRPr="0045116F" w14:paraId="206CA1AA" w14:textId="77777777" w:rsidTr="009778FA">
        <w:tc>
          <w:tcPr>
            <w:tcW w:w="0" w:type="auto"/>
          </w:tcPr>
          <w:p w14:paraId="01916F54" w14:textId="5DD990E4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368A41C" w14:textId="17A6FA56" w:rsidR="005B717F" w:rsidRPr="0045116F" w:rsidRDefault="00EF33AB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9A4D36" w:rsidRPr="001209AB">
                <w:rPr>
                  <w:rStyle w:val="Hyperlink"/>
                  <w:rFonts w:ascii="Arial" w:hAnsi="Arial" w:cs="Arial"/>
                  <w:sz w:val="20"/>
                  <w:szCs w:val="20"/>
                </w:rPr>
                <w:t>complaints@thencc.org.za</w:t>
              </w:r>
            </w:hyperlink>
            <w:r w:rsidR="009A4D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78FA" w:rsidRPr="0045116F" w14:paraId="0C6BE166" w14:textId="77777777" w:rsidTr="002D2B27">
        <w:tc>
          <w:tcPr>
            <w:tcW w:w="0" w:type="auto"/>
          </w:tcPr>
          <w:p w14:paraId="0282AD62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ndhawu</w:t>
            </w:r>
            <w:proofErr w:type="spellEnd"/>
          </w:p>
        </w:tc>
        <w:tc>
          <w:tcPr>
            <w:tcW w:w="0" w:type="auto"/>
          </w:tcPr>
          <w:p w14:paraId="6A424C09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 xml:space="preserve">Building C – South African Bureau of Standards Campus, 1 Dr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Lategan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Road,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Groenkloof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>, Pretoria</w:t>
            </w:r>
          </w:p>
        </w:tc>
      </w:tr>
      <w:tr w:rsidR="009778FA" w:rsidRPr="0045116F" w14:paraId="3557950E" w14:textId="77777777" w:rsidTr="002D2B27">
        <w:tc>
          <w:tcPr>
            <w:tcW w:w="0" w:type="auto"/>
          </w:tcPr>
          <w:p w14:paraId="21B2AE4B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45116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116F">
              <w:rPr>
                <w:rFonts w:ascii="Arial" w:hAnsi="Arial" w:cs="Arial"/>
                <w:sz w:val="20"/>
                <w:szCs w:val="20"/>
              </w:rPr>
              <w:t>poso</w:t>
            </w:r>
            <w:proofErr w:type="spellEnd"/>
          </w:p>
        </w:tc>
        <w:tc>
          <w:tcPr>
            <w:tcW w:w="0" w:type="auto"/>
          </w:tcPr>
          <w:p w14:paraId="5ED53B7A" w14:textId="77777777" w:rsidR="005B717F" w:rsidRPr="0045116F" w:rsidRDefault="005B717F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16F">
              <w:rPr>
                <w:rFonts w:ascii="Arial" w:hAnsi="Arial" w:cs="Arial"/>
                <w:sz w:val="20"/>
                <w:szCs w:val="20"/>
              </w:rPr>
              <w:t>PO Box 36628, Menlo Park, 0102</w:t>
            </w:r>
          </w:p>
        </w:tc>
      </w:tr>
      <w:tr w:rsidR="009778FA" w:rsidRPr="0045116F" w14:paraId="1B61B0FF" w14:textId="77777777" w:rsidTr="002D2B27">
        <w:tc>
          <w:tcPr>
            <w:tcW w:w="0" w:type="auto"/>
          </w:tcPr>
          <w:p w14:paraId="0F8C863C" w14:textId="0AFC3D7F" w:rsidR="009778FA" w:rsidRPr="0045116F" w:rsidRDefault="009778FA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116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Webusayiti</w:t>
            </w:r>
            <w:proofErr w:type="spellEnd"/>
          </w:p>
        </w:tc>
        <w:tc>
          <w:tcPr>
            <w:tcW w:w="0" w:type="auto"/>
          </w:tcPr>
          <w:p w14:paraId="1D067275" w14:textId="09CFEE5B" w:rsidR="009778FA" w:rsidRPr="0045116F" w:rsidRDefault="00EF33AB" w:rsidP="004511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" w:history="1">
              <w:r w:rsidR="009778FA" w:rsidRPr="0045116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www.thencc.gov.za</w:t>
              </w:r>
            </w:hyperlink>
          </w:p>
        </w:tc>
      </w:tr>
    </w:tbl>
    <w:p w14:paraId="5EA54D61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87EF3A" w14:textId="1A80700B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 xml:space="preserve">Ku </w:t>
      </w:r>
      <w:proofErr w:type="spellStart"/>
      <w:r w:rsidRPr="0045116F">
        <w:rPr>
          <w:rFonts w:ascii="Arial" w:hAnsi="Arial" w:cs="Arial"/>
          <w:sz w:val="20"/>
          <w:szCs w:val="20"/>
        </w:rPr>
        <w:t>dyondza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swotala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sz w:val="20"/>
          <w:szCs w:val="20"/>
        </w:rPr>
        <w:t>swik</w:t>
      </w:r>
      <w:r w:rsidR="0035702A">
        <w:rPr>
          <w:rFonts w:ascii="Arial" w:hAnsi="Arial" w:cs="Arial"/>
          <w:sz w:val="20"/>
          <w:szCs w:val="20"/>
        </w:rPr>
        <w:t>i</w:t>
      </w:r>
      <w:r w:rsidRPr="0045116F">
        <w:rPr>
          <w:rFonts w:ascii="Arial" w:hAnsi="Arial" w:cs="Arial"/>
          <w:sz w:val="20"/>
          <w:szCs w:val="20"/>
        </w:rPr>
        <w:t>m</w:t>
      </w:r>
      <w:r w:rsidR="0035702A">
        <w:rPr>
          <w:rFonts w:ascii="Arial" w:hAnsi="Arial" w:cs="Arial"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kambela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loko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5116F">
        <w:rPr>
          <w:rFonts w:ascii="Arial" w:hAnsi="Arial" w:cs="Arial"/>
          <w:sz w:val="20"/>
          <w:szCs w:val="20"/>
        </w:rPr>
        <w:t>thagetiwa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endzela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webusayiti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yo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Tivisa</w:t>
      </w:r>
      <w:proofErr w:type="spellEnd"/>
      <w:r w:rsidRPr="004511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sz w:val="20"/>
          <w:szCs w:val="20"/>
        </w:rPr>
        <w:t>Vuxisi</w:t>
      </w:r>
      <w:proofErr w:type="spellEnd"/>
    </w:p>
    <w:p w14:paraId="43F174FD" w14:textId="77777777" w:rsidR="005B717F" w:rsidRPr="0045116F" w:rsidRDefault="00EF33AB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hyperlink w:history="1">
        <w:r w:rsidR="005B717F" w:rsidRPr="0045116F">
          <w:rPr>
            <w:rStyle w:val="Hyperlink"/>
            <w:rFonts w:ascii="Arial" w:hAnsi="Arial" w:cs="Arial"/>
            <w:color w:val="auto"/>
            <w:sz w:val="20"/>
            <w:szCs w:val="20"/>
          </w:rPr>
          <w:t xml:space="preserve">www.fraudalert.co.za </w:t>
        </w:r>
      </w:hyperlink>
    </w:p>
    <w:p w14:paraId="2121DD7C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1D979B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2" w:name="_Hlk45049171"/>
    </w:p>
    <w:p w14:paraId="1D2D80E6" w14:textId="410423D9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116F">
        <w:rPr>
          <w:rFonts w:ascii="Arial" w:hAnsi="Arial" w:cs="Arial"/>
          <w:sz w:val="20"/>
          <w:szCs w:val="20"/>
        </w:rPr>
        <w:t>© 2020 FSCA</w:t>
      </w:r>
    </w:p>
    <w:p w14:paraId="75B6B392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3" w:name="_Hlk45048126"/>
      <w:r w:rsidRPr="0045116F">
        <w:rPr>
          <w:rFonts w:ascii="Arial" w:hAnsi="Arial" w:cs="Arial"/>
          <w:sz w:val="20"/>
          <w:szCs w:val="20"/>
        </w:rPr>
        <w:t>XITSUNDZUXO</w:t>
      </w:r>
    </w:p>
    <w:p w14:paraId="7D13D4D5" w14:textId="568E6555" w:rsidR="005B717F" w:rsidRPr="0045116F" w:rsidRDefault="005B717F" w:rsidP="0045116F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Mahungu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lama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kona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xibukwana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lexi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mahungu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nyikiwile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Vulawuri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byo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Fambisa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Xiyenge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Timali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r w:rsidR="0027555D" w:rsidRPr="0027555D">
        <w:rPr>
          <w:rFonts w:ascii="Arial" w:hAnsi="Arial" w:cs="Arial"/>
          <w:i/>
          <w:iCs/>
          <w:sz w:val="20"/>
          <w:szCs w:val="20"/>
        </w:rPr>
        <w:t xml:space="preserve">(Financial Sector Conduct Authority) </w:t>
      </w:r>
      <w:r w:rsidRPr="0045116F">
        <w:rPr>
          <w:rFonts w:ascii="Arial" w:hAnsi="Arial" w:cs="Arial"/>
          <w:i/>
          <w:iCs/>
          <w:sz w:val="20"/>
          <w:szCs w:val="20"/>
        </w:rPr>
        <w:t xml:space="preserve">(FSCA) hi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xikongomelo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xo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kuma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mahungu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ntsena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Mahungu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lama a ma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endli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xitsundzuxo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nawu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xiphurofexini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timali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Loko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nhlayiso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wun'wana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wun'wana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wu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endliwile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tiyisisa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leswaku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endzeni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swi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nkoka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no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pfumala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xihoxo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, FSCA a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yi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nyiki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tigarantiyi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tiboha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tiwaranti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ndlela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leyi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naswona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yi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amukeli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ndz</w:t>
      </w:r>
      <w:r w:rsidR="0035702A">
        <w:rPr>
          <w:rFonts w:ascii="Arial" w:hAnsi="Arial" w:cs="Arial"/>
          <w:i/>
          <w:iCs/>
          <w:sz w:val="20"/>
          <w:szCs w:val="20"/>
        </w:rPr>
        <w:t>h</w:t>
      </w:r>
      <w:r w:rsidRPr="0045116F">
        <w:rPr>
          <w:rFonts w:ascii="Arial" w:hAnsi="Arial" w:cs="Arial"/>
          <w:i/>
          <w:iCs/>
          <w:sz w:val="20"/>
          <w:szCs w:val="20"/>
        </w:rPr>
        <w:t>walo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wihi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wihi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wa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nawu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vutihlamuleri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bya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leswi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endzeni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mpfumaleko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wa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xihoxo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mahungu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lama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nyikiweke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,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ndzahleko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wihi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wihi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lowu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vangiweke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lowu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tumbulukaka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kongomisa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ndlela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yo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ka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yi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kongomisi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mayelana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tshembheka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tirhisiwa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ka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mahungu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yalowo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. Handle ka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laha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swi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kombisiweke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mpfumelelo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wa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ntsariso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wa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mahungu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hinkwawo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wa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FSCA. Ku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hava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xiphemu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xibukwana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lexi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mahungu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xi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nga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kandziyisiwaka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nakambe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hundziseriwa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tirhisiwa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nakambe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endliwa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leswaku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xi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kumeka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ndlela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yihi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yihi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mediya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yihi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kumbe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yihi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handle ka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loko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mpfumelelo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wo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tsariwa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wosungula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wu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kumiwile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suka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eka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Hofisi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Huvo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hi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ku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Angarhela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Vulawuri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bya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Mafambiselo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Xiyenge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xa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swa</w:t>
      </w:r>
      <w:proofErr w:type="spellEnd"/>
      <w:r w:rsidRPr="0045116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45116F">
        <w:rPr>
          <w:rFonts w:ascii="Arial" w:hAnsi="Arial" w:cs="Arial"/>
          <w:i/>
          <w:iCs/>
          <w:sz w:val="20"/>
          <w:szCs w:val="20"/>
        </w:rPr>
        <w:t>Timali</w:t>
      </w:r>
      <w:proofErr w:type="spellEnd"/>
    </w:p>
    <w:p w14:paraId="7CD8E5B0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7F089F3" w14:textId="77777777" w:rsidR="005B717F" w:rsidRPr="0045116F" w:rsidRDefault="005B717F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bookmarkEnd w:id="2"/>
    <w:bookmarkEnd w:id="3"/>
    <w:p w14:paraId="6D5C03B8" w14:textId="77777777" w:rsidR="00E9180C" w:rsidRPr="0045116F" w:rsidRDefault="00E9180C" w:rsidP="004511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E9180C" w:rsidRPr="0045116F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60321" w14:textId="77777777" w:rsidR="00115F86" w:rsidRDefault="00115F86" w:rsidP="00173513">
      <w:r>
        <w:separator/>
      </w:r>
    </w:p>
  </w:endnote>
  <w:endnote w:type="continuationSeparator" w:id="0">
    <w:p w14:paraId="0385C468" w14:textId="77777777" w:rsidR="00115F86" w:rsidRDefault="00115F86" w:rsidP="0017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1509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682BF5" w14:textId="325D6C1E" w:rsidR="001B3DEC" w:rsidRDefault="001B3D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1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B2DC4B" w14:textId="77777777" w:rsidR="001B3DEC" w:rsidRDefault="001B3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11C3B" w14:textId="77777777" w:rsidR="00115F86" w:rsidRDefault="00115F86" w:rsidP="00173513">
      <w:r>
        <w:separator/>
      </w:r>
    </w:p>
  </w:footnote>
  <w:footnote w:type="continuationSeparator" w:id="0">
    <w:p w14:paraId="01776A87" w14:textId="77777777" w:rsidR="00115F86" w:rsidRDefault="00115F86" w:rsidP="00173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F16"/>
    <w:multiLevelType w:val="hybridMultilevel"/>
    <w:tmpl w:val="6996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75614"/>
    <w:multiLevelType w:val="hybridMultilevel"/>
    <w:tmpl w:val="058AD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058C"/>
    <w:multiLevelType w:val="hybridMultilevel"/>
    <w:tmpl w:val="08F2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26D7"/>
    <w:multiLevelType w:val="hybridMultilevel"/>
    <w:tmpl w:val="89D65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16A8E"/>
    <w:multiLevelType w:val="hybridMultilevel"/>
    <w:tmpl w:val="119AB382"/>
    <w:lvl w:ilvl="0" w:tplc="F656C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66593"/>
    <w:multiLevelType w:val="hybridMultilevel"/>
    <w:tmpl w:val="0A5A9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A333F"/>
    <w:multiLevelType w:val="hybridMultilevel"/>
    <w:tmpl w:val="67AA5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E1CE8"/>
    <w:multiLevelType w:val="hybridMultilevel"/>
    <w:tmpl w:val="2E2E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B22BE"/>
    <w:multiLevelType w:val="hybridMultilevel"/>
    <w:tmpl w:val="083C6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94FFF"/>
    <w:multiLevelType w:val="hybridMultilevel"/>
    <w:tmpl w:val="6CCA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3NDA1NDa1MDM2M7NU0lEKTi0uzszPAykwNKgFAGqUQbUtAAAA"/>
  </w:docVars>
  <w:rsids>
    <w:rsidRoot w:val="005B717F"/>
    <w:rsid w:val="0004341F"/>
    <w:rsid w:val="000B225D"/>
    <w:rsid w:val="00115F86"/>
    <w:rsid w:val="00151153"/>
    <w:rsid w:val="00173513"/>
    <w:rsid w:val="001B3DEC"/>
    <w:rsid w:val="001D2C00"/>
    <w:rsid w:val="0021177E"/>
    <w:rsid w:val="002149D8"/>
    <w:rsid w:val="002410CE"/>
    <w:rsid w:val="002664E5"/>
    <w:rsid w:val="002737D0"/>
    <w:rsid w:val="0027555D"/>
    <w:rsid w:val="00286A2E"/>
    <w:rsid w:val="002B0045"/>
    <w:rsid w:val="002D2B27"/>
    <w:rsid w:val="002E088B"/>
    <w:rsid w:val="0035702A"/>
    <w:rsid w:val="003C1E7C"/>
    <w:rsid w:val="003E3A81"/>
    <w:rsid w:val="003F5F15"/>
    <w:rsid w:val="00413FFB"/>
    <w:rsid w:val="00416FBD"/>
    <w:rsid w:val="0045116F"/>
    <w:rsid w:val="00452888"/>
    <w:rsid w:val="004529B2"/>
    <w:rsid w:val="00492846"/>
    <w:rsid w:val="004A29C4"/>
    <w:rsid w:val="004C4B76"/>
    <w:rsid w:val="004D5F34"/>
    <w:rsid w:val="0052320F"/>
    <w:rsid w:val="0057128C"/>
    <w:rsid w:val="0057306D"/>
    <w:rsid w:val="005B437D"/>
    <w:rsid w:val="005B717F"/>
    <w:rsid w:val="005C1054"/>
    <w:rsid w:val="005D2EB1"/>
    <w:rsid w:val="005E6808"/>
    <w:rsid w:val="00600A25"/>
    <w:rsid w:val="00684FC3"/>
    <w:rsid w:val="006959FB"/>
    <w:rsid w:val="006B0651"/>
    <w:rsid w:val="00704198"/>
    <w:rsid w:val="00712470"/>
    <w:rsid w:val="00712FFB"/>
    <w:rsid w:val="00740E84"/>
    <w:rsid w:val="00756186"/>
    <w:rsid w:val="00757A23"/>
    <w:rsid w:val="00793A1A"/>
    <w:rsid w:val="008515DE"/>
    <w:rsid w:val="008D755D"/>
    <w:rsid w:val="008E43F3"/>
    <w:rsid w:val="00907DFD"/>
    <w:rsid w:val="00914E3E"/>
    <w:rsid w:val="0092423F"/>
    <w:rsid w:val="009439E7"/>
    <w:rsid w:val="00954689"/>
    <w:rsid w:val="00955F6B"/>
    <w:rsid w:val="009778FA"/>
    <w:rsid w:val="009A4D36"/>
    <w:rsid w:val="009C4DE5"/>
    <w:rsid w:val="00A300E7"/>
    <w:rsid w:val="00A525CA"/>
    <w:rsid w:val="00A7167F"/>
    <w:rsid w:val="00A85B85"/>
    <w:rsid w:val="00AB7CDA"/>
    <w:rsid w:val="00AF4E47"/>
    <w:rsid w:val="00B07D19"/>
    <w:rsid w:val="00B6402A"/>
    <w:rsid w:val="00BA75B3"/>
    <w:rsid w:val="00BB00B2"/>
    <w:rsid w:val="00BD781D"/>
    <w:rsid w:val="00BF4F77"/>
    <w:rsid w:val="00BF7278"/>
    <w:rsid w:val="00C257C3"/>
    <w:rsid w:val="00C41002"/>
    <w:rsid w:val="00C66476"/>
    <w:rsid w:val="00C75597"/>
    <w:rsid w:val="00CB4038"/>
    <w:rsid w:val="00CD2289"/>
    <w:rsid w:val="00D5208D"/>
    <w:rsid w:val="00D632F1"/>
    <w:rsid w:val="00D935D3"/>
    <w:rsid w:val="00DC407D"/>
    <w:rsid w:val="00DE15E4"/>
    <w:rsid w:val="00DE38E9"/>
    <w:rsid w:val="00DE540C"/>
    <w:rsid w:val="00E823F7"/>
    <w:rsid w:val="00E9180C"/>
    <w:rsid w:val="00EB0C53"/>
    <w:rsid w:val="00EE1C80"/>
    <w:rsid w:val="00EF33AB"/>
    <w:rsid w:val="00F10381"/>
    <w:rsid w:val="00F135F5"/>
    <w:rsid w:val="00FB3C1A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FF975"/>
  <w15:docId w15:val="{A664224D-74D5-458A-819F-D8793BBD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7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17F"/>
    <w:pPr>
      <w:ind w:left="493" w:hanging="361"/>
    </w:pPr>
  </w:style>
  <w:style w:type="table" w:styleId="TableGrid">
    <w:name w:val="Table Grid"/>
    <w:basedOn w:val="TableNormal"/>
    <w:uiPriority w:val="39"/>
    <w:rsid w:val="005B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7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17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17F"/>
    <w:rPr>
      <w:rFonts w:ascii="Calibri" w:eastAsia="Calibri" w:hAnsi="Calibri" w:cs="Calibri"/>
      <w:sz w:val="20"/>
      <w:szCs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5B71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71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1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7F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73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513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73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513"/>
    <w:rPr>
      <w:rFonts w:ascii="Calibri" w:eastAsia="Calibri" w:hAnsi="Calibri" w:cs="Calibr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F6B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F6B"/>
    <w:rPr>
      <w:rFonts w:ascii="Calibri" w:eastAsia="Calibri" w:hAnsi="Calibri" w:cs="Calibri"/>
      <w:b/>
      <w:bCs/>
      <w:sz w:val="20"/>
      <w:szCs w:val="20"/>
      <w:lang w:val="en-US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SCAMymoney.co.za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hyperlink" Target="mailto:CED.Consumer@fsca.co.za" TargetMode="External"/><Relationship Id="rId17" Type="http://schemas.openxmlformats.org/officeDocument/2006/relationships/hyperlink" Target="http://www.thencc.gov.za" TargetMode="External"/><Relationship Id="rId2" Type="http://schemas.openxmlformats.org/officeDocument/2006/relationships/styles" Target="styles.xml"/><Relationship Id="rId16" Type="http://schemas.openxmlformats.org/officeDocument/2006/relationships/hyperlink" Target="mailto:complaints@thencc.org.z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sca.co.z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RB-PA@resbank.co.za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info@fsca.co.z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nfo@nasasa.co.za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84CC8-0FFC-4F5E-BDCE-A9FBE6686E75}"/>
</file>

<file path=customXml/itemProps2.xml><?xml version="1.0" encoding="utf-8"?>
<ds:datastoreItem xmlns:ds="http://schemas.openxmlformats.org/officeDocument/2006/customXml" ds:itemID="{6700E911-534C-4F7B-896D-98F1FC4CAD4C}"/>
</file>

<file path=customXml/itemProps3.xml><?xml version="1.0" encoding="utf-8"?>
<ds:datastoreItem xmlns:ds="http://schemas.openxmlformats.org/officeDocument/2006/customXml" ds:itemID="{6D79EBAD-0C7E-4E97-9A53-E5FFE8941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3457</Words>
  <Characters>19708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ueckermann</dc:creator>
  <cp:lastModifiedBy>Sibusiso Mondlana</cp:lastModifiedBy>
  <cp:revision>8</cp:revision>
  <dcterms:created xsi:type="dcterms:W3CDTF">2020-11-22T13:49:00Z</dcterms:created>
  <dcterms:modified xsi:type="dcterms:W3CDTF">2021-02-08T07:18:00Z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